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7EDB709" w14:textId="77777777" w:rsidR="006F422F" w:rsidRDefault="006F422F" w:rsidP="006F422F">
      <w:pPr>
        <w:spacing w:line="276" w:lineRule="auto"/>
        <w:ind w:right="-573"/>
        <w:rPr>
          <w:rFonts w:ascii="Arial" w:hAnsi="Arial" w:cs="Arial"/>
          <w:b/>
          <w:sz w:val="56"/>
          <w:lang w:val="en-US"/>
        </w:rPr>
      </w:pPr>
      <w:r>
        <w:rPr>
          <w:rFonts w:ascii="Arial" w:hAnsi="Arial" w:cs="Arial"/>
          <w:b/>
          <w:sz w:val="56"/>
          <w:lang w:val="en-US"/>
        </w:rPr>
        <w:t xml:space="preserve">Smart Traffic Almelo </w:t>
      </w:r>
    </w:p>
    <w:p w14:paraId="0593B3CF" w14:textId="566D958A" w:rsidR="006F422F" w:rsidRDefault="006F422F" w:rsidP="006F422F">
      <w:pPr>
        <w:spacing w:line="276" w:lineRule="auto"/>
        <w:ind w:right="-573"/>
        <w:rPr>
          <w:rFonts w:ascii="Arial" w:hAnsi="Arial" w:cs="Arial"/>
          <w:b/>
          <w:sz w:val="56"/>
          <w:lang w:val="en-US"/>
        </w:rPr>
      </w:pPr>
      <w:r>
        <w:rPr>
          <w:rFonts w:ascii="Arial" w:hAnsi="Arial" w:cs="Arial"/>
          <w:b/>
          <w:sz w:val="56"/>
          <w:lang w:val="en-US"/>
        </w:rPr>
        <w:t>Factsheet iV3030</w:t>
      </w:r>
    </w:p>
    <w:p w14:paraId="0E65B005" w14:textId="77777777" w:rsidR="006F422F" w:rsidRDefault="006F422F" w:rsidP="006F422F">
      <w:pPr>
        <w:rPr>
          <w:lang w:val="en-US"/>
        </w:rPr>
      </w:pPr>
    </w:p>
    <w:p w14:paraId="1874DDB9" w14:textId="374A51FC" w:rsidR="00D353CA" w:rsidRDefault="006F422F">
      <w:pPr>
        <w:pStyle w:val="Inhopg1"/>
        <w:tabs>
          <w:tab w:val="left" w:pos="440"/>
          <w:tab w:val="right" w:leader="dot" w:pos="9062"/>
        </w:tabs>
        <w:rPr>
          <w:rFonts w:eastAsiaTheme="minorEastAsia"/>
          <w:noProof/>
          <w:lang w:eastAsia="nl-NL"/>
        </w:rPr>
      </w:pPr>
      <w:r>
        <w:fldChar w:fldCharType="begin"/>
      </w:r>
      <w:r>
        <w:instrText xml:space="preserve"> TOC \o "1-2" \h \z \u </w:instrText>
      </w:r>
      <w:r>
        <w:fldChar w:fldCharType="separate"/>
      </w:r>
      <w:hyperlink w:anchor="_Toc99557052" w:history="1">
        <w:r w:rsidR="00D353CA" w:rsidRPr="00E75636">
          <w:rPr>
            <w:rStyle w:val="Hyperlink"/>
            <w:noProof/>
          </w:rPr>
          <w:t>1.</w:t>
        </w:r>
        <w:r w:rsidR="00D353CA">
          <w:rPr>
            <w:rFonts w:eastAsiaTheme="minorEastAsia"/>
            <w:noProof/>
            <w:lang w:eastAsia="nl-NL"/>
          </w:rPr>
          <w:tab/>
        </w:r>
        <w:r w:rsidR="00D353CA" w:rsidRPr="00E75636">
          <w:rPr>
            <w:rStyle w:val="Hyperlink"/>
            <w:noProof/>
          </w:rPr>
          <w:t>Benodigde verkeerskundige functionaliteiten</w:t>
        </w:r>
        <w:r w:rsidR="00D353CA">
          <w:rPr>
            <w:noProof/>
            <w:webHidden/>
          </w:rPr>
          <w:tab/>
        </w:r>
        <w:r w:rsidR="00D353CA">
          <w:rPr>
            <w:noProof/>
            <w:webHidden/>
          </w:rPr>
          <w:fldChar w:fldCharType="begin"/>
        </w:r>
        <w:r w:rsidR="00D353CA">
          <w:rPr>
            <w:noProof/>
            <w:webHidden/>
          </w:rPr>
          <w:instrText xml:space="preserve"> PAGEREF _Toc99557052 \h </w:instrText>
        </w:r>
        <w:r w:rsidR="00D353CA">
          <w:rPr>
            <w:noProof/>
            <w:webHidden/>
          </w:rPr>
        </w:r>
        <w:r w:rsidR="00D353CA">
          <w:rPr>
            <w:noProof/>
            <w:webHidden/>
          </w:rPr>
          <w:fldChar w:fldCharType="separate"/>
        </w:r>
        <w:r w:rsidR="00D353CA">
          <w:rPr>
            <w:noProof/>
            <w:webHidden/>
          </w:rPr>
          <w:t>2</w:t>
        </w:r>
        <w:r w:rsidR="00D353CA">
          <w:rPr>
            <w:noProof/>
            <w:webHidden/>
          </w:rPr>
          <w:fldChar w:fldCharType="end"/>
        </w:r>
      </w:hyperlink>
    </w:p>
    <w:p w14:paraId="566AC318" w14:textId="39A2BE6F" w:rsidR="00D353CA" w:rsidRDefault="00D353CA">
      <w:pPr>
        <w:pStyle w:val="Inhopg1"/>
        <w:tabs>
          <w:tab w:val="left" w:pos="440"/>
          <w:tab w:val="right" w:leader="dot" w:pos="9062"/>
        </w:tabs>
        <w:rPr>
          <w:rFonts w:eastAsiaTheme="minorEastAsia"/>
          <w:noProof/>
          <w:lang w:eastAsia="nl-NL"/>
        </w:rPr>
      </w:pPr>
      <w:hyperlink w:anchor="_Toc99557053" w:history="1">
        <w:r w:rsidRPr="00E75636">
          <w:rPr>
            <w:rStyle w:val="Hyperlink"/>
            <w:noProof/>
          </w:rPr>
          <w:t>2.</w:t>
        </w:r>
        <w:r>
          <w:rPr>
            <w:rFonts w:eastAsiaTheme="minorEastAsia"/>
            <w:noProof/>
            <w:lang w:eastAsia="nl-NL"/>
          </w:rPr>
          <w:tab/>
        </w:r>
        <w:r w:rsidRPr="00E75636">
          <w:rPr>
            <w:rStyle w:val="Hyperlink"/>
            <w:noProof/>
          </w:rPr>
          <w:t>Kwaliteitscontrole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_Toc99557053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14:paraId="346F86DD" w14:textId="58CB5518" w:rsidR="006F422F" w:rsidRDefault="006F422F" w:rsidP="006F422F">
      <w:r>
        <w:fldChar w:fldCharType="end"/>
      </w:r>
    </w:p>
    <w:p w14:paraId="359594F7" w14:textId="77777777" w:rsidR="006F422F" w:rsidRDefault="006F422F" w:rsidP="006F422F">
      <w:pPr>
        <w:rPr>
          <w:b/>
          <w:i/>
        </w:rPr>
      </w:pPr>
      <w:r>
        <w:rPr>
          <w:b/>
          <w:i/>
        </w:rPr>
        <w:t>Revisiebeheer</w:t>
      </w:r>
    </w:p>
    <w:tbl>
      <w:tblPr>
        <w:tblStyle w:val="Tabelraster"/>
        <w:tblW w:w="9067" w:type="dxa"/>
        <w:tblLook w:val="04A0" w:firstRow="1" w:lastRow="0" w:firstColumn="1" w:lastColumn="0" w:noHBand="0" w:noVBand="1"/>
      </w:tblPr>
      <w:tblGrid>
        <w:gridCol w:w="1812"/>
        <w:gridCol w:w="1812"/>
        <w:gridCol w:w="5443"/>
      </w:tblGrid>
      <w:tr w:rsidR="006F422F" w14:paraId="7B772752" w14:textId="77777777" w:rsidTr="006F422F"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80A8EA" w14:textId="77777777" w:rsidR="006F422F" w:rsidRDefault="006F422F">
            <w:pPr>
              <w:rPr>
                <w:b/>
                <w:lang w:val="en-US"/>
              </w:rPr>
            </w:pPr>
            <w:r>
              <w:rPr>
                <w:b/>
                <w:lang w:val="en-US"/>
              </w:rPr>
              <w:t>Versie</w:t>
            </w: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DCE309" w14:textId="77777777" w:rsidR="006F422F" w:rsidRDefault="006F422F">
            <w:pPr>
              <w:rPr>
                <w:b/>
                <w:lang w:val="en-US"/>
              </w:rPr>
            </w:pPr>
            <w:r>
              <w:rPr>
                <w:b/>
                <w:lang w:val="en-US"/>
              </w:rPr>
              <w:t>Datum</w:t>
            </w:r>
          </w:p>
        </w:tc>
        <w:tc>
          <w:tcPr>
            <w:tcW w:w="5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FEBBCB" w14:textId="77777777" w:rsidR="006F422F" w:rsidRDefault="006F422F">
            <w:pPr>
              <w:rPr>
                <w:b/>
                <w:lang w:val="en-US"/>
              </w:rPr>
            </w:pPr>
            <w:r>
              <w:rPr>
                <w:b/>
                <w:lang w:val="en-US"/>
              </w:rPr>
              <w:t>Wijzigingen</w:t>
            </w:r>
          </w:p>
        </w:tc>
      </w:tr>
      <w:tr w:rsidR="006F422F" w14:paraId="29A018BD" w14:textId="77777777" w:rsidTr="006F422F"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2C670F" w14:textId="77777777" w:rsidR="006F422F" w:rsidRDefault="006F422F">
            <w:pPr>
              <w:rPr>
                <w:lang w:val="en-US"/>
              </w:rPr>
            </w:pPr>
            <w:r>
              <w:rPr>
                <w:lang w:val="en-US"/>
              </w:rPr>
              <w:t>0.1</w:t>
            </w: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7A5E13" w14:textId="77777777" w:rsidR="006F422F" w:rsidRDefault="006F422F">
            <w:pPr>
              <w:rPr>
                <w:lang w:val="en-US"/>
              </w:rPr>
            </w:pPr>
            <w:r>
              <w:rPr>
                <w:lang w:val="en-US"/>
              </w:rPr>
              <w:t>17-12-2019</w:t>
            </w:r>
          </w:p>
        </w:tc>
        <w:tc>
          <w:tcPr>
            <w:tcW w:w="5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77DE82" w14:textId="5C510DE7" w:rsidR="006F422F" w:rsidRDefault="006F422F">
            <w:pPr>
              <w:rPr>
                <w:lang w:val="en-US"/>
              </w:rPr>
            </w:pPr>
            <w:r>
              <w:rPr>
                <w:lang w:val="en-US"/>
              </w:rPr>
              <w:t xml:space="preserve">Update </w:t>
            </w:r>
            <w:proofErr w:type="spellStart"/>
            <w:r>
              <w:rPr>
                <w:lang w:val="en-US"/>
              </w:rPr>
              <w:t>naar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nieuw</w:t>
            </w:r>
            <w:proofErr w:type="spellEnd"/>
            <w:r>
              <w:rPr>
                <w:lang w:val="en-US"/>
              </w:rPr>
              <w:t xml:space="preserve"> format</w:t>
            </w:r>
          </w:p>
        </w:tc>
      </w:tr>
      <w:tr w:rsidR="006F422F" w14:paraId="40B354A5" w14:textId="77777777" w:rsidTr="006F422F"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E1D9B5" w14:textId="77777777" w:rsidR="006F422F" w:rsidRDefault="006F422F">
            <w:pPr>
              <w:rPr>
                <w:lang w:val="en-US"/>
              </w:rPr>
            </w:pP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69E6CB" w14:textId="77777777" w:rsidR="006F422F" w:rsidRDefault="006F422F">
            <w:pPr>
              <w:rPr>
                <w:lang w:val="en-US"/>
              </w:rPr>
            </w:pPr>
          </w:p>
        </w:tc>
        <w:tc>
          <w:tcPr>
            <w:tcW w:w="5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C7E544" w14:textId="77777777" w:rsidR="006F422F" w:rsidRDefault="006F422F">
            <w:pPr>
              <w:rPr>
                <w:lang w:val="en-US"/>
              </w:rPr>
            </w:pPr>
          </w:p>
        </w:tc>
      </w:tr>
      <w:tr w:rsidR="006F422F" w14:paraId="7AF6ACCA" w14:textId="77777777" w:rsidTr="006F422F"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C309D8" w14:textId="77777777" w:rsidR="006F422F" w:rsidRDefault="006F422F">
            <w:pPr>
              <w:rPr>
                <w:lang w:val="en-US"/>
              </w:rPr>
            </w:pP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5D7D61" w14:textId="77777777" w:rsidR="006F422F" w:rsidRDefault="006F422F">
            <w:pPr>
              <w:rPr>
                <w:lang w:val="en-US"/>
              </w:rPr>
            </w:pPr>
          </w:p>
        </w:tc>
        <w:tc>
          <w:tcPr>
            <w:tcW w:w="5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9FF13F" w14:textId="77777777" w:rsidR="006F422F" w:rsidRDefault="006F422F">
            <w:pPr>
              <w:rPr>
                <w:lang w:val="en-US"/>
              </w:rPr>
            </w:pPr>
          </w:p>
        </w:tc>
      </w:tr>
    </w:tbl>
    <w:p w14:paraId="644FB658" w14:textId="77777777" w:rsidR="006F422F" w:rsidRDefault="006F422F" w:rsidP="006F422F">
      <w:pPr>
        <w:rPr>
          <w:lang w:val="en-US"/>
        </w:rPr>
      </w:pPr>
    </w:p>
    <w:p w14:paraId="61133CA3" w14:textId="77777777" w:rsidR="006F422F" w:rsidRDefault="006F422F" w:rsidP="006F422F">
      <w:pPr>
        <w:rPr>
          <w:b/>
          <w:i/>
        </w:rPr>
      </w:pPr>
      <w:r>
        <w:rPr>
          <w:b/>
          <w:i/>
        </w:rPr>
        <w:t xml:space="preserve">Overzicht status en eventuele restpunten </w:t>
      </w:r>
    </w:p>
    <w:tbl>
      <w:tblPr>
        <w:tblStyle w:val="Tabelraster"/>
        <w:tblW w:w="9067" w:type="dxa"/>
        <w:tblLook w:val="04A0" w:firstRow="1" w:lastRow="0" w:firstColumn="1" w:lastColumn="0" w:noHBand="0" w:noVBand="1"/>
      </w:tblPr>
      <w:tblGrid>
        <w:gridCol w:w="2949"/>
        <w:gridCol w:w="850"/>
        <w:gridCol w:w="5268"/>
      </w:tblGrid>
      <w:tr w:rsidR="006F422F" w14:paraId="1205F847" w14:textId="77777777" w:rsidTr="006F422F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0A1DEB" w14:textId="77777777" w:rsidR="006F422F" w:rsidRDefault="006F422F">
            <w:pPr>
              <w:rPr>
                <w:b/>
                <w:lang w:val="en-US"/>
              </w:rPr>
            </w:pPr>
            <w:proofErr w:type="spellStart"/>
            <w:r>
              <w:rPr>
                <w:b/>
                <w:lang w:val="en-US"/>
              </w:rPr>
              <w:t>Stap</w:t>
            </w:r>
            <w:proofErr w:type="spellEnd"/>
            <w:r>
              <w:rPr>
                <w:b/>
                <w:lang w:val="en-US"/>
              </w:rPr>
              <w:t xml:space="preserve"> / test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2A9F02" w14:textId="77777777" w:rsidR="006F422F" w:rsidRDefault="006F422F">
            <w:pPr>
              <w:rPr>
                <w:b/>
                <w:lang w:val="en-US"/>
              </w:rPr>
            </w:pPr>
            <w:r>
              <w:rPr>
                <w:b/>
                <w:lang w:val="en-US"/>
              </w:rPr>
              <w:t>X / V</w:t>
            </w:r>
          </w:p>
        </w:tc>
        <w:tc>
          <w:tcPr>
            <w:tcW w:w="5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22D303" w14:textId="77777777" w:rsidR="006F422F" w:rsidRDefault="006F422F">
            <w:pPr>
              <w:rPr>
                <w:b/>
                <w:lang w:val="en-US"/>
              </w:rPr>
            </w:pPr>
            <w:proofErr w:type="spellStart"/>
            <w:r>
              <w:rPr>
                <w:b/>
                <w:lang w:val="en-US"/>
              </w:rPr>
              <w:t>Opmerkingen</w:t>
            </w:r>
            <w:proofErr w:type="spellEnd"/>
          </w:p>
        </w:tc>
      </w:tr>
      <w:tr w:rsidR="006F422F" w14:paraId="01860169" w14:textId="77777777" w:rsidTr="006F422F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127BA3" w14:textId="77777777" w:rsidR="006F422F" w:rsidRDefault="006F422F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Brongegevens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compleet</w:t>
            </w:r>
            <w:proofErr w:type="spellEnd"/>
            <w:r>
              <w:rPr>
                <w:lang w:val="en-US"/>
              </w:rPr>
              <w:t>?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1DC667" w14:textId="5FC28ED8" w:rsidR="006F422F" w:rsidRDefault="002B2012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V</w:t>
            </w:r>
          </w:p>
        </w:tc>
        <w:tc>
          <w:tcPr>
            <w:tcW w:w="5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511B02" w14:textId="77777777" w:rsidR="006F422F" w:rsidRDefault="006F422F">
            <w:pPr>
              <w:rPr>
                <w:lang w:val="en-US"/>
              </w:rPr>
            </w:pPr>
          </w:p>
        </w:tc>
      </w:tr>
      <w:tr w:rsidR="006F422F" w14:paraId="64A177C6" w14:textId="77777777" w:rsidTr="006F422F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F0CFEC" w14:textId="77777777" w:rsidR="006F422F" w:rsidRDefault="006F422F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Goedkeuring</w:t>
            </w:r>
            <w:proofErr w:type="spellEnd"/>
            <w:r>
              <w:rPr>
                <w:lang w:val="en-US"/>
              </w:rPr>
              <w:t xml:space="preserve"> factsheet </w:t>
            </w:r>
            <w:proofErr w:type="spellStart"/>
            <w:r>
              <w:rPr>
                <w:lang w:val="en-US"/>
              </w:rPr>
              <w:t>hst</w:t>
            </w:r>
            <w:proofErr w:type="spellEnd"/>
            <w:r>
              <w:rPr>
                <w:lang w:val="en-US"/>
              </w:rPr>
              <w:t xml:space="preserve"> 1?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653BBF" w14:textId="45EED8F3" w:rsidR="006F422F" w:rsidRDefault="002B2012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V</w:t>
            </w:r>
          </w:p>
        </w:tc>
        <w:tc>
          <w:tcPr>
            <w:tcW w:w="5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B1D767" w14:textId="77777777" w:rsidR="006F422F" w:rsidRDefault="006F422F">
            <w:pPr>
              <w:rPr>
                <w:lang w:val="en-US"/>
              </w:rPr>
            </w:pPr>
          </w:p>
        </w:tc>
      </w:tr>
      <w:tr w:rsidR="008D23B0" w14:paraId="29CCC663" w14:textId="77777777" w:rsidTr="006F422F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9CF3D3" w14:textId="362F7432" w:rsidR="008D23B0" w:rsidRDefault="008D23B0" w:rsidP="008D23B0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Monitortest</w:t>
            </w:r>
            <w:proofErr w:type="spellEnd"/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42C543" w14:textId="55898299" w:rsidR="008D23B0" w:rsidRDefault="008D23B0" w:rsidP="008D23B0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V</w:t>
            </w:r>
          </w:p>
        </w:tc>
        <w:tc>
          <w:tcPr>
            <w:tcW w:w="5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966C7C" w14:textId="4EE06CA8" w:rsidR="008D23B0" w:rsidRDefault="00D83AD1" w:rsidP="008D23B0">
            <w:pPr>
              <w:rPr>
                <w:lang w:val="en-US"/>
              </w:rPr>
            </w:pPr>
            <w:r>
              <w:rPr>
                <w:lang w:val="en-US"/>
              </w:rPr>
              <w:t>27</w:t>
            </w:r>
            <w:r w:rsidR="008D23B0">
              <w:rPr>
                <w:lang w:val="en-US"/>
              </w:rPr>
              <w:t>-</w:t>
            </w:r>
            <w:r>
              <w:rPr>
                <w:lang w:val="en-US"/>
              </w:rPr>
              <w:t>0</w:t>
            </w:r>
            <w:r w:rsidR="008D23B0">
              <w:rPr>
                <w:lang w:val="en-US"/>
              </w:rPr>
              <w:t>1-20</w:t>
            </w:r>
            <w:r>
              <w:rPr>
                <w:lang w:val="en-US"/>
              </w:rPr>
              <w:t>20</w:t>
            </w:r>
          </w:p>
        </w:tc>
      </w:tr>
      <w:tr w:rsidR="008D23B0" w14:paraId="7A621E8E" w14:textId="77777777" w:rsidTr="006F422F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7EC53F" w14:textId="7657FBB6" w:rsidR="008D23B0" w:rsidRDefault="008D23B0" w:rsidP="008D23B0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Kwaliteitscontrole</w:t>
            </w:r>
            <w:proofErr w:type="spellEnd"/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61EFCE" w14:textId="7307FDE4" w:rsidR="008D23B0" w:rsidRDefault="003B2274" w:rsidP="008D23B0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V</w:t>
            </w:r>
          </w:p>
        </w:tc>
        <w:tc>
          <w:tcPr>
            <w:tcW w:w="5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399DA8" w14:textId="22FC661F" w:rsidR="008D23B0" w:rsidRDefault="003B2274" w:rsidP="008D23B0">
            <w:pPr>
              <w:rPr>
                <w:lang w:val="en-US"/>
              </w:rPr>
            </w:pPr>
            <w:r>
              <w:rPr>
                <w:lang w:val="en-US"/>
              </w:rPr>
              <w:t>29-01-2020</w:t>
            </w:r>
          </w:p>
        </w:tc>
      </w:tr>
      <w:tr w:rsidR="008D23B0" w14:paraId="10FF064F" w14:textId="77777777" w:rsidTr="006F422F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7CD800" w14:textId="77777777" w:rsidR="008D23B0" w:rsidRDefault="008D23B0" w:rsidP="008D23B0">
            <w:pPr>
              <w:rPr>
                <w:lang w:val="en-US"/>
              </w:rPr>
            </w:pPr>
            <w:r>
              <w:rPr>
                <w:lang w:val="en-US"/>
              </w:rPr>
              <w:t xml:space="preserve">Interne </w:t>
            </w:r>
            <w:proofErr w:type="spellStart"/>
            <w:r>
              <w:rPr>
                <w:lang w:val="en-US"/>
              </w:rPr>
              <w:t>afname</w:t>
            </w:r>
            <w:proofErr w:type="spellEnd"/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772F26" w14:textId="5D0B6DAB" w:rsidR="008D23B0" w:rsidRDefault="008D23B0" w:rsidP="008D23B0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V</w:t>
            </w:r>
          </w:p>
        </w:tc>
        <w:tc>
          <w:tcPr>
            <w:tcW w:w="5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5892A7" w14:textId="77777777" w:rsidR="008D23B0" w:rsidRDefault="008D23B0" w:rsidP="008D23B0">
            <w:pPr>
              <w:rPr>
                <w:lang w:val="en-US"/>
              </w:rPr>
            </w:pPr>
          </w:p>
        </w:tc>
      </w:tr>
      <w:tr w:rsidR="008D23B0" w14:paraId="73BCCF21" w14:textId="77777777" w:rsidTr="006F422F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A1BF12" w14:textId="77777777" w:rsidR="008D23B0" w:rsidRDefault="008D23B0" w:rsidP="008D23B0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Verkeerskundige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afname</w:t>
            </w:r>
            <w:proofErr w:type="spellEnd"/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2BDC1F" w14:textId="40FD1D6F" w:rsidR="008D23B0" w:rsidRDefault="008D23B0" w:rsidP="008D23B0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V</w:t>
            </w:r>
          </w:p>
        </w:tc>
        <w:tc>
          <w:tcPr>
            <w:tcW w:w="5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A86F25" w14:textId="263468D3" w:rsidR="008D23B0" w:rsidRDefault="008D23B0" w:rsidP="008D23B0">
            <w:pPr>
              <w:rPr>
                <w:lang w:val="en-US"/>
              </w:rPr>
            </w:pPr>
            <w:r>
              <w:rPr>
                <w:lang w:val="en-US"/>
              </w:rPr>
              <w:t>12-11-2019</w:t>
            </w:r>
          </w:p>
        </w:tc>
      </w:tr>
      <w:tr w:rsidR="008D23B0" w14:paraId="4C72BAEA" w14:textId="77777777" w:rsidTr="006F422F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632C63" w14:textId="77777777" w:rsidR="008D23B0" w:rsidRDefault="008D23B0" w:rsidP="008D23B0">
            <w:pPr>
              <w:rPr>
                <w:lang w:val="en-US"/>
              </w:rPr>
            </w:pPr>
            <w:r>
              <w:rPr>
                <w:lang w:val="en-US"/>
              </w:rPr>
              <w:t xml:space="preserve">FAT test met </w:t>
            </w:r>
            <w:proofErr w:type="spellStart"/>
            <w:r>
              <w:rPr>
                <w:lang w:val="en-US"/>
              </w:rPr>
              <w:t>TestTerrifiq</w:t>
            </w:r>
            <w:proofErr w:type="spellEnd"/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AA8E22" w14:textId="77669E94" w:rsidR="008D23B0" w:rsidRDefault="00B00337" w:rsidP="008D23B0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V</w:t>
            </w:r>
          </w:p>
        </w:tc>
        <w:tc>
          <w:tcPr>
            <w:tcW w:w="5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1B82B9" w14:textId="27524394" w:rsidR="008D23B0" w:rsidRPr="000D6E5E" w:rsidRDefault="00B00337" w:rsidP="008D23B0">
            <w:r w:rsidRPr="000D6E5E">
              <w:t>31-1-2020</w:t>
            </w:r>
            <w:r w:rsidR="00450C66" w:rsidRPr="000D6E5E">
              <w:t xml:space="preserve"> met restpunten </w:t>
            </w:r>
            <w:r w:rsidR="000D6E5E" w:rsidRPr="000D6E5E">
              <w:t xml:space="preserve">niet </w:t>
            </w:r>
            <w:proofErr w:type="spellStart"/>
            <w:r w:rsidR="000D6E5E" w:rsidRPr="000D6E5E">
              <w:t>blocking</w:t>
            </w:r>
            <w:proofErr w:type="spellEnd"/>
            <w:r w:rsidR="000D6E5E" w:rsidRPr="000D6E5E">
              <w:t xml:space="preserve"> voor </w:t>
            </w:r>
            <w:proofErr w:type="spellStart"/>
            <w:r w:rsidR="000D6E5E">
              <w:t>straatdag</w:t>
            </w:r>
            <w:proofErr w:type="spellEnd"/>
          </w:p>
        </w:tc>
      </w:tr>
      <w:tr w:rsidR="008D23B0" w14:paraId="17E6EE1A" w14:textId="77777777" w:rsidTr="006F422F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B559D4" w14:textId="77777777" w:rsidR="008D23B0" w:rsidRDefault="008D23B0" w:rsidP="008D23B0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iFAT</w:t>
            </w:r>
            <w:proofErr w:type="spellEnd"/>
            <w:r>
              <w:rPr>
                <w:lang w:val="en-US"/>
              </w:rPr>
              <w:t xml:space="preserve"> / </w:t>
            </w:r>
            <w:proofErr w:type="spellStart"/>
            <w:r>
              <w:rPr>
                <w:lang w:val="en-US"/>
              </w:rPr>
              <w:t>iSAT</w:t>
            </w:r>
            <w:proofErr w:type="spellEnd"/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4408E9" w14:textId="77777777" w:rsidR="008D23B0" w:rsidRDefault="008D23B0" w:rsidP="008D23B0">
            <w:pPr>
              <w:jc w:val="center"/>
              <w:rPr>
                <w:lang w:val="en-US"/>
              </w:rPr>
            </w:pPr>
          </w:p>
        </w:tc>
        <w:tc>
          <w:tcPr>
            <w:tcW w:w="5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16A5E3" w14:textId="77777777" w:rsidR="008D23B0" w:rsidRDefault="008D23B0" w:rsidP="008D23B0">
            <w:pPr>
              <w:rPr>
                <w:lang w:val="en-US"/>
              </w:rPr>
            </w:pPr>
          </w:p>
        </w:tc>
      </w:tr>
    </w:tbl>
    <w:p w14:paraId="11492002" w14:textId="77777777" w:rsidR="006F422F" w:rsidRDefault="006F422F" w:rsidP="006F422F">
      <w:pPr>
        <w:rPr>
          <w:lang w:val="en-US"/>
        </w:rPr>
      </w:pPr>
    </w:p>
    <w:p w14:paraId="3D5DA7EC" w14:textId="77777777" w:rsidR="006F422F" w:rsidRDefault="006F422F" w:rsidP="006F422F">
      <w:pPr>
        <w:rPr>
          <w:b/>
          <w:i/>
        </w:rPr>
      </w:pPr>
      <w:r>
        <w:rPr>
          <w:b/>
          <w:i/>
        </w:rPr>
        <w:t>Ondertekening</w:t>
      </w:r>
    </w:p>
    <w:tbl>
      <w:tblPr>
        <w:tblStyle w:val="Tabelraster"/>
        <w:tblW w:w="9067" w:type="dxa"/>
        <w:tblLook w:val="04A0" w:firstRow="1" w:lastRow="0" w:firstColumn="1" w:lastColumn="0" w:noHBand="0" w:noVBand="1"/>
      </w:tblPr>
      <w:tblGrid>
        <w:gridCol w:w="2949"/>
        <w:gridCol w:w="6118"/>
      </w:tblGrid>
      <w:tr w:rsidR="006F422F" w14:paraId="106FAC29" w14:textId="77777777" w:rsidTr="006F422F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FFCF3E" w14:textId="77777777" w:rsidR="006F422F" w:rsidRDefault="006F422F">
            <w:r>
              <w:rPr>
                <w:rFonts w:ascii="Arial" w:hAnsi="Arial" w:cs="Arial"/>
                <w:sz w:val="20"/>
              </w:rPr>
              <w:t>Handtekening PO</w:t>
            </w:r>
          </w:p>
        </w:tc>
        <w:tc>
          <w:tcPr>
            <w:tcW w:w="6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BE5472" w14:textId="77777777" w:rsidR="006F422F" w:rsidRDefault="006F422F"/>
          <w:p w14:paraId="7CBA417F" w14:textId="77777777" w:rsidR="006F422F" w:rsidRDefault="006F422F"/>
        </w:tc>
      </w:tr>
      <w:tr w:rsidR="006F422F" w14:paraId="57257AC8" w14:textId="77777777" w:rsidTr="006F422F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2C60A9" w14:textId="77777777" w:rsidR="006F422F" w:rsidRDefault="006F422F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 xml:space="preserve">Handtekening PL </w:t>
            </w:r>
          </w:p>
        </w:tc>
        <w:tc>
          <w:tcPr>
            <w:tcW w:w="6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84FCF9" w14:textId="77777777" w:rsidR="006F422F" w:rsidRDefault="006F422F"/>
          <w:p w14:paraId="44E9C488" w14:textId="77777777" w:rsidR="006F422F" w:rsidRDefault="006F422F"/>
        </w:tc>
      </w:tr>
      <w:tr w:rsidR="006F422F" w14:paraId="41C8091B" w14:textId="77777777" w:rsidTr="006F422F">
        <w:tc>
          <w:tcPr>
            <w:tcW w:w="2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E441A4" w14:textId="77777777" w:rsidR="006F422F" w:rsidRDefault="006F422F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Handtekening TM</w:t>
            </w:r>
          </w:p>
        </w:tc>
        <w:tc>
          <w:tcPr>
            <w:tcW w:w="6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B71B7F" w14:textId="77777777" w:rsidR="006F422F" w:rsidRDefault="006F422F"/>
          <w:p w14:paraId="69A6DF0E" w14:textId="77777777" w:rsidR="006F422F" w:rsidRDefault="006F422F"/>
        </w:tc>
      </w:tr>
    </w:tbl>
    <w:p w14:paraId="321235AA" w14:textId="77777777" w:rsidR="006F422F" w:rsidRDefault="006F422F" w:rsidP="006F422F"/>
    <w:p w14:paraId="0F5C30FA" w14:textId="77777777" w:rsidR="008E1EB2" w:rsidRDefault="008E1EB2">
      <w:r>
        <w:br w:type="page"/>
      </w:r>
    </w:p>
    <w:p w14:paraId="2678B954" w14:textId="77777777" w:rsidR="008E1EB2" w:rsidRDefault="008E1EB2" w:rsidP="008E1EB2">
      <w:pPr>
        <w:pStyle w:val="Kop1"/>
        <w:numPr>
          <w:ilvl w:val="0"/>
          <w:numId w:val="22"/>
        </w:numPr>
      </w:pPr>
      <w:bookmarkStart w:id="0" w:name="_Toc99557052"/>
      <w:r>
        <w:lastRenderedPageBreak/>
        <w:t>Benodigde verkeerskundige functionaliteiten</w:t>
      </w:r>
      <w:bookmarkEnd w:id="0"/>
      <w:r>
        <w:t xml:space="preserve"> </w:t>
      </w:r>
    </w:p>
    <w:p w14:paraId="31F0CFAD" w14:textId="006A9A45" w:rsidR="006F422F" w:rsidRDefault="006F422F" w:rsidP="008E1EB2">
      <w:pPr>
        <w:pStyle w:val="Geenafstand"/>
      </w:pPr>
    </w:p>
    <w:p w14:paraId="050A2E0D" w14:textId="50C85EFC" w:rsidR="00182D08" w:rsidRDefault="00085D10" w:rsidP="00917668">
      <w:pPr>
        <w:pStyle w:val="Titel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50" behindDoc="0" locked="0" layoutInCell="1" allowOverlap="1" wp14:anchorId="32B842A5" wp14:editId="6F56CEBE">
                <wp:simplePos x="0" y="0"/>
                <wp:positionH relativeFrom="margin">
                  <wp:align>right</wp:align>
                </wp:positionH>
                <wp:positionV relativeFrom="paragraph">
                  <wp:posOffset>5677747</wp:posOffset>
                </wp:positionV>
                <wp:extent cx="3126105" cy="1600200"/>
                <wp:effectExtent l="0" t="0" r="17145" b="19050"/>
                <wp:wrapSquare wrapText="bothSides"/>
                <wp:docPr id="9" name="Tekstvak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26105" cy="1600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CCF23B2" w14:textId="77777777" w:rsidR="00182D08" w:rsidRPr="00A1449A" w:rsidRDefault="00182D08" w:rsidP="00182D08">
                            <w:pPr>
                              <w:spacing w:after="0"/>
                              <w:rPr>
                                <w:b/>
                                <w:u w:val="single"/>
                              </w:rPr>
                            </w:pPr>
                            <w:r w:rsidRPr="00A1449A">
                              <w:rPr>
                                <w:b/>
                                <w:u w:val="single"/>
                              </w:rPr>
                              <w:t>Verkeersbeeld</w:t>
                            </w:r>
                          </w:p>
                          <w:p w14:paraId="019926E1" w14:textId="77777777" w:rsidR="00182D08" w:rsidRDefault="00182D08" w:rsidP="00182D08">
                            <w:pPr>
                              <w:pStyle w:val="Lijstalinea"/>
                              <w:numPr>
                                <w:ilvl w:val="0"/>
                                <w:numId w:val="4"/>
                              </w:numPr>
                              <w:spacing w:after="0"/>
                              <w:ind w:left="426"/>
                            </w:pPr>
                            <w:r>
                              <w:t>Belangrijkste stroom is de Ring en de richtingen van en naar de N36.</w:t>
                            </w:r>
                          </w:p>
                          <w:p w14:paraId="0C756555" w14:textId="6621664F" w:rsidR="00182D08" w:rsidRDefault="00A87CAF" w:rsidP="00A87CAF">
                            <w:pPr>
                              <w:pStyle w:val="Lijstalinea"/>
                              <w:numPr>
                                <w:ilvl w:val="0"/>
                                <w:numId w:val="4"/>
                              </w:numPr>
                              <w:spacing w:after="0"/>
                              <w:ind w:left="426"/>
                            </w:pPr>
                            <w:r>
                              <w:t>OV-richtingen zijn 2 en 8 (lijn 95).</w:t>
                            </w:r>
                          </w:p>
                          <w:p w14:paraId="2A5ED565" w14:textId="46DD9FEB" w:rsidR="00085D10" w:rsidRDefault="00085D10" w:rsidP="00A87CAF">
                            <w:pPr>
                              <w:pStyle w:val="Lijstalinea"/>
                              <w:numPr>
                                <w:ilvl w:val="0"/>
                                <w:numId w:val="4"/>
                              </w:numPr>
                              <w:spacing w:after="0"/>
                              <w:ind w:left="426"/>
                            </w:pPr>
                            <w:r>
                              <w:t xml:space="preserve">Faciliteren vrachtverkeer op </w:t>
                            </w:r>
                            <w:r w:rsidR="000B0C27">
                              <w:t>richting</w:t>
                            </w:r>
                            <w:r w:rsidR="00D5686E">
                              <w:t xml:space="preserve"> 2 en 8</w:t>
                            </w:r>
                            <w:r w:rsidR="0094045A">
                              <w:t xml:space="preserve"> en in mindere mate op 5</w:t>
                            </w:r>
                            <w:r w:rsidR="006F3D78">
                              <w:t xml:space="preserve"> en 11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2B842A5" id="_x0000_t202" coordsize="21600,21600" o:spt="202" path="m,l,21600r21600,l21600,xe">
                <v:stroke joinstyle="miter"/>
                <v:path gradientshapeok="t" o:connecttype="rect"/>
              </v:shapetype>
              <v:shape id="Tekstvak 9" o:spid="_x0000_s1026" type="#_x0000_t202" style="position:absolute;margin-left:194.95pt;margin-top:447.05pt;width:246.15pt;height:126pt;z-index:251658250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kk/1JAIAAEUEAAAOAAAAZHJzL2Uyb0RvYy54bWysU9tu2zAMfR+wfxD0vtjOkqwx4hRdugwD&#10;ugvQ7gMYWY6FyKInKbG7ry8lu1l2exmmB0EUqSPyHHJ13TeanaR1Ck3Bs0nKmTQCS2X2Bf/6sH11&#10;xZnzYErQaGTBH6Xj1+uXL1Zdm8sp1qhLaRmBGJd3bcFr79s8SZyoZQNugq005KzQNuDJtPuktNAR&#10;eqOTaZoukg5t2VoU0jm6vR2cfB3xq0oK/7mqnPRMF5xy83G3cd+FPVmvIN9baGslxjTgH7JoQBn6&#10;9Ax1Cx7Y0arfoBolLDqs/ERgk2BVKSFjDVRNlv5SzX0NrYy1EDmuPdPk/h+s+HT6YpkqC77kzEBD&#10;Ej3Ig/MnOLBlYKdrXU5B9y2F+f4t9qRyrNS1dygOjhnc1GD28sZa7GoJJWWXhZfJxdMBxwWQXfcR&#10;S/oGjh4jUF/ZJlBHZDBCJ5Uez8rI3jNBl6+z6SJL55wJ8mWLNCXt4x+QPz9vrfPvJTYsHApuSfoI&#10;D6c750M6kD+HhN8calVuldbRsPvdRlt2AmqTbVwj+k9h2rCOiJpP5wMDf4VI4/oTRKM89btWTcGv&#10;zkGQB97emTJ2owelhzOlrM1IZOBuYNH3u34UZoflI1FqcehrmkM61Gi/c9ZRTxfcfTuClZzpD4Zk&#10;WWazWRiCaMzmb6Zk2EvP7tIDRhBUwT1nw3Hj4+AEwgzekHyVisQGnYdMxlypVyPf41yFYbi0Y9SP&#10;6V8/AQAA//8DAFBLAwQUAAYACAAAACEA4m2WSt8AAAAJAQAADwAAAGRycy9kb3ducmV2LnhtbEyP&#10;wU7DMBBE70j8g7VIXBB10kahCXEqhASCWykIrm68TSLidbDdNPw9ywmOqxm9fVNtZjuICX3oHSlI&#10;FwkIpMaZnloFb68P12sQIWoyenCECr4xwKY+P6t0adyJXnDaxVYwhEKpFXQxjqWUoenQ6rBwIxJn&#10;B+etjnz6VhqvTwy3g1wmSS6t7ok/dHrE+w6bz93RKlhnT9NHeF5t35v8MBTx6mZ6/PJKXV7Md7cg&#10;Is7xrwy/+qwONTvt3ZFMEIMCHhKZVGQpCI6zYrkCsedemuUpyLqS/xfUPwAAAP//AwBQSwECLQAU&#10;AAYACAAAACEAtoM4kv4AAADhAQAAEwAAAAAAAAAAAAAAAAAAAAAAW0NvbnRlbnRfVHlwZXNdLnht&#10;bFBLAQItABQABgAIAAAAIQA4/SH/1gAAAJQBAAALAAAAAAAAAAAAAAAAAC8BAABfcmVscy8ucmVs&#10;c1BLAQItABQABgAIAAAAIQBXkk/1JAIAAEUEAAAOAAAAAAAAAAAAAAAAAC4CAABkcnMvZTJvRG9j&#10;LnhtbFBLAQItABQABgAIAAAAIQDibZZK3wAAAAkBAAAPAAAAAAAAAAAAAAAAAH4EAABkcnMvZG93&#10;bnJldi54bWxQSwUGAAAAAAQABADzAAAAigUAAAAA&#10;">
                <v:textbox>
                  <w:txbxContent>
                    <w:p w14:paraId="0CCF23B2" w14:textId="77777777" w:rsidR="00182D08" w:rsidRPr="00A1449A" w:rsidRDefault="00182D08" w:rsidP="00182D08">
                      <w:pPr>
                        <w:spacing w:after="0"/>
                        <w:rPr>
                          <w:b/>
                          <w:u w:val="single"/>
                        </w:rPr>
                      </w:pPr>
                      <w:r w:rsidRPr="00A1449A">
                        <w:rPr>
                          <w:b/>
                          <w:u w:val="single"/>
                        </w:rPr>
                        <w:t>Verkeersbeeld</w:t>
                      </w:r>
                    </w:p>
                    <w:p w14:paraId="019926E1" w14:textId="77777777" w:rsidR="00182D08" w:rsidRDefault="00182D08" w:rsidP="00182D08">
                      <w:pPr>
                        <w:pStyle w:val="Lijstalinea"/>
                        <w:numPr>
                          <w:ilvl w:val="0"/>
                          <w:numId w:val="4"/>
                        </w:numPr>
                        <w:spacing w:after="0"/>
                        <w:ind w:left="426"/>
                      </w:pPr>
                      <w:r>
                        <w:t>Belangrijkste stroom is de Ring en de richtingen van en naar de N36.</w:t>
                      </w:r>
                    </w:p>
                    <w:p w14:paraId="0C756555" w14:textId="6621664F" w:rsidR="00182D08" w:rsidRDefault="00A87CAF" w:rsidP="00A87CAF">
                      <w:pPr>
                        <w:pStyle w:val="Lijstalinea"/>
                        <w:numPr>
                          <w:ilvl w:val="0"/>
                          <w:numId w:val="4"/>
                        </w:numPr>
                        <w:spacing w:after="0"/>
                        <w:ind w:left="426"/>
                      </w:pPr>
                      <w:r>
                        <w:t>OV-richtingen zijn 2 en 8 (lijn 95).</w:t>
                      </w:r>
                    </w:p>
                    <w:p w14:paraId="2A5ED565" w14:textId="46DD9FEB" w:rsidR="00085D10" w:rsidRDefault="00085D10" w:rsidP="00A87CAF">
                      <w:pPr>
                        <w:pStyle w:val="Lijstalinea"/>
                        <w:numPr>
                          <w:ilvl w:val="0"/>
                          <w:numId w:val="4"/>
                        </w:numPr>
                        <w:spacing w:after="0"/>
                        <w:ind w:left="426"/>
                      </w:pPr>
                      <w:r>
                        <w:t xml:space="preserve">Faciliteren vrachtverkeer op </w:t>
                      </w:r>
                      <w:r w:rsidR="000B0C27">
                        <w:t>richting</w:t>
                      </w:r>
                      <w:r w:rsidR="00D5686E">
                        <w:t xml:space="preserve"> 2 en 8</w:t>
                      </w:r>
                      <w:r w:rsidR="0094045A">
                        <w:t xml:space="preserve"> en in mindere mate op 5</w:t>
                      </w:r>
                      <w:r w:rsidR="006F3D78">
                        <w:t xml:space="preserve"> en 11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B15FC3">
        <w:rPr>
          <w:noProof/>
        </w:rPr>
        <mc:AlternateContent>
          <mc:Choice Requires="wps">
            <w:drawing>
              <wp:anchor distT="45720" distB="45720" distL="114300" distR="114300" simplePos="0" relativeHeight="251658249" behindDoc="0" locked="0" layoutInCell="1" allowOverlap="1" wp14:anchorId="0CCE27FE" wp14:editId="45EBAD4E">
                <wp:simplePos x="0" y="0"/>
                <wp:positionH relativeFrom="page">
                  <wp:align>right</wp:align>
                </wp:positionH>
                <wp:positionV relativeFrom="paragraph">
                  <wp:posOffset>2894965</wp:posOffset>
                </wp:positionV>
                <wp:extent cx="822960" cy="464820"/>
                <wp:effectExtent l="0" t="0" r="0" b="0"/>
                <wp:wrapSquare wrapText="bothSides"/>
                <wp:docPr id="7" name="Tekstvak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22960" cy="4648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6309C73" w14:textId="641F6CF1" w:rsidR="00182D08" w:rsidRPr="00141D8D" w:rsidRDefault="00182D08" w:rsidP="00182D08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K3</w:t>
                            </w:r>
                            <w:r w:rsidR="00B15FC3">
                              <w:rPr>
                                <w:b/>
                              </w:rPr>
                              <w:t xml:space="preserve"> (Tina 5)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CE27FE" id="Tekstvak 7" o:spid="_x0000_s1027" type="#_x0000_t202" style="position:absolute;margin-left:13.6pt;margin-top:227.95pt;width:64.8pt;height:36.6pt;z-index:251658249;visibility:visible;mso-wrap-style:square;mso-width-percent:0;mso-height-percent:0;mso-wrap-distance-left:9pt;mso-wrap-distance-top:3.6pt;mso-wrap-distance-right:9pt;mso-wrap-distance-bottom:3.6pt;mso-position-horizontal:right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usJAIAIAACEEAAAOAAAAZHJzL2Uyb0RvYy54bWysU9uO2yAQfa/Uf0C8N06sXK04q222qSpt&#10;L9JuPwBjHKMAQ4HETr++A85mo+1bVR4QMMPhzJnD+q7XipyE8xJMSSejMSXCcKil2Zf05/Puw5IS&#10;H5ipmQIjSnoWnt5t3r9bd7YQObSgauEIghhfdLakbQi2yDLPW6GZH4EVBoMNOM0Cbt0+qx3rEF2r&#10;LB+P51kHrrYOuPAeTx+GIN0k/KYRPHxvGi8CUSVFbiHNLs1VnLPNmhV7x2wr+YUG+wcWmkmDj16h&#10;Hlhg5OjkX1BacgcemjDioDNoGslFqgGrmYzfVPPUMitSLSiOt1eZ/P+D5d9OPxyRdUkXlBimsUXP&#10;4uDDiR3IIqrTWV9g0pPFtNB/hB67nCr19hH4wRMD25aZvbh3DrpWsBrZTeLN7ObqgOMjSNV9hRqf&#10;YccACahvnI7SoRgE0bFL52tnRB8Ix8Nlnq/mGOEYms6nyzx1LmPFy2XrfPgsQJO4KKnDxidwdnr0&#10;IZJhxUtKfMuDkvVOKpU2bl9tlSMnhibZpZH4v0lThnQlXc3yWUI2EO8n/2gZ0MRKaiQ6jmOwVRTj&#10;k6lTSmBSDWtkosxFnSjIIE3oqz61IUkXlaugPqNcDgbP4h/DRQvuNyUd+rWk/teROUGJ+mJQ8tVk&#10;Oo0GT5vpbIEKEXcbqW4jzHCEKmmgZFhuQ/oUUQ4D99iaRibZXplcKKMPk5qXPxONfrtPWa8/e/MH&#10;AAD//wMAUEsDBBQABgAIAAAAIQBuKR8i3QAAAAgBAAAPAAAAZHJzL2Rvd25yZXYueG1sTI/NboMw&#10;EITvlfoO1lbqpWpMUCCFsERtpVa95ucBFrwBFGwj7ATy9nVO7XE0o5lviu2se3Hl0XXWICwXEQg2&#10;tVWdaRCOh6/XNxDOk1HUW8MIN3awLR8fCsqVncyOr3vfiFBiXE4IrfdDLqWrW9bkFnZgE7yTHTX5&#10;IMdGqpGmUK57GUdRKjV1Jiy0NPBny/V5f9EIp5/pJcmm6tsf17tV+kHdurI3xOen+X0DwvPs/8Jw&#10;xw/oUAamyl6McqJHCEc8wipJMhB3O85SEBVCEmdLkGUh/x8ofwEAAP//AwBQSwECLQAUAAYACAAA&#10;ACEAtoM4kv4AAADhAQAAEwAAAAAAAAAAAAAAAAAAAAAAW0NvbnRlbnRfVHlwZXNdLnhtbFBLAQIt&#10;ABQABgAIAAAAIQA4/SH/1gAAAJQBAAALAAAAAAAAAAAAAAAAAC8BAABfcmVscy8ucmVsc1BLAQIt&#10;ABQABgAIAAAAIQBousJAIAIAACEEAAAOAAAAAAAAAAAAAAAAAC4CAABkcnMvZTJvRG9jLnhtbFBL&#10;AQItABQABgAIAAAAIQBuKR8i3QAAAAgBAAAPAAAAAAAAAAAAAAAAAHoEAABkcnMvZG93bnJldi54&#10;bWxQSwUGAAAAAAQABADzAAAAhAUAAAAA&#10;" stroked="f">
                <v:textbox>
                  <w:txbxContent>
                    <w:p w14:paraId="16309C73" w14:textId="641F6CF1" w:rsidR="00182D08" w:rsidRPr="00141D8D" w:rsidRDefault="00182D08" w:rsidP="00182D08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K3</w:t>
                      </w:r>
                      <w:r w:rsidR="00B15FC3">
                        <w:rPr>
                          <w:b/>
                        </w:rPr>
                        <w:t xml:space="preserve"> (Tina 5)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  <w:r w:rsidR="00182D08">
        <w:rPr>
          <w:noProof/>
        </w:rPr>
        <w:drawing>
          <wp:anchor distT="0" distB="0" distL="114300" distR="114300" simplePos="0" relativeHeight="251658244" behindDoc="1" locked="0" layoutInCell="1" allowOverlap="1" wp14:anchorId="6FC52FF0" wp14:editId="12FC7629">
            <wp:simplePos x="0" y="0"/>
            <wp:positionH relativeFrom="column">
              <wp:posOffset>-476674</wp:posOffset>
            </wp:positionH>
            <wp:positionV relativeFrom="paragraph">
              <wp:posOffset>615527</wp:posOffset>
            </wp:positionV>
            <wp:extent cx="1196975" cy="711200"/>
            <wp:effectExtent l="0" t="0" r="3175" b="0"/>
            <wp:wrapTight wrapText="bothSides">
              <wp:wrapPolygon edited="0">
                <wp:start x="0" y="0"/>
                <wp:lineTo x="0" y="20829"/>
                <wp:lineTo x="21314" y="20829"/>
                <wp:lineTo x="21314" y="0"/>
                <wp:lineTo x="0" y="0"/>
              </wp:wrapPolygon>
            </wp:wrapTight>
            <wp:docPr id="20" name="Afbeelding 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Afbeelding 20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96975" cy="711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82D08">
        <w:rPr>
          <w:noProof/>
        </w:rPr>
        <mc:AlternateContent>
          <mc:Choice Requires="wps">
            <w:drawing>
              <wp:anchor distT="45720" distB="45720" distL="114300" distR="114300" simplePos="0" relativeHeight="251658241" behindDoc="0" locked="0" layoutInCell="1" allowOverlap="1" wp14:anchorId="211530DA" wp14:editId="535CA720">
                <wp:simplePos x="0" y="0"/>
                <wp:positionH relativeFrom="margin">
                  <wp:posOffset>-671619</wp:posOffset>
                </wp:positionH>
                <wp:positionV relativeFrom="margin">
                  <wp:posOffset>5678805</wp:posOffset>
                </wp:positionV>
                <wp:extent cx="3130550" cy="2819400"/>
                <wp:effectExtent l="0" t="0" r="12700" b="19050"/>
                <wp:wrapSquare wrapText="bothSides"/>
                <wp:docPr id="4" name="Tekstvak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30550" cy="2819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EBD239B" w14:textId="208013A8" w:rsidR="00182D08" w:rsidRPr="001C491A" w:rsidRDefault="00182D08" w:rsidP="00182D08">
                            <w:pPr>
                              <w:rPr>
                                <w:b/>
                              </w:rPr>
                            </w:pPr>
                            <w:r w:rsidRPr="001C491A">
                              <w:rPr>
                                <w:b/>
                              </w:rPr>
                              <w:t xml:space="preserve">Benodigde functionaliteiten </w:t>
                            </w:r>
                            <w:r w:rsidR="006915F8">
                              <w:rPr>
                                <w:b/>
                              </w:rPr>
                              <w:t>- eindsituatie</w:t>
                            </w:r>
                          </w:p>
                          <w:p w14:paraId="090BADDB" w14:textId="51126F85" w:rsidR="00182D08" w:rsidRDefault="00182D08" w:rsidP="00182D08">
                            <w:pPr>
                              <w:pStyle w:val="Lijstalinea"/>
                              <w:numPr>
                                <w:ilvl w:val="0"/>
                                <w:numId w:val="5"/>
                              </w:numPr>
                              <w:spacing w:after="0" w:line="240" w:lineRule="auto"/>
                            </w:pPr>
                            <w:r>
                              <w:t>Detectie compleet, gebruik van filelussen (Z,W,N),</w:t>
                            </w:r>
                            <w:r w:rsidR="004C5FB5">
                              <w:t xml:space="preserve"> gebruik </w:t>
                            </w:r>
                            <w:r w:rsidR="00850F3F">
                              <w:t>selectieve lus (O-tak)</w:t>
                            </w:r>
                            <w:r>
                              <w:t xml:space="preserve"> </w:t>
                            </w:r>
                            <w:r w:rsidR="00850F3F">
                              <w:t xml:space="preserve">(Evt. </w:t>
                            </w:r>
                            <w:r>
                              <w:t>2 vrije koppelsignalen vanuit K3 op de O-tak (2 toevoerrichtingen)</w:t>
                            </w:r>
                            <w:r w:rsidR="00850F3F">
                              <w:t>)</w:t>
                            </w:r>
                            <w:r>
                              <w:t>.</w:t>
                            </w:r>
                          </w:p>
                          <w:p w14:paraId="4B4D2C3D" w14:textId="7A30127E" w:rsidR="008D2AEA" w:rsidRDefault="008D2AEA" w:rsidP="00182D08">
                            <w:pPr>
                              <w:pStyle w:val="Lijstalinea"/>
                              <w:numPr>
                                <w:ilvl w:val="0"/>
                                <w:numId w:val="5"/>
                              </w:numPr>
                              <w:spacing w:after="0" w:line="240" w:lineRule="auto"/>
                            </w:pPr>
                            <w:r>
                              <w:t xml:space="preserve">Monitoring </w:t>
                            </w:r>
                            <w:r w:rsidR="003B34AE">
                              <w:t xml:space="preserve">uit </w:t>
                            </w:r>
                            <w:r>
                              <w:t>K</w:t>
                            </w:r>
                            <w:r w:rsidR="00775E4B">
                              <w:t>46/K60</w:t>
                            </w:r>
                            <w:r w:rsidR="006E1882">
                              <w:t>/K61/K3</w:t>
                            </w:r>
                            <w:r w:rsidR="00625C50">
                              <w:t xml:space="preserve"> (2</w:t>
                            </w:r>
                            <w:r w:rsidR="00625C50" w:rsidRPr="007A5FA9">
                              <w:rPr>
                                <w:vertAlign w:val="superscript"/>
                              </w:rPr>
                              <w:t>e</w:t>
                            </w:r>
                            <w:r w:rsidR="00625C50">
                              <w:t xml:space="preserve"> Tranche)</w:t>
                            </w:r>
                          </w:p>
                          <w:p w14:paraId="6EC46AB2" w14:textId="77777777" w:rsidR="002A0B05" w:rsidRDefault="002A0B05" w:rsidP="003F792B">
                            <w:pPr>
                              <w:pStyle w:val="Lijstalinea"/>
                              <w:spacing w:after="0" w:line="240" w:lineRule="auto"/>
                            </w:pPr>
                          </w:p>
                          <w:p w14:paraId="68E1640F" w14:textId="40288D60" w:rsidR="00182D08" w:rsidRDefault="00182D08" w:rsidP="00182D08">
                            <w:pPr>
                              <w:pStyle w:val="Lijstalinea"/>
                              <w:numPr>
                                <w:ilvl w:val="0"/>
                                <w:numId w:val="5"/>
                              </w:numPr>
                              <w:spacing w:after="0" w:line="240" w:lineRule="auto"/>
                            </w:pPr>
                            <w:r>
                              <w:t>Conflictvrij autoverkeer</w:t>
                            </w:r>
                          </w:p>
                          <w:p w14:paraId="29C88172" w14:textId="3C68DD40" w:rsidR="00182D08" w:rsidRPr="00931C3C" w:rsidRDefault="00182D08" w:rsidP="00182D08">
                            <w:pPr>
                              <w:pStyle w:val="Lijstalinea"/>
                              <w:numPr>
                                <w:ilvl w:val="0"/>
                                <w:numId w:val="5"/>
                              </w:numPr>
                              <w:spacing w:after="0" w:line="240" w:lineRule="auto"/>
                            </w:pPr>
                            <w:r w:rsidRPr="007073D4"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>Prioriteit OV en NHD</w:t>
                            </w:r>
                          </w:p>
                          <w:p w14:paraId="1DFCC64E" w14:textId="4D4C1418" w:rsidR="006E1882" w:rsidRDefault="006E1882" w:rsidP="00182D08">
                            <w:pPr>
                              <w:pStyle w:val="Lijstalinea"/>
                              <w:numPr>
                                <w:ilvl w:val="0"/>
                                <w:numId w:val="5"/>
                              </w:numPr>
                              <w:spacing w:after="0" w:line="240" w:lineRule="auto"/>
                            </w:pPr>
                            <w:r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>Prioriteit  Vrachtverkeer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11530DA" id="_x0000_t202" coordsize="21600,21600" o:spt="202" path="m,l,21600r21600,l21600,xe">
                <v:stroke joinstyle="miter"/>
                <v:path gradientshapeok="t" o:connecttype="rect"/>
              </v:shapetype>
              <v:shape id="Tekstvak 4" o:spid="_x0000_s1028" type="#_x0000_t202" style="position:absolute;margin-left:-52.9pt;margin-top:447.15pt;width:246.5pt;height:222pt;z-index:251658241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kSjuFQIAACcEAAAOAAAAZHJzL2Uyb0RvYy54bWysk82O0zAQx+9IvIPlO03SbaGNmq6WLkVI&#10;y4e08ACO4zQWjseM3SbL0zN2u91qgQvCB8vjsf+e+c14dT32hh0Ueg224sUk50xZCY22u4p/+7p9&#10;teDMB2EbYcCqij8oz6/XL1+sBleqKXRgGoWMRKwvB1fxLgRXZpmXneqFn4BTlpwtYC8CmbjLGhQD&#10;qfcmm+b562wAbByCVN7T7u3RyddJv22VDJ/b1qvATMUptpBmTHMd52y9EuUOheu0PIUh/iGKXmhL&#10;j56lbkUQbI/6N6leSwQPbZhI6DNoWy1VyoGyKfJn2dx3wqmUC8Hx7ozJ/z9Z+elw774gC+NbGKmA&#10;KQnv7kB+98zCphN2p24QYeiUaOjhIiLLBufL09WI2pc+itTDR2ioyGIfIAmNLfaRCuXJSJ0K8HCG&#10;rsbAJG1eFVf5fE4uSb7poljO8lSWTJSP1x368F5Bz+Ki4khVTfLicOdDDEeUj0fiax6MbrbamGTg&#10;rt4YZAdBHbBNI2Xw7JixbKj4cj6dHwn8VSJP408SvQ7Uykb3FV+cD4kycntnm9RoQWhzXFPIxp5A&#10;RnZHimGsR6Yb4hAfiFxraB6ILMKxc+mn0aID/MnZQF1bcf9jL1BxZj5Yqs6ymM1imydjNn8zJQMv&#10;PfWlR1hJUhUPnB2Xm5C+RuRm4Yaq2OrE9ymSU8jUjQn76efEdr+006mn/73+BQAA//8DAFBLAwQU&#10;AAYACAAAACEANOra/+IAAAANAQAADwAAAGRycy9kb3ducmV2LnhtbEyPTU/DMAxA70j8h8hIXNCW&#10;bhlbV5pOCAkENxjTuGaN11bkoyRZV/495gRHy0/Pz+VmtIYNGGLnnYTZNAOGrva6c42E3fvjJAcW&#10;k3JaGe9QwjdG2FSXF6UqtD+7Nxy2qWEkcbFQEtqU+oLzWLdoVZz6Hh3tjj5YlWgMDddBnUluDZ9n&#10;2ZJb1Tm60KoeH1qsP7cnKyFfPA8f8UW87uvl0azTzWp4+gpSXl+N93fAEo7pD4bffEqHipoO/uR0&#10;ZEbCZJbdUnsi23ohgBEi8tUc2IFYIXIBvCr5/y+qHwAAAP//AwBQSwECLQAUAAYACAAAACEAtoM4&#10;kv4AAADhAQAAEwAAAAAAAAAAAAAAAAAAAAAAW0NvbnRlbnRfVHlwZXNdLnhtbFBLAQItABQABgAI&#10;AAAAIQA4/SH/1gAAAJQBAAALAAAAAAAAAAAAAAAAAC8BAABfcmVscy8ucmVsc1BLAQItABQABgAI&#10;AAAAIQB2kSjuFQIAACcEAAAOAAAAAAAAAAAAAAAAAC4CAABkcnMvZTJvRG9jLnhtbFBLAQItABQA&#10;BgAIAAAAIQA06tr/4gAAAA0BAAAPAAAAAAAAAAAAAAAAAG8EAABkcnMvZG93bnJldi54bWxQSwUG&#10;AAAAAAQABADzAAAAfgUAAAAA&#10;">
                <v:textbox>
                  <w:txbxContent>
                    <w:p w14:paraId="0EBD239B" w14:textId="208013A8" w:rsidR="00182D08" w:rsidRPr="001C491A" w:rsidRDefault="00182D08" w:rsidP="00182D08">
                      <w:pPr>
                        <w:rPr>
                          <w:b/>
                        </w:rPr>
                      </w:pPr>
                      <w:r w:rsidRPr="001C491A">
                        <w:rPr>
                          <w:b/>
                        </w:rPr>
                        <w:t xml:space="preserve">Benodigde functionaliteiten </w:t>
                      </w:r>
                      <w:r w:rsidR="006915F8">
                        <w:rPr>
                          <w:b/>
                        </w:rPr>
                        <w:t>- eindsituatie</w:t>
                      </w:r>
                    </w:p>
                    <w:p w14:paraId="090BADDB" w14:textId="51126F85" w:rsidR="00182D08" w:rsidRDefault="00182D08" w:rsidP="00182D08">
                      <w:pPr>
                        <w:pStyle w:val="Lijstalinea"/>
                        <w:numPr>
                          <w:ilvl w:val="0"/>
                          <w:numId w:val="5"/>
                        </w:numPr>
                        <w:spacing w:after="0" w:line="240" w:lineRule="auto"/>
                      </w:pPr>
                      <w:r>
                        <w:t>Detectie compleet, gebruik van filelussen (Z,W,N),</w:t>
                      </w:r>
                      <w:r w:rsidR="004C5FB5">
                        <w:t xml:space="preserve"> gebruik </w:t>
                      </w:r>
                      <w:r w:rsidR="00850F3F">
                        <w:t>selectieve lus (O-tak)</w:t>
                      </w:r>
                      <w:r>
                        <w:t xml:space="preserve"> </w:t>
                      </w:r>
                      <w:r w:rsidR="00850F3F">
                        <w:t xml:space="preserve">(Evt. </w:t>
                      </w:r>
                      <w:r>
                        <w:t>2 vrije koppelsignalen vanuit K3 op de O-tak (2 toevoerrichtingen)</w:t>
                      </w:r>
                      <w:r w:rsidR="00850F3F">
                        <w:t>)</w:t>
                      </w:r>
                      <w:r>
                        <w:t>.</w:t>
                      </w:r>
                    </w:p>
                    <w:p w14:paraId="4B4D2C3D" w14:textId="7A30127E" w:rsidR="008D2AEA" w:rsidRDefault="008D2AEA" w:rsidP="00182D08">
                      <w:pPr>
                        <w:pStyle w:val="Lijstalinea"/>
                        <w:numPr>
                          <w:ilvl w:val="0"/>
                          <w:numId w:val="5"/>
                        </w:numPr>
                        <w:spacing w:after="0" w:line="240" w:lineRule="auto"/>
                      </w:pPr>
                      <w:r>
                        <w:t xml:space="preserve">Monitoring </w:t>
                      </w:r>
                      <w:r w:rsidR="003B34AE">
                        <w:t xml:space="preserve">uit </w:t>
                      </w:r>
                      <w:r>
                        <w:t>K</w:t>
                      </w:r>
                      <w:r w:rsidR="00775E4B">
                        <w:t>46/K60</w:t>
                      </w:r>
                      <w:r w:rsidR="006E1882">
                        <w:t>/K61/K3</w:t>
                      </w:r>
                      <w:r w:rsidR="00625C50">
                        <w:t xml:space="preserve"> (2</w:t>
                      </w:r>
                      <w:r w:rsidR="00625C50" w:rsidRPr="007A5FA9">
                        <w:rPr>
                          <w:vertAlign w:val="superscript"/>
                        </w:rPr>
                        <w:t>e</w:t>
                      </w:r>
                      <w:r w:rsidR="00625C50">
                        <w:t xml:space="preserve"> Tranche)</w:t>
                      </w:r>
                    </w:p>
                    <w:p w14:paraId="6EC46AB2" w14:textId="77777777" w:rsidR="002A0B05" w:rsidRDefault="002A0B05" w:rsidP="003F792B">
                      <w:pPr>
                        <w:pStyle w:val="Lijstalinea"/>
                        <w:spacing w:after="0" w:line="240" w:lineRule="auto"/>
                      </w:pPr>
                    </w:p>
                    <w:p w14:paraId="68E1640F" w14:textId="40288D60" w:rsidR="00182D08" w:rsidRDefault="00182D08" w:rsidP="00182D08">
                      <w:pPr>
                        <w:pStyle w:val="Lijstalinea"/>
                        <w:numPr>
                          <w:ilvl w:val="0"/>
                          <w:numId w:val="5"/>
                        </w:numPr>
                        <w:spacing w:after="0" w:line="240" w:lineRule="auto"/>
                      </w:pPr>
                      <w:r>
                        <w:t>Conflictvrij autoverkeer</w:t>
                      </w:r>
                    </w:p>
                    <w:p w14:paraId="29C88172" w14:textId="3C68DD40" w:rsidR="00182D08" w:rsidRPr="00931C3C" w:rsidRDefault="00182D08" w:rsidP="00182D08">
                      <w:pPr>
                        <w:pStyle w:val="Lijstalinea"/>
                        <w:numPr>
                          <w:ilvl w:val="0"/>
                          <w:numId w:val="5"/>
                        </w:numPr>
                        <w:spacing w:after="0" w:line="240" w:lineRule="auto"/>
                      </w:pPr>
                      <w:r w:rsidRPr="007073D4"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  <w:t>Prioriteit OV en NHD</w:t>
                      </w:r>
                    </w:p>
                    <w:p w14:paraId="1DFCC64E" w14:textId="4D4C1418" w:rsidR="006E1882" w:rsidRDefault="006E1882" w:rsidP="00182D08">
                      <w:pPr>
                        <w:pStyle w:val="Lijstalinea"/>
                        <w:numPr>
                          <w:ilvl w:val="0"/>
                          <w:numId w:val="5"/>
                        </w:numPr>
                        <w:spacing w:after="0" w:line="240" w:lineRule="auto"/>
                      </w:pPr>
                      <w:r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  <w:t>Prioriteit  Vrachtverkeer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="00182D08">
        <w:rPr>
          <w:noProof/>
        </w:rPr>
        <mc:AlternateContent>
          <mc:Choice Requires="wps">
            <w:drawing>
              <wp:anchor distT="45720" distB="45720" distL="114300" distR="114300" simplePos="0" relativeHeight="251658246" behindDoc="0" locked="0" layoutInCell="1" allowOverlap="1" wp14:anchorId="2942F922" wp14:editId="095C6519">
                <wp:simplePos x="0" y="0"/>
                <wp:positionH relativeFrom="margin">
                  <wp:align>center</wp:align>
                </wp:positionH>
                <wp:positionV relativeFrom="paragraph">
                  <wp:posOffset>5365115</wp:posOffset>
                </wp:positionV>
                <wp:extent cx="584200" cy="363855"/>
                <wp:effectExtent l="0" t="0" r="6350" b="0"/>
                <wp:wrapSquare wrapText="bothSides"/>
                <wp:docPr id="5" name="Tekstvak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4200" cy="3638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C1ABEC5" w14:textId="77777777" w:rsidR="00182D08" w:rsidRPr="00141D8D" w:rsidRDefault="00182D08" w:rsidP="00182D08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K46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42F922" id="Tekstvak 5" o:spid="_x0000_s1029" type="#_x0000_t202" style="position:absolute;margin-left:0;margin-top:422.45pt;width:46pt;height:28.65pt;z-index:251658246;visibility:visible;mso-wrap-style:square;mso-width-percent:0;mso-height-percent:0;mso-wrap-distance-left:9pt;mso-wrap-distance-top:3.6pt;mso-wrap-distance-right:9pt;mso-wrap-distance-bottom:3.6pt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ZwvVIwIAACEEAAAOAAAAZHJzL2Uyb0RvYy54bWysU8tu2zAQvBfoPxC81/JLqSNYDlKnLgqk&#10;DyDpB6wpyiJMcVmStpR+fZeU7RrpragOBFe7HM7ODpd3favZUTqv0JR8MhpzJo3ASpldyX88b94t&#10;OPMBTAUajSz5i/T8bvX2zbKzhZxig7qSjhGI8UVnS96EYIss86KRLfgRWmkoWaNrIVDodlnloCP0&#10;VmfT8fgm69BV1qGQ3tPfhyHJVwm/rqUI3+ray8B0yYlbSKtL6zau2WoJxc6BbZQ40YB/YNGCMnTp&#10;BeoBArCDU39BtUo49FiHkcA2w7pWQqYeqJvJ+FU3Tw1YmXohcby9yOT/H6z4evzumKpKnnNmoKUR&#10;Pcu9D0fYszyq01lfUNGTpbLQf8Ceppw69fYRxd4zg+sGzE7eO4ddI6EidpN4Mrs6OuD4CLLtvmBF&#10;18AhYALqa9dG6UgMRug0pZfLZGQfmKCf+WJO0+ZMUGp2M1vkiVsGxfmwdT58ktiyuCm5o8EncDg+&#10;+hDJQHEuiXd51KraKK1T4HbbtXbsCGSSTfoS/1dl2rCu5Lf5NE/IBuP55J9WBTKxVm3JF+P4DbaK&#10;Ynw0VSoJoPSwJybanNSJggzShH7bpzHMzqJvsXohuRwOnqU3RpsG3S/OOvJryf3PAzjJmf5sSPLb&#10;yXweDZ6Cef5+SoG7zmyvM2AEQZU8cDZs1yE9iiiHwXsaTa2SbHGGA5MTZfJhUvP0ZqLRr+NU9edl&#10;r34DAAD//wMAUEsDBBQABgAIAAAAIQCxMr4Z3AAAAAcBAAAPAAAAZHJzL2Rvd25yZXYueG1sTI/N&#10;TsNADITvSLzDypW4ILohCm0TsqkACcS1Pw/gJG4SNeuNstsmfXvMCU7WeKyZz/l2tr260ug7xwae&#10;lxEo4srVHTcGjofPpw0oH5Br7B2TgRt52Bb3dzlmtZt4R9d9aJSEsM/QQBvCkGntq5Ys+qUbiMU7&#10;udFiEDk2uh5xknDb6ziKVtpix9LQ4kAfLVXn/cUaOH1Pjy/pVH6F43qXrN6xW5fuZszDYn57BRVo&#10;Dn/H8Isv6FAIU+kuXHvVG5BHgoFNkqSgxE5jWZQyozgGXeT6P3/xAwAA//8DAFBLAQItABQABgAI&#10;AAAAIQC2gziS/gAAAOEBAAATAAAAAAAAAAAAAAAAAAAAAABbQ29udGVudF9UeXBlc10ueG1sUEsB&#10;Ai0AFAAGAAgAAAAhADj9If/WAAAAlAEAAAsAAAAAAAAAAAAAAAAALwEAAF9yZWxzLy5yZWxzUEsB&#10;Ai0AFAAGAAgAAAAhAIZnC9UjAgAAIQQAAA4AAAAAAAAAAAAAAAAALgIAAGRycy9lMm9Eb2MueG1s&#10;UEsBAi0AFAAGAAgAAAAhALEyvhncAAAABwEAAA8AAAAAAAAAAAAAAAAAfQQAAGRycy9kb3ducmV2&#10;LnhtbFBLBQYAAAAABAAEAPMAAACGBQAAAAA=&#10;" stroked="f">
                <v:textbox>
                  <w:txbxContent>
                    <w:p w14:paraId="0C1ABEC5" w14:textId="77777777" w:rsidR="00182D08" w:rsidRPr="00141D8D" w:rsidRDefault="00182D08" w:rsidP="00182D08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K46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182D08">
        <w:rPr>
          <w:noProof/>
        </w:rPr>
        <mc:AlternateContent>
          <mc:Choice Requires="wps">
            <w:drawing>
              <wp:anchor distT="45720" distB="45720" distL="114300" distR="114300" simplePos="0" relativeHeight="251658247" behindDoc="0" locked="0" layoutInCell="1" allowOverlap="1" wp14:anchorId="389F1818" wp14:editId="4A6C2A68">
                <wp:simplePos x="0" y="0"/>
                <wp:positionH relativeFrom="leftMargin">
                  <wp:align>right</wp:align>
                </wp:positionH>
                <wp:positionV relativeFrom="paragraph">
                  <wp:posOffset>3095625</wp:posOffset>
                </wp:positionV>
                <wp:extent cx="584200" cy="363855"/>
                <wp:effectExtent l="0" t="0" r="6350" b="0"/>
                <wp:wrapSquare wrapText="bothSides"/>
                <wp:docPr id="6" name="Tekstvak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4200" cy="3638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9154290" w14:textId="77777777" w:rsidR="00182D08" w:rsidRPr="00141D8D" w:rsidRDefault="00182D08" w:rsidP="00182D08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K61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9F1818" id="Tekstvak 6" o:spid="_x0000_s1030" type="#_x0000_t202" style="position:absolute;margin-left:-5.2pt;margin-top:243.75pt;width:46pt;height:28.65pt;z-index:251658247;visibility:visible;mso-wrap-style:square;mso-width-percent:0;mso-height-percent:0;mso-wrap-distance-left:9pt;mso-wrap-distance-top:3.6pt;mso-wrap-distance-right:9pt;mso-wrap-distance-bottom:3.6pt;mso-position-horizontal:right;mso-position-horizontal-relative:left-margin-area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9fCkJAIAACEEAAAOAAAAZHJzL2Uyb0RvYy54bWysU9tu2zAMfR+wfxD0vjhJ4yw14hRdugwD&#10;ugvQ7gNoWY6FSKInKbG7ry+lpGm2vQ3zg0Ca5NHhIbW8GYxmB+m8QlvyyWjMmbQCa2W3Jf/xuHm3&#10;4MwHsDVotLLkT9Lzm9XbN8u+K+QUW9S1dIxArC/6ruRtCF2RZV600oAfYSctBRt0BgK5bpvVDnpC&#10;NzqbjsfzrEdXdw6F9J7+3h2DfJXwm0aK8K1pvAxMl5y4hXS6dFbxzFZLKLYOulaJEw34BxYGlKVL&#10;z1B3EIDtnfoLyijh0GMTRgJNhk2jhEw9UDeT8R/dPLTQydQLieO7s0z+/8GKr4fvjqm65HPOLBga&#10;0aPc+XCAHZtHdfrOF5T00FFaGD7gQFNOnfruHsXOM4vrFuxW3jqHfSuhJnaTWJldlB5xfASp+i9Y&#10;0zWwD5iAhsaZKB2JwQidpvR0nowcAhP0M1/MaNqcCQpdza8WeZ5ugOKluHM+fJJoWDRK7mjwCRwO&#10;9z5EMlC8pMS7PGpVb5TWyXHbaq0dOwAtySZ9J/Tf0rRlfcmv82mekC3G+rQ/RgVaYq1MyRfj+MVy&#10;KKIYH22d7ABKH21iou1JnSjIUZowVEMawyzWRuUqrJ9ILofHnaU3RkaL7hdnPe1ryf3PPTjJmf5s&#10;SfLryWwWFzw5s/z9lBx3GakuI2AFQZU8cHY01yE9ikjb4i2NplFJtlcmJ8q0h0nN05uJi37pp6zX&#10;l716BgAA//8DAFBLAwQUAAYACAAAACEAwatdEdwAAAAHAQAADwAAAGRycy9kb3ducmV2LnhtbEyP&#10;QU+DQBCF7yb+h82YeDF2sYFCkaFRE43X1v6AAbZAZGcJuy303zue9Djvvbz3TbFb7KAuZvK9Y4Sn&#10;VQTKcO2anluE49f7YwbKB+KGBscG4Wo87Mrbm4Lyxs28N5dDaJWUsM8JoQthzLX2dWcs+ZUbDYt3&#10;cpOlIOfU6maiWcrtoNdRtNGWepaFjkbz1pn6+3C2CKfP+SHZztVHOKb7ePNKfVq5K+L93fLyDCqY&#10;JfyF4Rdf0KEUpsqdufFqQJBHAkKcpQkosbdrESqEJI4z0GWh//OXPwAAAP//AwBQSwECLQAUAAYA&#10;CAAAACEAtoM4kv4AAADhAQAAEwAAAAAAAAAAAAAAAAAAAAAAW0NvbnRlbnRfVHlwZXNdLnhtbFBL&#10;AQItABQABgAIAAAAIQA4/SH/1gAAAJQBAAALAAAAAAAAAAAAAAAAAC8BAABfcmVscy8ucmVsc1BL&#10;AQItABQABgAIAAAAIQBX9fCkJAIAACEEAAAOAAAAAAAAAAAAAAAAAC4CAABkcnMvZTJvRG9jLnht&#10;bFBLAQItABQABgAIAAAAIQDBq10R3AAAAAcBAAAPAAAAAAAAAAAAAAAAAH4EAABkcnMvZG93bnJl&#10;di54bWxQSwUGAAAAAAQABADzAAAAhwUAAAAA&#10;" stroked="f">
                <v:textbox>
                  <w:txbxContent>
                    <w:p w14:paraId="79154290" w14:textId="77777777" w:rsidR="00182D08" w:rsidRPr="00141D8D" w:rsidRDefault="00182D08" w:rsidP="00182D08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K61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182D08">
        <w:rPr>
          <w:noProof/>
        </w:rPr>
        <mc:AlternateContent>
          <mc:Choice Requires="wps">
            <w:drawing>
              <wp:anchor distT="45720" distB="45720" distL="114300" distR="114300" simplePos="0" relativeHeight="251658245" behindDoc="0" locked="0" layoutInCell="1" allowOverlap="1" wp14:anchorId="32A3C1E1" wp14:editId="1913AD86">
                <wp:simplePos x="0" y="0"/>
                <wp:positionH relativeFrom="column">
                  <wp:posOffset>2782993</wp:posOffset>
                </wp:positionH>
                <wp:positionV relativeFrom="paragraph">
                  <wp:posOffset>1216660</wp:posOffset>
                </wp:positionV>
                <wp:extent cx="584200" cy="363855"/>
                <wp:effectExtent l="0" t="0" r="0" b="0"/>
                <wp:wrapSquare wrapText="bothSides"/>
                <wp:docPr id="2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4200" cy="36385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FA77497" w14:textId="77777777" w:rsidR="00182D08" w:rsidRPr="00141D8D" w:rsidRDefault="00182D08" w:rsidP="00182D08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K60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A3C1E1" id="Tekstvak 2" o:spid="_x0000_s1031" type="#_x0000_t202" style="position:absolute;margin-left:219.15pt;margin-top:95.8pt;width:46pt;height:28.65pt;z-index:251658245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7k8QDgIAAPgDAAAOAAAAZHJzL2Uyb0RvYy54bWysU9tu2zAMfR+wfxD0vjhJ4y414hRduw4D&#10;ugvQ7gMYWY6FSKImKbG7rx8lp2mwvQ3zgyCa5CHPIbW6HoxmB+mDQlvz2WTKmbQCG2W3Nf/xdP9u&#10;yVmIYBvQaGXNn2Xg1+u3b1a9q+QcO9SN9IxAbKh6V/MuRlcVRRCdNBAm6KQlZ4veQCTTb4vGQ0/o&#10;Rhfz6fSy6NE3zqOQIdDfu9HJ1xm/baWI39o2yMh0zam3mE+fz006i/UKqq0H1ylxbAP+oQsDylLR&#10;E9QdRGB7r/6CMkp4DNjGiUBTYNsqITMHYjOb/sHmsQMnMxcSJ7iTTOH/wYqvh++eqabmc84sGBrR&#10;k9yFeIAdmyd1ehcqCnp0FBaHDzjQlDPT4B5Q7AKzeNuB3cob77HvJDTU3SxlFmepI05IIJv+CzZU&#10;BvYRM9DQepOkIzEYodOUnk+TkUNkgn6WywVNmzNBrovLi2VZ5gpQvSQ7H+IniYalS809DT6Dw+Eh&#10;xNQMVC8hqZbFe6V1Hr62rK/5VTkvc8KZx6hIu6mVqflymr5xWxLHj7bJyRGUHu9UQNsj6cRzZByH&#10;zZDVzf0mQTbYPJMKHsdVpKdDlw79L856WsOah5978JIz/dmSklezxSLtbTYW5fs5Gf7cszn3gBUE&#10;VfPI2Xi9jXnXR8o3pHirshqvnRxbpvXKIh2fQtrfcztHvT7Y9W8AAAD//wMAUEsDBBQABgAIAAAA&#10;IQAPxWpb3gAAAAsBAAAPAAAAZHJzL2Rvd25yZXYueG1sTI/BTsMwDIbvSLxDZCRuLNnaTW1pOiEQ&#10;VxADJu2WNV5b0ThVk63l7TEnONr/p9+fy+3senHBMXSeNCwXCgRS7W1HjYaP9+e7DESIhqzpPaGG&#10;bwywra6vSlNYP9EbXnaxEVxCoTAa2hiHQspQt+hMWPgBibOTH52JPI6NtKOZuNz1cqXURjrTEV9o&#10;zYCPLdZfu7PT8PlyOuxT9do8ufUw+VlJcrnU+vZmfrgHEXGOfzD86rM6VOx09GeyQfQa0iRLGOUg&#10;X25AMLFOFG+OGlZploOsSvn/h+oHAAD//wMAUEsBAi0AFAAGAAgAAAAhALaDOJL+AAAA4QEAABMA&#10;AAAAAAAAAAAAAAAAAAAAAFtDb250ZW50X1R5cGVzXS54bWxQSwECLQAUAAYACAAAACEAOP0h/9YA&#10;AACUAQAACwAAAAAAAAAAAAAAAAAvAQAAX3JlbHMvLnJlbHNQSwECLQAUAAYACAAAACEAe+5PEA4C&#10;AAD4AwAADgAAAAAAAAAAAAAAAAAuAgAAZHJzL2Uyb0RvYy54bWxQSwECLQAUAAYACAAAACEAD8Vq&#10;W94AAAALAQAADwAAAAAAAAAAAAAAAABoBAAAZHJzL2Rvd25yZXYueG1sUEsFBgAAAAAEAAQA8wAA&#10;AHMFAAAAAA==&#10;" filled="f" stroked="f">
                <v:textbox>
                  <w:txbxContent>
                    <w:p w14:paraId="3FA77497" w14:textId="77777777" w:rsidR="00182D08" w:rsidRPr="00141D8D" w:rsidRDefault="00182D08" w:rsidP="00182D08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K60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182D08">
        <w:rPr>
          <w:noProof/>
        </w:rPr>
        <w:drawing>
          <wp:anchor distT="0" distB="0" distL="114300" distR="114300" simplePos="0" relativeHeight="251658243" behindDoc="1" locked="0" layoutInCell="1" allowOverlap="1" wp14:anchorId="5E25D994" wp14:editId="6D18DFE6">
            <wp:simplePos x="0" y="0"/>
            <wp:positionH relativeFrom="margin">
              <wp:posOffset>-635</wp:posOffset>
            </wp:positionH>
            <wp:positionV relativeFrom="paragraph">
              <wp:posOffset>1421553</wp:posOffset>
            </wp:positionV>
            <wp:extent cx="5759450" cy="3891280"/>
            <wp:effectExtent l="0" t="0" r="0" b="0"/>
            <wp:wrapTight wrapText="bothSides">
              <wp:wrapPolygon edited="0">
                <wp:start x="0" y="0"/>
                <wp:lineTo x="0" y="21466"/>
                <wp:lineTo x="21505" y="21466"/>
                <wp:lineTo x="21505" y="0"/>
                <wp:lineTo x="0" y="0"/>
              </wp:wrapPolygon>
            </wp:wrapTight>
            <wp:docPr id="1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8912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82D08">
        <w:rPr>
          <w:noProof/>
        </w:rPr>
        <mc:AlternateContent>
          <mc:Choice Requires="wps">
            <w:drawing>
              <wp:anchor distT="45720" distB="45720" distL="114300" distR="114300" simplePos="0" relativeHeight="251658240" behindDoc="0" locked="0" layoutInCell="1" allowOverlap="1" wp14:anchorId="6E52724A" wp14:editId="6BF764E9">
                <wp:simplePos x="0" y="0"/>
                <wp:positionH relativeFrom="margin">
                  <wp:align>right</wp:align>
                </wp:positionH>
                <wp:positionV relativeFrom="paragraph">
                  <wp:posOffset>0</wp:posOffset>
                </wp:positionV>
                <wp:extent cx="4886325" cy="1270000"/>
                <wp:effectExtent l="0" t="0" r="28575" b="25400"/>
                <wp:wrapSquare wrapText="bothSides"/>
                <wp:docPr id="217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86325" cy="1270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1EEA837" w14:textId="77777777" w:rsidR="00182D08" w:rsidRPr="001C491A" w:rsidRDefault="00182D08" w:rsidP="00182D08">
                            <w:pPr>
                              <w:spacing w:after="0"/>
                              <w:rPr>
                                <w:b/>
                                <w:u w:val="single"/>
                              </w:rPr>
                            </w:pPr>
                            <w:r w:rsidRPr="001C491A">
                              <w:rPr>
                                <w:b/>
                                <w:u w:val="single"/>
                              </w:rPr>
                              <w:t>Basisinformatie:</w:t>
                            </w:r>
                          </w:p>
                          <w:p w14:paraId="1BB827EA" w14:textId="77777777" w:rsidR="00182D08" w:rsidRDefault="00182D08" w:rsidP="00182D08">
                            <w:pPr>
                              <w:spacing w:after="0"/>
                            </w:pPr>
                            <w:r>
                              <w:t>Project:</w:t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bookmarkStart w:id="1" w:name="_Hlk9492235"/>
                            <w:r>
                              <w:t>Tina 3/4</w:t>
                            </w:r>
                            <w:bookmarkEnd w:id="1"/>
                          </w:p>
                          <w:p w14:paraId="02DFFEFF" w14:textId="77777777" w:rsidR="00182D08" w:rsidRDefault="00182D08" w:rsidP="00182D08">
                            <w:pPr>
                              <w:spacing w:after="0"/>
                            </w:pPr>
                            <w:r>
                              <w:t>Streng:</w:t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tab/>
                              <w:t>1</w:t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tab/>
                            </w:r>
                          </w:p>
                          <w:p w14:paraId="66463EF2" w14:textId="77777777" w:rsidR="00182D08" w:rsidRDefault="00182D08" w:rsidP="00182D08">
                            <w:pPr>
                              <w:spacing w:after="0"/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</w:pPr>
                            <w:r>
                              <w:t xml:space="preserve">Naam: </w:t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tab/>
                              <w:t>iV3030</w:t>
                            </w:r>
                          </w:p>
                          <w:p w14:paraId="2FE9C09B" w14:textId="77777777" w:rsidR="00182D08" w:rsidRDefault="00182D08" w:rsidP="00182D08">
                            <w:pPr>
                              <w:spacing w:after="0"/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</w:pPr>
                            <w:r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>Automaat:</w:t>
                            </w:r>
                            <w:r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ab/>
                            </w:r>
                            <w:r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ab/>
                              <w:t>Vialis - FR900563</w:t>
                            </w:r>
                          </w:p>
                          <w:p w14:paraId="358EBA00" w14:textId="77777777" w:rsidR="00182D08" w:rsidRPr="00F36CEA" w:rsidRDefault="00182D08" w:rsidP="00182D08">
                            <w:pPr>
                              <w:spacing w:after="0"/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</w:pPr>
                            <w:r>
                              <w:t xml:space="preserve">Straatnamen: </w:t>
                            </w:r>
                            <w:r>
                              <w:tab/>
                            </w:r>
                            <w:r>
                              <w:tab/>
                              <w:t xml:space="preserve">Schuilenburgsingel – </w:t>
                            </w:r>
                            <w:r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>Wierdensestraat - Weezebeeksingel</w:t>
                            </w:r>
                          </w:p>
                          <w:p w14:paraId="3F82549D" w14:textId="77777777" w:rsidR="00182D08" w:rsidRDefault="00182D08" w:rsidP="00182D08">
                            <w:pPr>
                              <w:spacing w:after="0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52724A" id="_x0000_s1032" type="#_x0000_t202" style="position:absolute;margin-left:333.55pt;margin-top:0;width:384.75pt;height:100pt;z-index:251658240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umVRKgIAAE4EAAAOAAAAZHJzL2Uyb0RvYy54bWysVNuO2jAQfa/Uf7D8XgIpsGxEWG3ZUlXa&#10;XqTdfsDEcYiF40ltQ0K/vmMHKNtKfaiaB8vjGR+fOTOT5V3faHaQ1ik0OZ+MxpxJI7BUZpvzb8+b&#10;NwvOnAdTgkYjc36Ujt+tXr9adm0mU6xRl9IyAjEu69qc1963WZI4UcsG3AhbachZoW3Ak2m3SWmh&#10;I/RGJ+l4PE86tGVrUUjn6PRhcPJVxK8qKfyXqnLSM51z4ubjauNahDVZLSHbWmhrJU404B9YNKAM&#10;PXqBegAPbG/VH1CNEhYdVn4ksEmwqpSQMQfKZjL+LZunGloZcyFxXHuRyf0/WPH58NUyVeY8ndxw&#10;ZqChIj3LnfMH2LE06NO1LqOwp5YCff8Oe6pzzNW1jyh2jhlc12C28t5a7GoJJfGbhJvJ1dUBxwWQ&#10;ovuEJT0De48RqK9sE8QjORihU52Ol9rI3jNBh9PFYv42nXEmyDdJb8b0xTcgO19vrfMfJDYsbHJu&#10;qfgRHg6Pzgc6kJ1DwmsOtSo3Suto2G2x1pYdgBplE78T+oswbViX89sZEfk7RKB3IfgColGeOl6r&#10;JueLSxBkQbf3poz96EHpYU+UtTkJGbQbVPR90ceazc/1KbA8krIWhwangaRNjfYHZx01d87d9z1Y&#10;yZn+aKg6t5PpNExDNKazm5QMe+0prj1gBEHl3HM2bNc+TlBQwOA9VbFSUd9Q7oHJiTI1bZT9NGBh&#10;Kq7tGPXrN7D6CQAA//8DAFBLAwQUAAYACAAAACEAaNljdNwAAAAFAQAADwAAAGRycy9kb3ducmV2&#10;LnhtbEyPzU7DMBCE70h9B2uRuCDq8NO0DXEqhASCGxQEVzfeJlHtdbDdNLw9Cxd6GWk1q5lvytXo&#10;rBgwxM6TgstpBgKp9qajRsH728PFAkRMmoy2nlDBN0ZYVZOTUhfGH+gVh3VqBIdQLLSCNqW+kDLW&#10;LTodp75HYm/rg9OJz9BIE/SBw52VV1mWS6c74oZW93jfYr1b752Cxc3T8Bmfr18+6nxrl+l8Pjx+&#10;BaXOTse7WxAJx/T/DL/4jA4VM238nkwUVgEPSX/K3jxfzkBsFHBlBrIq5TF99QMAAP//AwBQSwEC&#10;LQAUAAYACAAAACEAtoM4kv4AAADhAQAAEwAAAAAAAAAAAAAAAAAAAAAAW0NvbnRlbnRfVHlwZXNd&#10;LnhtbFBLAQItABQABgAIAAAAIQA4/SH/1gAAAJQBAAALAAAAAAAAAAAAAAAAAC8BAABfcmVscy8u&#10;cmVsc1BLAQItABQABgAIAAAAIQCfumVRKgIAAE4EAAAOAAAAAAAAAAAAAAAAAC4CAABkcnMvZTJv&#10;RG9jLnhtbFBLAQItABQABgAIAAAAIQBo2WN03AAAAAUBAAAPAAAAAAAAAAAAAAAAAIQEAABkcnMv&#10;ZG93bnJldi54bWxQSwUGAAAAAAQABADzAAAAjQUAAAAA&#10;">
                <v:textbox>
                  <w:txbxContent>
                    <w:p w14:paraId="61EEA837" w14:textId="77777777" w:rsidR="00182D08" w:rsidRPr="001C491A" w:rsidRDefault="00182D08" w:rsidP="00182D08">
                      <w:pPr>
                        <w:spacing w:after="0"/>
                        <w:rPr>
                          <w:b/>
                          <w:u w:val="single"/>
                        </w:rPr>
                      </w:pPr>
                      <w:r w:rsidRPr="001C491A">
                        <w:rPr>
                          <w:b/>
                          <w:u w:val="single"/>
                        </w:rPr>
                        <w:t>Basisinformatie:</w:t>
                      </w:r>
                    </w:p>
                    <w:p w14:paraId="1BB827EA" w14:textId="77777777" w:rsidR="00182D08" w:rsidRDefault="00182D08" w:rsidP="00182D08">
                      <w:pPr>
                        <w:spacing w:after="0"/>
                      </w:pPr>
                      <w:r>
                        <w:t>Project:</w:t>
                      </w:r>
                      <w:r>
                        <w:tab/>
                      </w:r>
                      <w:r>
                        <w:tab/>
                      </w:r>
                      <w:r>
                        <w:tab/>
                      </w:r>
                      <w:bookmarkStart w:id="12" w:name="_Hlk9492235"/>
                      <w:r>
                        <w:t>Tina 3/4</w:t>
                      </w:r>
                      <w:bookmarkEnd w:id="12"/>
                    </w:p>
                    <w:p w14:paraId="02DFFEFF" w14:textId="77777777" w:rsidR="00182D08" w:rsidRDefault="00182D08" w:rsidP="00182D08">
                      <w:pPr>
                        <w:spacing w:after="0"/>
                      </w:pPr>
                      <w:r>
                        <w:t>Streng:</w:t>
                      </w:r>
                      <w:r>
                        <w:tab/>
                      </w:r>
                      <w:r>
                        <w:tab/>
                      </w:r>
                      <w:r>
                        <w:tab/>
                        <w:t>1</w:t>
                      </w:r>
                      <w:r>
                        <w:tab/>
                      </w:r>
                      <w:r>
                        <w:tab/>
                      </w:r>
                      <w:r>
                        <w:tab/>
                      </w:r>
                    </w:p>
                    <w:p w14:paraId="66463EF2" w14:textId="77777777" w:rsidR="00182D08" w:rsidRDefault="00182D08" w:rsidP="00182D08">
                      <w:pPr>
                        <w:spacing w:after="0"/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</w:pPr>
                      <w:r>
                        <w:t xml:space="preserve">Naam: </w:t>
                      </w:r>
                      <w:r>
                        <w:tab/>
                      </w:r>
                      <w:r>
                        <w:tab/>
                      </w:r>
                      <w:r>
                        <w:tab/>
                        <w:t>iV3030</w:t>
                      </w:r>
                    </w:p>
                    <w:p w14:paraId="2FE9C09B" w14:textId="77777777" w:rsidR="00182D08" w:rsidRDefault="00182D08" w:rsidP="00182D08">
                      <w:pPr>
                        <w:spacing w:after="0"/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</w:pPr>
                      <w:r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  <w:t>Automaat:</w:t>
                      </w:r>
                      <w:r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  <w:tab/>
                      </w:r>
                      <w:r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  <w:tab/>
                        <w:t>Vialis - FR900563</w:t>
                      </w:r>
                    </w:p>
                    <w:p w14:paraId="358EBA00" w14:textId="77777777" w:rsidR="00182D08" w:rsidRPr="00F36CEA" w:rsidRDefault="00182D08" w:rsidP="00182D08">
                      <w:pPr>
                        <w:spacing w:after="0"/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</w:pPr>
                      <w:r>
                        <w:t xml:space="preserve">Straatnamen: </w:t>
                      </w:r>
                      <w:r>
                        <w:tab/>
                      </w:r>
                      <w:r>
                        <w:tab/>
                        <w:t xml:space="preserve">Schuilenburgsingel – </w:t>
                      </w:r>
                      <w:r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  <w:t>Wierdensestraat - Weezebeeksingel</w:t>
                      </w:r>
                    </w:p>
                    <w:p w14:paraId="3F82549D" w14:textId="77777777" w:rsidR="00182D08" w:rsidRDefault="00182D08" w:rsidP="00182D08">
                      <w:pPr>
                        <w:spacing w:after="0"/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182D08">
        <w:rPr>
          <w:noProof/>
        </w:rPr>
        <w:drawing>
          <wp:anchor distT="0" distB="0" distL="114300" distR="114300" simplePos="0" relativeHeight="251658248" behindDoc="1" locked="0" layoutInCell="1" allowOverlap="1" wp14:anchorId="0CE72B5E" wp14:editId="1B777E35">
            <wp:simplePos x="0" y="0"/>
            <wp:positionH relativeFrom="column">
              <wp:posOffset>-578274</wp:posOffset>
            </wp:positionH>
            <wp:positionV relativeFrom="paragraph">
              <wp:posOffset>0</wp:posOffset>
            </wp:positionV>
            <wp:extent cx="1378800" cy="428400"/>
            <wp:effectExtent l="0" t="0" r="0" b="0"/>
            <wp:wrapTight wrapText="bothSides">
              <wp:wrapPolygon edited="0">
                <wp:start x="0" y="0"/>
                <wp:lineTo x="0" y="20190"/>
                <wp:lineTo x="21192" y="20190"/>
                <wp:lineTo x="21192" y="0"/>
                <wp:lineTo x="0" y="0"/>
              </wp:wrapPolygon>
            </wp:wrapTight>
            <wp:docPr id="10" name="Afbeelding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Afbeelding 10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8800" cy="428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82D08">
        <w:rPr>
          <w:noProof/>
        </w:rPr>
        <mc:AlternateContent>
          <mc:Choice Requires="wps">
            <w:drawing>
              <wp:anchor distT="45720" distB="45720" distL="114300" distR="114300" simplePos="0" relativeHeight="251658242" behindDoc="0" locked="0" layoutInCell="1" allowOverlap="1" wp14:anchorId="52316E8D" wp14:editId="4D6AF302">
                <wp:simplePos x="0" y="0"/>
                <wp:positionH relativeFrom="column">
                  <wp:posOffset>3202483</wp:posOffset>
                </wp:positionH>
                <wp:positionV relativeFrom="paragraph">
                  <wp:posOffset>4277691</wp:posOffset>
                </wp:positionV>
                <wp:extent cx="228600" cy="328295"/>
                <wp:effectExtent l="0" t="0" r="0" b="0"/>
                <wp:wrapSquare wrapText="bothSides"/>
                <wp:docPr id="23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" cy="3282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5F4D0DF" w14:textId="77777777" w:rsidR="00182D08" w:rsidRPr="00D50E06" w:rsidRDefault="00182D08" w:rsidP="00182D08">
                            <w:pPr>
                              <w:rPr>
                                <w:b/>
                                <w:sz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316E8D" id="_x0000_s1033" type="#_x0000_t202" style="position:absolute;margin-left:252.15pt;margin-top:336.85pt;width:18pt;height:25.85pt;z-index:25165824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sYmbDwIAAPkDAAAOAAAAZHJzL2Uyb0RvYy54bWysU9tu2zAMfR+wfxD0vthxkzYxohRduw4D&#10;ugvQ7gMUWY6FSKImKbG7rx8lJ1mwvQ3zgyCa5CHPIbW6HYwmB+mDAsvodFJSIq2ARtkto99fHt8t&#10;KAmR24ZrsJLRVxno7frtm1XvallBB7qRniCIDXXvGO1idHVRBNFJw8MEnLTobMEbHtH026LxvEd0&#10;o4uqLK+LHnzjPAgZAv59GJ10nfHbVor4tW2DjEQzir3FfPp8btJZrFe83nruOiWObfB/6MJwZbHo&#10;GeqBR072Xv0FZZTwEKCNEwGmgLZVQmYOyGZa/sHmueNOZi4oTnBnmcL/gxVfDt88UQ2j1RUllhuc&#10;0YvchXjgO1IleXoXaox6dhgXh/cw4Jgz1eCeQOwCsXDfcbuVd95D30neYHvTlFlcpI44IYFs+s/Q&#10;YBm+j5CBhtabpB2qQRAdx/R6Ho0cIhH4s6oW1yV6BLquqkW1nOcKvD4lOx/iRwmGpAujHiefwfnh&#10;KcTUDK9PIamWhUeldZ6+tqRndDmv5jnhwmNUxOXUyjC6KNM3rkvi+ME2OTlypcc7FtD2SDrxHBnH&#10;YTNkeW9OWm6geUUVPIy7iG8HLx34n5T0uIeMhh977iUl+pNFJZfT2SwtbjZm85sKDX/p2Vx6uBUI&#10;xWikZLzex7zsI+U7VLxVWY00mrGTY8u4X1mk41tIC3xp56jfL3b9CwAA//8DAFBLAwQUAAYACAAA&#10;ACEAWh+CR98AAAALAQAADwAAAGRycy9kb3ducmV2LnhtbEyPTU/DMAyG70j8h8hI3FjC1q5Q6k4I&#10;xBW08SFxy1qvrWicqsnW8u8xJzjafvT6eYvN7Hp1ojF0nhGuFwYUceXrjhuEt9enqxtQIVqube+Z&#10;EL4pwKY8PytsXvuJt3TaxUZJCIfcIrQxDrnWoWrJ2bDwA7HcDn50Nso4Nroe7SThrtdLY9ba2Y7l&#10;Q2sHemip+todHcL78+HzIzEvzaNLh8nPRrO71YiXF/P9HahIc/yD4Vdf1KEUp70/ch1Uj5CaZCUo&#10;wjpbZaCESBMjmz1CtkwT0GWh/3cofwAAAP//AwBQSwECLQAUAAYACAAAACEAtoM4kv4AAADhAQAA&#10;EwAAAAAAAAAAAAAAAAAAAAAAW0NvbnRlbnRfVHlwZXNdLnhtbFBLAQItABQABgAIAAAAIQA4/SH/&#10;1gAAAJQBAAALAAAAAAAAAAAAAAAAAC8BAABfcmVscy8ucmVsc1BLAQItABQABgAIAAAAIQCfsYmb&#10;DwIAAPkDAAAOAAAAAAAAAAAAAAAAAC4CAABkcnMvZTJvRG9jLnhtbFBLAQItABQABgAIAAAAIQBa&#10;H4JH3wAAAAsBAAAPAAAAAAAAAAAAAAAAAGkEAABkcnMvZG93bnJldi54bWxQSwUGAAAAAAQABADz&#10;AAAAdQUAAAAA&#10;" filled="f" stroked="f">
                <v:textbox>
                  <w:txbxContent>
                    <w:p w14:paraId="05F4D0DF" w14:textId="77777777" w:rsidR="00182D08" w:rsidRPr="00D50E06" w:rsidRDefault="00182D08" w:rsidP="00182D08">
                      <w:pPr>
                        <w:rPr>
                          <w:b/>
                          <w:sz w:val="24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162C866B" w14:textId="5413DD94" w:rsidR="00424BAC" w:rsidRDefault="00424BAC" w:rsidP="00424BAC"/>
    <w:p w14:paraId="1928491D" w14:textId="3989A8EA" w:rsidR="002D2808" w:rsidRDefault="002D2808" w:rsidP="00424BAC"/>
    <w:p w14:paraId="7121E881" w14:textId="3CE1925A" w:rsidR="002D2808" w:rsidRDefault="002D2808" w:rsidP="00424BAC"/>
    <w:p w14:paraId="34B85958" w14:textId="1F4845DC" w:rsidR="002D2808" w:rsidRDefault="002D2808" w:rsidP="00424BAC"/>
    <w:p w14:paraId="32ACC7F0" w14:textId="297F12D0" w:rsidR="002D2808" w:rsidRDefault="002D2808" w:rsidP="00424BAC"/>
    <w:p w14:paraId="0B017A20" w14:textId="52B6D8D1" w:rsidR="002D2808" w:rsidRDefault="002D2808" w:rsidP="00424BAC"/>
    <w:tbl>
      <w:tblPr>
        <w:tblStyle w:val="Tabelraster"/>
        <w:tblW w:w="0" w:type="auto"/>
        <w:tblLook w:val="04A0" w:firstRow="1" w:lastRow="0" w:firstColumn="1" w:lastColumn="0" w:noHBand="0" w:noVBand="1"/>
      </w:tblPr>
      <w:tblGrid>
        <w:gridCol w:w="1048"/>
        <w:gridCol w:w="1427"/>
        <w:gridCol w:w="992"/>
        <w:gridCol w:w="1631"/>
        <w:gridCol w:w="2834"/>
        <w:gridCol w:w="1130"/>
      </w:tblGrid>
      <w:tr w:rsidR="00582309" w:rsidRPr="003D75CF" w14:paraId="7A538DDD" w14:textId="77777777" w:rsidTr="00FE74B3">
        <w:tc>
          <w:tcPr>
            <w:tcW w:w="9062" w:type="dxa"/>
            <w:gridSpan w:val="6"/>
          </w:tcPr>
          <w:p w14:paraId="5A1F357B" w14:textId="77777777" w:rsidR="00582309" w:rsidRPr="003D75CF" w:rsidRDefault="00582309" w:rsidP="00FE74B3">
            <w:pPr>
              <w:rPr>
                <w:b/>
                <w:lang w:val="en-US"/>
              </w:rPr>
            </w:pPr>
            <w:proofErr w:type="spellStart"/>
            <w:r w:rsidRPr="003D75CF">
              <w:rPr>
                <w:b/>
                <w:lang w:val="en-US"/>
              </w:rPr>
              <w:t>Detectietabel</w:t>
            </w:r>
            <w:proofErr w:type="spellEnd"/>
          </w:p>
        </w:tc>
      </w:tr>
      <w:tr w:rsidR="003F792B" w14:paraId="2FA5A4E1" w14:textId="77777777" w:rsidTr="003F792B">
        <w:tc>
          <w:tcPr>
            <w:tcW w:w="1048" w:type="dxa"/>
          </w:tcPr>
          <w:p w14:paraId="727663D9" w14:textId="77777777" w:rsidR="00582309" w:rsidRDefault="00582309" w:rsidP="00FE74B3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Tak</w:t>
            </w:r>
            <w:proofErr w:type="spellEnd"/>
          </w:p>
        </w:tc>
        <w:tc>
          <w:tcPr>
            <w:tcW w:w="1427" w:type="dxa"/>
          </w:tcPr>
          <w:p w14:paraId="42E172BE" w14:textId="77777777" w:rsidR="00582309" w:rsidRDefault="00582309" w:rsidP="00FE74B3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Inputdetectie</w:t>
            </w:r>
            <w:proofErr w:type="spellEnd"/>
          </w:p>
        </w:tc>
        <w:tc>
          <w:tcPr>
            <w:tcW w:w="992" w:type="dxa"/>
          </w:tcPr>
          <w:p w14:paraId="5DFBC70D" w14:textId="77777777" w:rsidR="00582309" w:rsidRDefault="00582309" w:rsidP="00FE74B3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Gereden</w:t>
            </w:r>
            <w:proofErr w:type="spellEnd"/>
          </w:p>
          <w:p w14:paraId="1F102A5F" w14:textId="77777777" w:rsidR="00582309" w:rsidRDefault="00582309" w:rsidP="00FE74B3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Snelheid</w:t>
            </w:r>
            <w:proofErr w:type="spellEnd"/>
          </w:p>
        </w:tc>
        <w:tc>
          <w:tcPr>
            <w:tcW w:w="1631" w:type="dxa"/>
          </w:tcPr>
          <w:p w14:paraId="4A364086" w14:textId="77777777" w:rsidR="00582309" w:rsidRDefault="00582309" w:rsidP="00FE74B3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Rijtijd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Inputdetectie</w:t>
            </w:r>
            <w:proofErr w:type="spellEnd"/>
            <w:r>
              <w:rPr>
                <w:lang w:val="en-US"/>
              </w:rPr>
              <w:t xml:space="preserve"> – </w:t>
            </w:r>
            <w:proofErr w:type="spellStart"/>
            <w:r>
              <w:rPr>
                <w:lang w:val="en-US"/>
              </w:rPr>
              <w:t>Stopstreep</w:t>
            </w:r>
            <w:proofErr w:type="spellEnd"/>
          </w:p>
        </w:tc>
        <w:tc>
          <w:tcPr>
            <w:tcW w:w="2834" w:type="dxa"/>
          </w:tcPr>
          <w:p w14:paraId="1E562F7F" w14:textId="77777777" w:rsidR="00582309" w:rsidRPr="00763F58" w:rsidRDefault="00582309" w:rsidP="00FE74B3">
            <w:r w:rsidRPr="00763F58">
              <w:t>Mogelijkheden</w:t>
            </w:r>
          </w:p>
        </w:tc>
        <w:tc>
          <w:tcPr>
            <w:tcW w:w="1130" w:type="dxa"/>
          </w:tcPr>
          <w:p w14:paraId="6B68D44E" w14:textId="77777777" w:rsidR="00582309" w:rsidRDefault="00582309" w:rsidP="00FE74B3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Intensiteit</w:t>
            </w:r>
            <w:proofErr w:type="spellEnd"/>
          </w:p>
        </w:tc>
      </w:tr>
      <w:tr w:rsidR="003F792B" w:rsidRPr="006B7577" w14:paraId="71D07588" w14:textId="77777777" w:rsidTr="00931C3C">
        <w:tc>
          <w:tcPr>
            <w:tcW w:w="1048" w:type="dxa"/>
            <w:shd w:val="clear" w:color="auto" w:fill="92D050"/>
          </w:tcPr>
          <w:p w14:paraId="00B31EFD" w14:textId="036CB755" w:rsidR="00C00479" w:rsidRPr="001976FD" w:rsidRDefault="00C00479" w:rsidP="00C00479">
            <w:pPr>
              <w:rPr>
                <w:lang w:val="en-US"/>
              </w:rPr>
            </w:pPr>
            <w:r w:rsidRPr="001976FD">
              <w:rPr>
                <w:lang w:val="en-US"/>
              </w:rPr>
              <w:t>West</w:t>
            </w:r>
          </w:p>
        </w:tc>
        <w:tc>
          <w:tcPr>
            <w:tcW w:w="1427" w:type="dxa"/>
            <w:shd w:val="clear" w:color="auto" w:fill="92D050"/>
          </w:tcPr>
          <w:p w14:paraId="72B87BD1" w14:textId="5E0E3AD9" w:rsidR="00C00479" w:rsidRPr="001976FD" w:rsidRDefault="00FF713A" w:rsidP="00C00479">
            <w:r w:rsidRPr="001976FD">
              <w:t>geen</w:t>
            </w:r>
          </w:p>
        </w:tc>
        <w:tc>
          <w:tcPr>
            <w:tcW w:w="992" w:type="dxa"/>
            <w:shd w:val="clear" w:color="auto" w:fill="92D050"/>
          </w:tcPr>
          <w:p w14:paraId="2A72EBB4" w14:textId="07E8FB67" w:rsidR="00C00479" w:rsidRPr="001976FD" w:rsidRDefault="002B3A6E" w:rsidP="00C00479">
            <w:r w:rsidRPr="001976FD">
              <w:t>70</w:t>
            </w:r>
          </w:p>
        </w:tc>
        <w:tc>
          <w:tcPr>
            <w:tcW w:w="1631" w:type="dxa"/>
            <w:shd w:val="clear" w:color="auto" w:fill="92D050"/>
          </w:tcPr>
          <w:p w14:paraId="15C91144" w14:textId="77777777" w:rsidR="00C00479" w:rsidRPr="001976FD" w:rsidRDefault="00C00479" w:rsidP="00C00479"/>
        </w:tc>
        <w:tc>
          <w:tcPr>
            <w:tcW w:w="2834" w:type="dxa"/>
            <w:shd w:val="clear" w:color="auto" w:fill="92D050"/>
          </w:tcPr>
          <w:p w14:paraId="5DA80C02" w14:textId="297E570C" w:rsidR="00C00479" w:rsidRPr="006B7577" w:rsidRDefault="006E5F59" w:rsidP="00C00479">
            <w:r>
              <w:t xml:space="preserve">Belangrijke tak vrachtverkeer, extra detectie </w:t>
            </w:r>
            <w:r w:rsidR="00475079">
              <w:t xml:space="preserve">wordt </w:t>
            </w:r>
            <w:proofErr w:type="spellStart"/>
            <w:r w:rsidR="00511B51">
              <w:t>aangelegd</w:t>
            </w:r>
            <w:r>
              <w:t>:</w:t>
            </w:r>
            <w:r w:rsidR="001D103F">
              <w:t>TrafiRadar</w:t>
            </w:r>
            <w:proofErr w:type="spellEnd"/>
          </w:p>
        </w:tc>
        <w:tc>
          <w:tcPr>
            <w:tcW w:w="1130" w:type="dxa"/>
            <w:shd w:val="clear" w:color="auto" w:fill="92D050"/>
          </w:tcPr>
          <w:p w14:paraId="12E18C4F" w14:textId="77777777" w:rsidR="00C00479" w:rsidRPr="006B7577" w:rsidRDefault="00C00479" w:rsidP="00C00479"/>
        </w:tc>
      </w:tr>
      <w:tr w:rsidR="003F792B" w:rsidRPr="00D353CA" w14:paraId="359CCEA5" w14:textId="77777777" w:rsidTr="003F792B">
        <w:tc>
          <w:tcPr>
            <w:tcW w:w="1048" w:type="dxa"/>
            <w:shd w:val="clear" w:color="auto" w:fill="92D050"/>
          </w:tcPr>
          <w:p w14:paraId="6539E381" w14:textId="7CC1E3A2" w:rsidR="00C00479" w:rsidRDefault="00C00479" w:rsidP="00C00479">
            <w:pPr>
              <w:rPr>
                <w:lang w:val="en-US"/>
              </w:rPr>
            </w:pPr>
            <w:r>
              <w:rPr>
                <w:lang w:val="en-US"/>
              </w:rPr>
              <w:t>Noord</w:t>
            </w:r>
          </w:p>
        </w:tc>
        <w:tc>
          <w:tcPr>
            <w:tcW w:w="1427" w:type="dxa"/>
            <w:shd w:val="clear" w:color="auto" w:fill="92D050"/>
          </w:tcPr>
          <w:p w14:paraId="78D9CADD" w14:textId="67FA29E7" w:rsidR="00C00479" w:rsidRPr="00007B38" w:rsidRDefault="00C736C1" w:rsidP="00C00479">
            <w:r>
              <w:t xml:space="preserve">2 </w:t>
            </w:r>
            <w:r w:rsidR="0047475A">
              <w:t>file</w:t>
            </w:r>
            <w:r>
              <w:t xml:space="preserve">lussen van K60 op </w:t>
            </w:r>
            <w:r w:rsidR="00F54CEC">
              <w:t>500m</w:t>
            </w:r>
          </w:p>
        </w:tc>
        <w:tc>
          <w:tcPr>
            <w:tcW w:w="992" w:type="dxa"/>
            <w:shd w:val="clear" w:color="auto" w:fill="92D050"/>
          </w:tcPr>
          <w:p w14:paraId="56487BEA" w14:textId="1BDDE4D1" w:rsidR="00C00479" w:rsidRPr="00007B38" w:rsidRDefault="002B3A6E" w:rsidP="00C00479">
            <w:r>
              <w:t>80</w:t>
            </w:r>
          </w:p>
        </w:tc>
        <w:tc>
          <w:tcPr>
            <w:tcW w:w="1631" w:type="dxa"/>
            <w:shd w:val="clear" w:color="auto" w:fill="92D050"/>
          </w:tcPr>
          <w:p w14:paraId="35C6B51F" w14:textId="74AD4D29" w:rsidR="00C00479" w:rsidRPr="00007B38" w:rsidRDefault="007855AE" w:rsidP="00C00479">
            <w:r>
              <w:t>23 sec.</w:t>
            </w:r>
          </w:p>
        </w:tc>
        <w:tc>
          <w:tcPr>
            <w:tcW w:w="2834" w:type="dxa"/>
            <w:shd w:val="clear" w:color="auto" w:fill="92D050"/>
          </w:tcPr>
          <w:p w14:paraId="231F3C6E" w14:textId="45343B42" w:rsidR="00C00479" w:rsidRPr="00931C3C" w:rsidRDefault="004A570D" w:rsidP="00C00479">
            <w:pPr>
              <w:rPr>
                <w:lang w:val="en-US"/>
              </w:rPr>
            </w:pPr>
            <w:r w:rsidRPr="00DC3870">
              <w:rPr>
                <w:lang w:val="en-US"/>
              </w:rPr>
              <w:t>Exchange of detection information, r</w:t>
            </w:r>
            <w:r>
              <w:rPr>
                <w:lang w:val="en-US"/>
              </w:rPr>
              <w:t>elease 2020-01</w:t>
            </w:r>
          </w:p>
        </w:tc>
        <w:tc>
          <w:tcPr>
            <w:tcW w:w="1130" w:type="dxa"/>
            <w:shd w:val="clear" w:color="auto" w:fill="92D050"/>
          </w:tcPr>
          <w:p w14:paraId="005E1D75" w14:textId="77777777" w:rsidR="00C00479" w:rsidRPr="00931C3C" w:rsidRDefault="00C00479" w:rsidP="00C00479">
            <w:pPr>
              <w:rPr>
                <w:lang w:val="en-US"/>
              </w:rPr>
            </w:pPr>
          </w:p>
        </w:tc>
      </w:tr>
      <w:tr w:rsidR="006B7577" w14:paraId="70AE1C1C" w14:textId="77777777" w:rsidTr="00853890">
        <w:tc>
          <w:tcPr>
            <w:tcW w:w="1048" w:type="dxa"/>
            <w:shd w:val="clear" w:color="auto" w:fill="92D050"/>
          </w:tcPr>
          <w:p w14:paraId="5BB0722C" w14:textId="3546C10D" w:rsidR="006B7577" w:rsidRPr="008A7893" w:rsidRDefault="006B7577" w:rsidP="006B7577">
            <w:pPr>
              <w:rPr>
                <w:lang w:val="en-US"/>
              </w:rPr>
            </w:pPr>
            <w:r w:rsidRPr="008A7893">
              <w:rPr>
                <w:lang w:val="en-US"/>
              </w:rPr>
              <w:t>Oost</w:t>
            </w:r>
          </w:p>
        </w:tc>
        <w:tc>
          <w:tcPr>
            <w:tcW w:w="1427" w:type="dxa"/>
            <w:shd w:val="clear" w:color="auto" w:fill="92D050"/>
          </w:tcPr>
          <w:p w14:paraId="1B18EF3B" w14:textId="4264A471" w:rsidR="006B7577" w:rsidRPr="008A7893" w:rsidRDefault="006B7577" w:rsidP="006B7577">
            <w:pPr>
              <w:rPr>
                <w:lang w:val="en-US"/>
              </w:rPr>
            </w:pPr>
            <w:r w:rsidRPr="008A7893">
              <w:t>geen</w:t>
            </w:r>
          </w:p>
        </w:tc>
        <w:tc>
          <w:tcPr>
            <w:tcW w:w="992" w:type="dxa"/>
            <w:shd w:val="clear" w:color="auto" w:fill="92D050"/>
          </w:tcPr>
          <w:p w14:paraId="269E7DD5" w14:textId="59A58181" w:rsidR="006B7577" w:rsidRPr="008A7893" w:rsidRDefault="006B7577" w:rsidP="006B7577">
            <w:pPr>
              <w:rPr>
                <w:lang w:val="en-US"/>
              </w:rPr>
            </w:pPr>
            <w:r w:rsidRPr="008A7893">
              <w:rPr>
                <w:lang w:val="en-US"/>
              </w:rPr>
              <w:t>80</w:t>
            </w:r>
          </w:p>
        </w:tc>
        <w:tc>
          <w:tcPr>
            <w:tcW w:w="1631" w:type="dxa"/>
            <w:shd w:val="clear" w:color="auto" w:fill="92D050"/>
          </w:tcPr>
          <w:p w14:paraId="294E0E3A" w14:textId="77777777" w:rsidR="006B7577" w:rsidRPr="008A7893" w:rsidRDefault="006B7577" w:rsidP="006B7577">
            <w:pPr>
              <w:rPr>
                <w:lang w:val="en-US"/>
              </w:rPr>
            </w:pPr>
          </w:p>
        </w:tc>
        <w:tc>
          <w:tcPr>
            <w:tcW w:w="2834" w:type="dxa"/>
            <w:shd w:val="clear" w:color="auto" w:fill="92D050"/>
          </w:tcPr>
          <w:p w14:paraId="3284833D" w14:textId="47FE2EAF" w:rsidR="006B7577" w:rsidRPr="008A7893" w:rsidRDefault="006E5F59" w:rsidP="006B7577">
            <w:r>
              <w:t xml:space="preserve">Mogelijk is huidige detectie </w:t>
            </w:r>
            <w:r w:rsidR="00227064">
              <w:t xml:space="preserve">en </w:t>
            </w:r>
            <w:r w:rsidR="00820657">
              <w:t>Agile Green,</w:t>
            </w:r>
            <w:r w:rsidR="00227064">
              <w:t xml:space="preserve"> </w:t>
            </w:r>
            <w:r>
              <w:t>OK, intensiteit checken</w:t>
            </w:r>
            <w:r w:rsidR="00511B51">
              <w:t xml:space="preserve">. </w:t>
            </w:r>
            <w:r w:rsidR="00015E99">
              <w:t>Detectie van iV3003 gebruiken als deze is omgebouwd naar iVRI, planning: Q1-2020</w:t>
            </w:r>
          </w:p>
        </w:tc>
        <w:tc>
          <w:tcPr>
            <w:tcW w:w="1130" w:type="dxa"/>
            <w:shd w:val="clear" w:color="auto" w:fill="92D050"/>
          </w:tcPr>
          <w:p w14:paraId="20AB8F88" w14:textId="3759D667" w:rsidR="006B7577" w:rsidRPr="008A7893" w:rsidRDefault="00CB2440" w:rsidP="006B7577">
            <w:r>
              <w:t xml:space="preserve">Ca. 400 </w:t>
            </w:r>
            <w:r w:rsidR="007E71AD">
              <w:t xml:space="preserve">auto’s </w:t>
            </w:r>
            <w:r>
              <w:t>in drukste uur</w:t>
            </w:r>
          </w:p>
        </w:tc>
      </w:tr>
      <w:tr w:rsidR="003F792B" w:rsidRPr="00D353CA" w14:paraId="1A2DF22F" w14:textId="77777777" w:rsidTr="003F792B">
        <w:tc>
          <w:tcPr>
            <w:tcW w:w="1048" w:type="dxa"/>
            <w:shd w:val="clear" w:color="auto" w:fill="92D050"/>
          </w:tcPr>
          <w:p w14:paraId="627957DB" w14:textId="3DCE7C00" w:rsidR="00763F58" w:rsidRDefault="00763F58" w:rsidP="00763F58">
            <w:pPr>
              <w:rPr>
                <w:lang w:val="en-US"/>
              </w:rPr>
            </w:pPr>
            <w:r>
              <w:rPr>
                <w:lang w:val="en-US"/>
              </w:rPr>
              <w:t>Zuid</w:t>
            </w:r>
          </w:p>
        </w:tc>
        <w:tc>
          <w:tcPr>
            <w:tcW w:w="1427" w:type="dxa"/>
            <w:shd w:val="clear" w:color="auto" w:fill="92D050"/>
          </w:tcPr>
          <w:p w14:paraId="642C45CC" w14:textId="74163222" w:rsidR="00763F58" w:rsidRPr="00F54CEC" w:rsidRDefault="00763F58" w:rsidP="00763F58">
            <w:r>
              <w:t xml:space="preserve">2 </w:t>
            </w:r>
            <w:r w:rsidR="0047475A">
              <w:t>file</w:t>
            </w:r>
            <w:r>
              <w:t>lussen van K46 op 450m</w:t>
            </w:r>
          </w:p>
        </w:tc>
        <w:tc>
          <w:tcPr>
            <w:tcW w:w="992" w:type="dxa"/>
            <w:shd w:val="clear" w:color="auto" w:fill="92D050"/>
          </w:tcPr>
          <w:p w14:paraId="117E89C4" w14:textId="0EF2C908" w:rsidR="00763F58" w:rsidRPr="00F54CEC" w:rsidRDefault="00763F58" w:rsidP="00763F58">
            <w:r>
              <w:t>80</w:t>
            </w:r>
          </w:p>
        </w:tc>
        <w:tc>
          <w:tcPr>
            <w:tcW w:w="1631" w:type="dxa"/>
            <w:shd w:val="clear" w:color="auto" w:fill="92D050"/>
          </w:tcPr>
          <w:p w14:paraId="3E77D1D6" w14:textId="2BAD5D3C" w:rsidR="00763F58" w:rsidRPr="00F54CEC" w:rsidRDefault="00763F58" w:rsidP="00763F58">
            <w:r>
              <w:t>20 sec.</w:t>
            </w:r>
          </w:p>
        </w:tc>
        <w:tc>
          <w:tcPr>
            <w:tcW w:w="2834" w:type="dxa"/>
            <w:shd w:val="clear" w:color="auto" w:fill="92D050"/>
          </w:tcPr>
          <w:p w14:paraId="15B9C9F9" w14:textId="66ABCA55" w:rsidR="00763F58" w:rsidRPr="00853890" w:rsidRDefault="004A570D" w:rsidP="00763F58">
            <w:pPr>
              <w:rPr>
                <w:lang w:val="en-US"/>
              </w:rPr>
            </w:pPr>
            <w:r w:rsidRPr="00853890">
              <w:rPr>
                <w:lang w:val="en-US"/>
              </w:rPr>
              <w:t>Exchange of detection information, r</w:t>
            </w:r>
            <w:r>
              <w:rPr>
                <w:lang w:val="en-US"/>
              </w:rPr>
              <w:t>elease 2020-01</w:t>
            </w:r>
          </w:p>
        </w:tc>
        <w:tc>
          <w:tcPr>
            <w:tcW w:w="1130" w:type="dxa"/>
            <w:shd w:val="clear" w:color="auto" w:fill="92D050"/>
          </w:tcPr>
          <w:p w14:paraId="13861706" w14:textId="77777777" w:rsidR="00763F58" w:rsidRPr="00853890" w:rsidRDefault="00763F58" w:rsidP="00763F58">
            <w:pPr>
              <w:rPr>
                <w:lang w:val="en-US"/>
              </w:rPr>
            </w:pPr>
          </w:p>
        </w:tc>
      </w:tr>
    </w:tbl>
    <w:p w14:paraId="13836163" w14:textId="61780A66" w:rsidR="00697225" w:rsidRPr="00853890" w:rsidRDefault="00697225" w:rsidP="002F24DA">
      <w:pPr>
        <w:spacing w:after="0" w:line="240" w:lineRule="auto"/>
        <w:rPr>
          <w:lang w:val="en-US"/>
        </w:rPr>
      </w:pPr>
    </w:p>
    <w:p w14:paraId="3B52620D" w14:textId="77777777" w:rsidR="00697225" w:rsidRPr="00853890" w:rsidRDefault="00697225" w:rsidP="00697225">
      <w:pPr>
        <w:pStyle w:val="Lijstalinea"/>
        <w:spacing w:after="0" w:line="240" w:lineRule="auto"/>
        <w:rPr>
          <w:lang w:val="en-US"/>
        </w:rPr>
      </w:pPr>
    </w:p>
    <w:p w14:paraId="59D7EC30" w14:textId="77777777" w:rsidR="00582309" w:rsidRDefault="00582309" w:rsidP="00582309">
      <w:pPr>
        <w:spacing w:line="256" w:lineRule="auto"/>
        <w:rPr>
          <w:b/>
        </w:rPr>
      </w:pPr>
      <w:r>
        <w:rPr>
          <w:b/>
        </w:rPr>
        <w:t>I</w:t>
      </w:r>
      <w:r w:rsidRPr="00EA0591">
        <w:rPr>
          <w:b/>
        </w:rPr>
        <w:t>nstellingen Smart Traffic volgens defaultinstellingen</w:t>
      </w:r>
    </w:p>
    <w:p w14:paraId="4B8CE0C0" w14:textId="77777777" w:rsidR="00582309" w:rsidRPr="001C086B" w:rsidRDefault="00582309" w:rsidP="00582309">
      <w:pPr>
        <w:spacing w:line="256" w:lineRule="auto"/>
        <w:rPr>
          <w:b/>
        </w:rPr>
      </w:pPr>
      <w:r w:rsidRPr="001C086B">
        <w:rPr>
          <w:b/>
        </w:rPr>
        <w:t xml:space="preserve">Specials </w:t>
      </w:r>
      <w:r>
        <w:rPr>
          <w:b/>
        </w:rPr>
        <w:t xml:space="preserve">in de regeling </w:t>
      </w:r>
      <w:r w:rsidRPr="001C086B">
        <w:rPr>
          <w:b/>
        </w:rPr>
        <w:t>en aandachtspunten voor S</w:t>
      </w:r>
      <w:r>
        <w:rPr>
          <w:b/>
        </w:rPr>
        <w:t>mart Traffic</w:t>
      </w:r>
    </w:p>
    <w:p w14:paraId="716469D0" w14:textId="322DF700" w:rsidR="006D4962" w:rsidRDefault="00582309" w:rsidP="00013BCD">
      <w:pPr>
        <w:pStyle w:val="Lijstalinea"/>
        <w:numPr>
          <w:ilvl w:val="0"/>
          <w:numId w:val="7"/>
        </w:numPr>
        <w:spacing w:line="256" w:lineRule="auto"/>
      </w:pPr>
      <w:r>
        <w:t>Prioriteit</w:t>
      </w:r>
      <w:r w:rsidR="003F792B">
        <w:t xml:space="preserve"> OV en NH</w:t>
      </w:r>
      <w:r w:rsidR="00B235C9">
        <w:t>D</w:t>
      </w:r>
      <w:r w:rsidRPr="00885D56">
        <w:t xml:space="preserve"> </w:t>
      </w:r>
      <w:r w:rsidR="002A0B05">
        <w:t>volgens default</w:t>
      </w:r>
    </w:p>
    <w:p w14:paraId="164AE1BD" w14:textId="51A896B4" w:rsidR="001256CC" w:rsidRDefault="00E40747" w:rsidP="001256CC">
      <w:pPr>
        <w:pStyle w:val="Lijstalinea"/>
        <w:numPr>
          <w:ilvl w:val="0"/>
          <w:numId w:val="7"/>
        </w:numPr>
        <w:spacing w:line="256" w:lineRule="auto"/>
      </w:pPr>
      <w:r>
        <w:t xml:space="preserve">Aandacht omliggende kruispunten K60 </w:t>
      </w:r>
      <w:r w:rsidR="001256CC">
        <w:t>–</w:t>
      </w:r>
      <w:r>
        <w:t xml:space="preserve"> K</w:t>
      </w:r>
      <w:r w:rsidR="001256CC">
        <w:t>30 – K46</w:t>
      </w:r>
    </w:p>
    <w:p w14:paraId="7C95381B" w14:textId="78B05701" w:rsidR="00815DA2" w:rsidRPr="00046B82" w:rsidRDefault="00820657" w:rsidP="00815DA2">
      <w:pPr>
        <w:pStyle w:val="Lijstalinea"/>
        <w:numPr>
          <w:ilvl w:val="0"/>
          <w:numId w:val="7"/>
        </w:numPr>
        <w:rPr>
          <w:b/>
          <w:lang w:val="en-US"/>
        </w:rPr>
      </w:pPr>
      <w:r>
        <w:t>Agile Green</w:t>
      </w:r>
    </w:p>
    <w:p w14:paraId="1AC76C58" w14:textId="7C47F621" w:rsidR="00582309" w:rsidRPr="00815DA2" w:rsidRDefault="00582309" w:rsidP="00815DA2">
      <w:pPr>
        <w:rPr>
          <w:b/>
          <w:lang w:val="en-US"/>
        </w:rPr>
      </w:pPr>
      <w:r w:rsidRPr="00815DA2">
        <w:rPr>
          <w:b/>
          <w:lang w:val="en-US"/>
        </w:rPr>
        <w:t xml:space="preserve">Check I/O Hardware – Software: </w:t>
      </w:r>
    </w:p>
    <w:tbl>
      <w:tblPr>
        <w:tblStyle w:val="Tabelraster"/>
        <w:tblW w:w="0" w:type="auto"/>
        <w:tblLook w:val="04A0" w:firstRow="1" w:lastRow="0" w:firstColumn="1" w:lastColumn="0" w:noHBand="0" w:noVBand="1"/>
      </w:tblPr>
      <w:tblGrid>
        <w:gridCol w:w="3020"/>
        <w:gridCol w:w="3021"/>
        <w:gridCol w:w="3021"/>
      </w:tblGrid>
      <w:tr w:rsidR="00582309" w14:paraId="2F0B7B39" w14:textId="77777777" w:rsidTr="00FE74B3">
        <w:tc>
          <w:tcPr>
            <w:tcW w:w="3020" w:type="dxa"/>
          </w:tcPr>
          <w:p w14:paraId="6F942656" w14:textId="77777777" w:rsidR="00582309" w:rsidRDefault="00582309" w:rsidP="00FE74B3">
            <w:pPr>
              <w:rPr>
                <w:lang w:val="en-US"/>
              </w:rPr>
            </w:pPr>
          </w:p>
        </w:tc>
        <w:tc>
          <w:tcPr>
            <w:tcW w:w="3021" w:type="dxa"/>
          </w:tcPr>
          <w:p w14:paraId="218F9E31" w14:textId="77777777" w:rsidR="00582309" w:rsidRDefault="00582309" w:rsidP="00FE74B3">
            <w:pPr>
              <w:rPr>
                <w:lang w:val="en-US"/>
              </w:rPr>
            </w:pPr>
            <w:r>
              <w:rPr>
                <w:lang w:val="en-US"/>
              </w:rPr>
              <w:t>Software (</w:t>
            </w:r>
            <w:proofErr w:type="spellStart"/>
            <w:r>
              <w:rPr>
                <w:lang w:val="en-US"/>
              </w:rPr>
              <w:t>Rangnummers</w:t>
            </w:r>
            <w:proofErr w:type="spellEnd"/>
            <w:r>
              <w:rPr>
                <w:lang w:val="en-US"/>
              </w:rPr>
              <w:t>)</w:t>
            </w:r>
          </w:p>
        </w:tc>
        <w:tc>
          <w:tcPr>
            <w:tcW w:w="3021" w:type="dxa"/>
          </w:tcPr>
          <w:p w14:paraId="1DB4757A" w14:textId="77777777" w:rsidR="00582309" w:rsidRDefault="00582309" w:rsidP="00FE74B3">
            <w:pPr>
              <w:rPr>
                <w:lang w:val="en-US"/>
              </w:rPr>
            </w:pPr>
            <w:r>
              <w:rPr>
                <w:lang w:val="en-US"/>
              </w:rPr>
              <w:t>Hardware</w:t>
            </w:r>
          </w:p>
        </w:tc>
      </w:tr>
      <w:tr w:rsidR="00582309" w14:paraId="3C399A7F" w14:textId="77777777" w:rsidTr="00A1280C">
        <w:tc>
          <w:tcPr>
            <w:tcW w:w="3020" w:type="dxa"/>
            <w:shd w:val="clear" w:color="auto" w:fill="92D050"/>
          </w:tcPr>
          <w:p w14:paraId="6683127F" w14:textId="77777777" w:rsidR="00582309" w:rsidRDefault="00582309" w:rsidP="00FE74B3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Aantal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detectoren</w:t>
            </w:r>
            <w:proofErr w:type="spellEnd"/>
          </w:p>
        </w:tc>
        <w:tc>
          <w:tcPr>
            <w:tcW w:w="3021" w:type="dxa"/>
            <w:shd w:val="clear" w:color="auto" w:fill="92D050"/>
          </w:tcPr>
          <w:p w14:paraId="4D697557" w14:textId="098BF043" w:rsidR="00582309" w:rsidRDefault="00A218A0" w:rsidP="00FE74B3">
            <w:pPr>
              <w:rPr>
                <w:lang w:val="en-US"/>
              </w:rPr>
            </w:pPr>
            <w:r>
              <w:rPr>
                <w:lang w:val="en-US"/>
              </w:rPr>
              <w:t>40</w:t>
            </w:r>
            <w:r w:rsidR="00216423">
              <w:rPr>
                <w:lang w:val="en-US"/>
              </w:rPr>
              <w:t xml:space="preserve"> (1-40)</w:t>
            </w:r>
          </w:p>
        </w:tc>
        <w:tc>
          <w:tcPr>
            <w:tcW w:w="3021" w:type="dxa"/>
            <w:shd w:val="clear" w:color="auto" w:fill="92D050"/>
          </w:tcPr>
          <w:p w14:paraId="61C77753" w14:textId="2B10AC46" w:rsidR="00582309" w:rsidRDefault="00E92EAE" w:rsidP="00FE74B3">
            <w:pPr>
              <w:rPr>
                <w:lang w:val="en-US"/>
              </w:rPr>
            </w:pPr>
            <w:r>
              <w:rPr>
                <w:lang w:val="en-US"/>
              </w:rPr>
              <w:t>40</w:t>
            </w:r>
            <w:r w:rsidR="003537FF">
              <w:rPr>
                <w:lang w:val="en-US"/>
              </w:rPr>
              <w:t xml:space="preserve"> (1-40)</w:t>
            </w:r>
          </w:p>
        </w:tc>
      </w:tr>
      <w:tr w:rsidR="00582309" w14:paraId="4CDD86F7" w14:textId="77777777" w:rsidTr="00A1280C">
        <w:tc>
          <w:tcPr>
            <w:tcW w:w="3020" w:type="dxa"/>
            <w:shd w:val="clear" w:color="auto" w:fill="92D050"/>
          </w:tcPr>
          <w:p w14:paraId="08E8D0D5" w14:textId="77777777" w:rsidR="00582309" w:rsidRDefault="00582309" w:rsidP="00FE74B3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Aantal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overige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ingangssignalen</w:t>
            </w:r>
            <w:proofErr w:type="spellEnd"/>
          </w:p>
        </w:tc>
        <w:tc>
          <w:tcPr>
            <w:tcW w:w="3021" w:type="dxa"/>
            <w:shd w:val="clear" w:color="auto" w:fill="92D050"/>
          </w:tcPr>
          <w:p w14:paraId="66A034EC" w14:textId="57EB4A0C" w:rsidR="00582309" w:rsidRDefault="00F40D9C" w:rsidP="00FE74B3">
            <w:pPr>
              <w:rPr>
                <w:lang w:val="en-US"/>
              </w:rPr>
            </w:pPr>
            <w:r>
              <w:rPr>
                <w:lang w:val="en-US"/>
              </w:rPr>
              <w:t>1</w:t>
            </w:r>
            <w:r w:rsidR="00937270">
              <w:rPr>
                <w:lang w:val="en-US"/>
              </w:rPr>
              <w:t>6 (</w:t>
            </w:r>
            <w:r w:rsidR="004F3903">
              <w:rPr>
                <w:lang w:val="en-US"/>
              </w:rPr>
              <w:t>49-64</w:t>
            </w:r>
            <w:r w:rsidR="00C55CF1">
              <w:rPr>
                <w:lang w:val="en-US"/>
              </w:rPr>
              <w:t xml:space="preserve"> + 3 x 0</w:t>
            </w:r>
            <w:r w:rsidR="004F3903">
              <w:rPr>
                <w:lang w:val="en-US"/>
              </w:rPr>
              <w:t>)</w:t>
            </w:r>
          </w:p>
        </w:tc>
        <w:tc>
          <w:tcPr>
            <w:tcW w:w="3021" w:type="dxa"/>
            <w:shd w:val="clear" w:color="auto" w:fill="92D050"/>
          </w:tcPr>
          <w:p w14:paraId="2B1B2EC2" w14:textId="18D8E14C" w:rsidR="00582309" w:rsidRDefault="00A837AC" w:rsidP="00FE74B3">
            <w:pPr>
              <w:rPr>
                <w:lang w:val="en-US"/>
              </w:rPr>
            </w:pPr>
            <w:r>
              <w:rPr>
                <w:lang w:val="en-US"/>
              </w:rPr>
              <w:t>16</w:t>
            </w:r>
            <w:r w:rsidR="003537FF">
              <w:rPr>
                <w:lang w:val="en-US"/>
              </w:rPr>
              <w:t xml:space="preserve"> (49-64)</w:t>
            </w:r>
          </w:p>
        </w:tc>
      </w:tr>
      <w:tr w:rsidR="00582309" w14:paraId="24E15825" w14:textId="77777777" w:rsidTr="00A1280C">
        <w:tc>
          <w:tcPr>
            <w:tcW w:w="3020" w:type="dxa"/>
            <w:shd w:val="clear" w:color="auto" w:fill="92D050"/>
          </w:tcPr>
          <w:p w14:paraId="698F9E4D" w14:textId="77777777" w:rsidR="00582309" w:rsidRDefault="00582309" w:rsidP="00FE74B3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Aantal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signaalgroepen</w:t>
            </w:r>
            <w:proofErr w:type="spellEnd"/>
          </w:p>
        </w:tc>
        <w:tc>
          <w:tcPr>
            <w:tcW w:w="3021" w:type="dxa"/>
            <w:shd w:val="clear" w:color="auto" w:fill="92D050"/>
          </w:tcPr>
          <w:p w14:paraId="45B8D161" w14:textId="3A798ABA" w:rsidR="00582309" w:rsidRDefault="00332D41" w:rsidP="00FE74B3">
            <w:pPr>
              <w:rPr>
                <w:lang w:val="en-US"/>
              </w:rPr>
            </w:pPr>
            <w:r>
              <w:rPr>
                <w:lang w:val="en-US"/>
              </w:rPr>
              <w:t>12</w:t>
            </w:r>
            <w:r w:rsidR="00A24022">
              <w:rPr>
                <w:lang w:val="en-US"/>
              </w:rPr>
              <w:t xml:space="preserve"> (1-12)</w:t>
            </w:r>
          </w:p>
        </w:tc>
        <w:tc>
          <w:tcPr>
            <w:tcW w:w="3021" w:type="dxa"/>
            <w:shd w:val="clear" w:color="auto" w:fill="92D050"/>
          </w:tcPr>
          <w:p w14:paraId="5E45552C" w14:textId="082A26E3" w:rsidR="00582309" w:rsidRDefault="00A24022" w:rsidP="00FE74B3">
            <w:pPr>
              <w:rPr>
                <w:lang w:val="en-US"/>
              </w:rPr>
            </w:pPr>
            <w:r>
              <w:rPr>
                <w:lang w:val="en-US"/>
              </w:rPr>
              <w:t>12</w:t>
            </w:r>
            <w:r w:rsidR="00185196">
              <w:rPr>
                <w:lang w:val="en-US"/>
              </w:rPr>
              <w:t xml:space="preserve"> </w:t>
            </w:r>
            <w:r>
              <w:rPr>
                <w:lang w:val="en-US"/>
              </w:rPr>
              <w:t>(1-12)</w:t>
            </w:r>
          </w:p>
        </w:tc>
      </w:tr>
      <w:tr w:rsidR="00167299" w14:paraId="47178D28" w14:textId="77777777" w:rsidTr="00A1280C">
        <w:tc>
          <w:tcPr>
            <w:tcW w:w="3020" w:type="dxa"/>
            <w:shd w:val="clear" w:color="auto" w:fill="92D050"/>
          </w:tcPr>
          <w:p w14:paraId="73FF5124" w14:textId="77777777" w:rsidR="00167299" w:rsidRDefault="00167299" w:rsidP="00167299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Aantal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uitgangssignalen</w:t>
            </w:r>
            <w:proofErr w:type="spellEnd"/>
          </w:p>
        </w:tc>
        <w:tc>
          <w:tcPr>
            <w:tcW w:w="3021" w:type="dxa"/>
            <w:shd w:val="clear" w:color="auto" w:fill="92D050"/>
          </w:tcPr>
          <w:p w14:paraId="24D8B9C8" w14:textId="50E81949" w:rsidR="00167299" w:rsidRDefault="00167299" w:rsidP="00167299">
            <w:pPr>
              <w:rPr>
                <w:lang w:val="en-US"/>
              </w:rPr>
            </w:pPr>
            <w:r>
              <w:rPr>
                <w:lang w:val="en-US"/>
              </w:rPr>
              <w:t>112 (17-128)</w:t>
            </w:r>
          </w:p>
        </w:tc>
        <w:tc>
          <w:tcPr>
            <w:tcW w:w="3021" w:type="dxa"/>
            <w:shd w:val="clear" w:color="auto" w:fill="92D050"/>
          </w:tcPr>
          <w:p w14:paraId="295BF01F" w14:textId="79F61A9C" w:rsidR="00167299" w:rsidRDefault="00167299" w:rsidP="00167299">
            <w:pPr>
              <w:rPr>
                <w:lang w:val="en-US"/>
              </w:rPr>
            </w:pPr>
            <w:r>
              <w:rPr>
                <w:lang w:val="en-US"/>
              </w:rPr>
              <w:t>112 (17-128)</w:t>
            </w:r>
          </w:p>
        </w:tc>
      </w:tr>
    </w:tbl>
    <w:p w14:paraId="3E4BACE4" w14:textId="77777777" w:rsidR="00CA2626" w:rsidRDefault="00CA2626" w:rsidP="00582309">
      <w:pPr>
        <w:spacing w:line="256" w:lineRule="auto"/>
      </w:pPr>
    </w:p>
    <w:p w14:paraId="277FD9D2" w14:textId="0C79F8D5" w:rsidR="00582309" w:rsidRPr="00CC5027" w:rsidRDefault="00582309" w:rsidP="00582309">
      <w:pPr>
        <w:spacing w:line="256" w:lineRule="auto"/>
        <w:rPr>
          <w:b/>
        </w:rPr>
      </w:pPr>
      <w:r w:rsidRPr="00CC5027">
        <w:rPr>
          <w:b/>
        </w:rPr>
        <w:t>Releaseversie voor op straat/voor oplevering</w:t>
      </w:r>
    </w:p>
    <w:tbl>
      <w:tblPr>
        <w:tblStyle w:val="Tabelraster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582309" w14:paraId="1397C39C" w14:textId="77777777" w:rsidTr="00FE74B3">
        <w:tc>
          <w:tcPr>
            <w:tcW w:w="4531" w:type="dxa"/>
          </w:tcPr>
          <w:p w14:paraId="6ED40B41" w14:textId="77777777" w:rsidR="00582309" w:rsidRDefault="00582309" w:rsidP="00FE74B3">
            <w:pPr>
              <w:spacing w:line="256" w:lineRule="auto"/>
            </w:pPr>
            <w:r>
              <w:t>Releaseversie voor aansturing op straat</w:t>
            </w:r>
          </w:p>
        </w:tc>
        <w:tc>
          <w:tcPr>
            <w:tcW w:w="4531" w:type="dxa"/>
          </w:tcPr>
          <w:p w14:paraId="57C09EC5" w14:textId="104A6C7B" w:rsidR="00582309" w:rsidRDefault="000F2620" w:rsidP="00FE74B3">
            <w:pPr>
              <w:spacing w:line="256" w:lineRule="auto"/>
            </w:pPr>
            <w:r>
              <w:t>2019-</w:t>
            </w:r>
            <w:r w:rsidR="00A32018">
              <w:t>11</w:t>
            </w:r>
          </w:p>
        </w:tc>
      </w:tr>
      <w:tr w:rsidR="003E0599" w14:paraId="36EF82F9" w14:textId="77777777" w:rsidTr="00FE74B3">
        <w:tc>
          <w:tcPr>
            <w:tcW w:w="4531" w:type="dxa"/>
          </w:tcPr>
          <w:p w14:paraId="6C624858" w14:textId="0D2FC426" w:rsidR="003E0599" w:rsidRDefault="003E0599" w:rsidP="00FE74B3">
            <w:pPr>
              <w:spacing w:line="256" w:lineRule="auto"/>
            </w:pPr>
            <w:r>
              <w:t>Later opleveren</w:t>
            </w:r>
          </w:p>
        </w:tc>
        <w:tc>
          <w:tcPr>
            <w:tcW w:w="4531" w:type="dxa"/>
          </w:tcPr>
          <w:p w14:paraId="117E5780" w14:textId="08F6152D" w:rsidR="003E0599" w:rsidRDefault="00C91755" w:rsidP="00FE74B3">
            <w:pPr>
              <w:spacing w:line="256" w:lineRule="auto"/>
            </w:pPr>
            <w:r>
              <w:t>Guardians, prioriteit vrachtverkeer</w:t>
            </w:r>
            <w:r w:rsidR="00954FCA">
              <w:t>, communicatie met iV3061 en iV3046</w:t>
            </w:r>
            <w:r w:rsidR="0000271C">
              <w:t>, alternatieve realisaties RA</w:t>
            </w:r>
          </w:p>
        </w:tc>
      </w:tr>
      <w:tr w:rsidR="001976FD" w14:paraId="0FEDD1C5" w14:textId="77777777" w:rsidTr="00FE74B3">
        <w:tc>
          <w:tcPr>
            <w:tcW w:w="4531" w:type="dxa"/>
          </w:tcPr>
          <w:p w14:paraId="4037FB8F" w14:textId="77777777" w:rsidR="001976FD" w:rsidRDefault="001976FD" w:rsidP="001976FD">
            <w:pPr>
              <w:spacing w:line="256" w:lineRule="auto"/>
            </w:pPr>
            <w:r>
              <w:t>Releaseversie voor alle functionaliteiten</w:t>
            </w:r>
          </w:p>
        </w:tc>
        <w:tc>
          <w:tcPr>
            <w:tcW w:w="4531" w:type="dxa"/>
          </w:tcPr>
          <w:p w14:paraId="3EBA6628" w14:textId="35A1E909" w:rsidR="001976FD" w:rsidRDefault="003E0599" w:rsidP="001976FD">
            <w:pPr>
              <w:spacing w:line="256" w:lineRule="auto"/>
            </w:pPr>
            <w:r>
              <w:t>20</w:t>
            </w:r>
            <w:r w:rsidR="009C0096">
              <w:t>20</w:t>
            </w:r>
            <w:r>
              <w:t>-</w:t>
            </w:r>
            <w:r w:rsidR="00A32018">
              <w:t>01</w:t>
            </w:r>
          </w:p>
        </w:tc>
      </w:tr>
    </w:tbl>
    <w:p w14:paraId="31951FC0" w14:textId="77777777" w:rsidR="00582309" w:rsidRDefault="00582309" w:rsidP="00582309"/>
    <w:p w14:paraId="41D56BAB" w14:textId="262BC21E" w:rsidR="00D24456" w:rsidRDefault="00582309" w:rsidP="008166C4">
      <w:pPr>
        <w:rPr>
          <w:rStyle w:val="Hyperlink"/>
          <w:u w:val="none"/>
        </w:rPr>
      </w:pPr>
      <w:r>
        <w:lastRenderedPageBreak/>
        <w:t xml:space="preserve">Bron tijdsinstellingen: </w:t>
      </w:r>
      <w:hyperlink r:id="rId12" w:history="1">
        <w:r w:rsidR="006325C6" w:rsidRPr="006A505B">
          <w:rPr>
            <w:rStyle w:val="Hyperlink"/>
          </w:rPr>
          <w:t>https://swecogroup.sharepoint.com/:f:/r/sites/Gr_SmartTrafficAlmelo/Gedeelde%20documenten/_Technisch%20Management/01.%20Brondocumenten/Streng%201/K30?csf=1&amp;e=xwj2qM</w:t>
        </w:r>
      </w:hyperlink>
    </w:p>
    <w:p w14:paraId="7FB3EE95" w14:textId="77777777" w:rsidR="006B61C0" w:rsidRDefault="006B61C0" w:rsidP="00853890">
      <w:pPr>
        <w:rPr>
          <w:rFonts w:ascii="Calibri" w:eastAsia="Times New Roman" w:hAnsi="Calibri" w:cs="Calibri"/>
          <w:b/>
          <w:bCs/>
          <w:lang w:eastAsia="nl-NL"/>
        </w:rPr>
      </w:pPr>
    </w:p>
    <w:p w14:paraId="1765A235" w14:textId="7DF9B428" w:rsidR="00651902" w:rsidRDefault="00651902" w:rsidP="006B61C0">
      <w:pPr>
        <w:pStyle w:val="Kop1"/>
        <w:numPr>
          <w:ilvl w:val="0"/>
          <w:numId w:val="22"/>
        </w:numPr>
      </w:pPr>
      <w:bookmarkStart w:id="2" w:name="_Toc99557053"/>
      <w:r>
        <w:t>Kwaliteitscontrole</w:t>
      </w:r>
      <w:bookmarkEnd w:id="2"/>
    </w:p>
    <w:tbl>
      <w:tblPr>
        <w:tblStyle w:val="Tabelraster"/>
        <w:tblW w:w="0" w:type="auto"/>
        <w:tblLook w:val="04A0" w:firstRow="1" w:lastRow="0" w:firstColumn="1" w:lastColumn="0" w:noHBand="0" w:noVBand="1"/>
      </w:tblPr>
      <w:tblGrid>
        <w:gridCol w:w="546"/>
        <w:gridCol w:w="2807"/>
        <w:gridCol w:w="578"/>
        <w:gridCol w:w="5131"/>
      </w:tblGrid>
      <w:tr w:rsidR="00651902" w14:paraId="5878FC38" w14:textId="77777777" w:rsidTr="00651902"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5BCF45" w14:textId="77777777" w:rsidR="00651902" w:rsidRDefault="00651902">
            <w:r>
              <w:t>Nr</w:t>
            </w:r>
          </w:p>
        </w:tc>
        <w:tc>
          <w:tcPr>
            <w:tcW w:w="28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2B748B" w14:textId="77777777" w:rsidR="00651902" w:rsidRDefault="00651902">
            <w:r>
              <w:t>Onderdeel</w:t>
            </w:r>
          </w:p>
        </w:tc>
        <w:tc>
          <w:tcPr>
            <w:tcW w:w="5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22B03E" w14:textId="77777777" w:rsidR="00651902" w:rsidRDefault="00651902">
            <w:r>
              <w:t>OK?</w:t>
            </w:r>
          </w:p>
        </w:tc>
        <w:tc>
          <w:tcPr>
            <w:tcW w:w="51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D019C1" w14:textId="77777777" w:rsidR="00651902" w:rsidRDefault="00651902">
            <w:r>
              <w:t>Opmerkingen/restpunten</w:t>
            </w:r>
          </w:p>
        </w:tc>
      </w:tr>
      <w:tr w:rsidR="00651902" w14:paraId="5D3DE35A" w14:textId="77777777" w:rsidTr="00651902"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70DAE5" w14:textId="77777777" w:rsidR="00651902" w:rsidRDefault="00651902">
            <w:r>
              <w:t>1</w:t>
            </w:r>
          </w:p>
        </w:tc>
        <w:tc>
          <w:tcPr>
            <w:tcW w:w="28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8A41E7" w14:textId="77777777" w:rsidR="00651902" w:rsidRDefault="00651902">
            <w:r>
              <w:t>Config</w:t>
            </w:r>
          </w:p>
        </w:tc>
        <w:tc>
          <w:tcPr>
            <w:tcW w:w="5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hideMark/>
          </w:tcPr>
          <w:p w14:paraId="1B0F3C66" w14:textId="77777777" w:rsidR="00651902" w:rsidRDefault="00651902">
            <w:r>
              <w:t>OK</w:t>
            </w:r>
          </w:p>
        </w:tc>
        <w:tc>
          <w:tcPr>
            <w:tcW w:w="51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</w:tcPr>
          <w:p w14:paraId="328CC3BC" w14:textId="77777777" w:rsidR="00651902" w:rsidRDefault="00651902"/>
        </w:tc>
      </w:tr>
      <w:tr w:rsidR="00651902" w14:paraId="47F913CB" w14:textId="77777777" w:rsidTr="00651902"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47EEA7" w14:textId="77777777" w:rsidR="00651902" w:rsidRDefault="00651902">
            <w:r>
              <w:t>2</w:t>
            </w:r>
          </w:p>
        </w:tc>
        <w:tc>
          <w:tcPr>
            <w:tcW w:w="28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9B5948" w14:textId="77777777" w:rsidR="00651902" w:rsidRDefault="00651902">
            <w:r>
              <w:t>TLC’s</w:t>
            </w:r>
          </w:p>
        </w:tc>
        <w:tc>
          <w:tcPr>
            <w:tcW w:w="5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hideMark/>
          </w:tcPr>
          <w:p w14:paraId="76BCE61C" w14:textId="77777777" w:rsidR="00651902" w:rsidRDefault="00651902">
            <w:r>
              <w:t>OK</w:t>
            </w:r>
          </w:p>
        </w:tc>
        <w:tc>
          <w:tcPr>
            <w:tcW w:w="51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</w:tcPr>
          <w:p w14:paraId="47D4C0E6" w14:textId="77777777" w:rsidR="00651902" w:rsidRDefault="00651902"/>
        </w:tc>
      </w:tr>
      <w:tr w:rsidR="00651902" w14:paraId="6C259883" w14:textId="77777777" w:rsidTr="00651902"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791D3A" w14:textId="77777777" w:rsidR="00651902" w:rsidRDefault="00651902">
            <w:r>
              <w:t>3</w:t>
            </w:r>
          </w:p>
        </w:tc>
        <w:tc>
          <w:tcPr>
            <w:tcW w:w="28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6302AC" w14:textId="77777777" w:rsidR="00651902" w:rsidRDefault="00651902">
            <w:r>
              <w:t>Sg’s</w:t>
            </w:r>
          </w:p>
        </w:tc>
        <w:tc>
          <w:tcPr>
            <w:tcW w:w="5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hideMark/>
          </w:tcPr>
          <w:p w14:paraId="4F6A8110" w14:textId="77777777" w:rsidR="00651902" w:rsidRDefault="00651902">
            <w:r>
              <w:t>OK</w:t>
            </w:r>
          </w:p>
        </w:tc>
        <w:tc>
          <w:tcPr>
            <w:tcW w:w="51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</w:tcPr>
          <w:p w14:paraId="43E610F6" w14:textId="77777777" w:rsidR="00651902" w:rsidRDefault="00651902"/>
        </w:tc>
      </w:tr>
      <w:tr w:rsidR="00651902" w14:paraId="2C44268E" w14:textId="77777777" w:rsidTr="00651902"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58D00C" w14:textId="77777777" w:rsidR="00651902" w:rsidRDefault="00651902">
            <w:r>
              <w:t>4</w:t>
            </w:r>
          </w:p>
        </w:tc>
        <w:tc>
          <w:tcPr>
            <w:tcW w:w="28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32634E" w14:textId="77777777" w:rsidR="00651902" w:rsidRDefault="00651902">
            <w:r>
              <w:t>Signals</w:t>
            </w:r>
          </w:p>
        </w:tc>
        <w:tc>
          <w:tcPr>
            <w:tcW w:w="5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hideMark/>
          </w:tcPr>
          <w:p w14:paraId="2B18866C" w14:textId="77777777" w:rsidR="00651902" w:rsidRDefault="00651902">
            <w:r>
              <w:t>OK</w:t>
            </w:r>
          </w:p>
        </w:tc>
        <w:tc>
          <w:tcPr>
            <w:tcW w:w="51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</w:tcPr>
          <w:p w14:paraId="66E9A3F7" w14:textId="77777777" w:rsidR="00651902" w:rsidRDefault="00651902"/>
        </w:tc>
      </w:tr>
      <w:tr w:rsidR="00651902" w14:paraId="4498F1B7" w14:textId="77777777" w:rsidTr="00651902"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87D7AC" w14:textId="77777777" w:rsidR="00651902" w:rsidRDefault="00651902">
            <w:r>
              <w:t>5</w:t>
            </w:r>
          </w:p>
        </w:tc>
        <w:tc>
          <w:tcPr>
            <w:tcW w:w="28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69C343" w14:textId="77777777" w:rsidR="00651902" w:rsidRDefault="00651902">
            <w:r>
              <w:t>Intergreen</w:t>
            </w:r>
          </w:p>
        </w:tc>
        <w:tc>
          <w:tcPr>
            <w:tcW w:w="5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hideMark/>
          </w:tcPr>
          <w:p w14:paraId="4774E31E" w14:textId="77777777" w:rsidR="00651902" w:rsidRDefault="00651902">
            <w:r>
              <w:t>OK</w:t>
            </w:r>
          </w:p>
        </w:tc>
        <w:tc>
          <w:tcPr>
            <w:tcW w:w="51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</w:tcPr>
          <w:p w14:paraId="6A39C073" w14:textId="77777777" w:rsidR="00651902" w:rsidRDefault="00651902"/>
        </w:tc>
      </w:tr>
      <w:tr w:rsidR="00651902" w14:paraId="78E9C231" w14:textId="77777777" w:rsidTr="003B2274"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7DCF93" w14:textId="77777777" w:rsidR="00651902" w:rsidRDefault="00651902">
            <w:r>
              <w:t>6</w:t>
            </w:r>
          </w:p>
        </w:tc>
        <w:tc>
          <w:tcPr>
            <w:tcW w:w="28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9108EE" w14:textId="77777777" w:rsidR="00651902" w:rsidRDefault="00651902">
            <w:r>
              <w:t>Sensors</w:t>
            </w:r>
          </w:p>
        </w:tc>
        <w:tc>
          <w:tcPr>
            <w:tcW w:w="5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hideMark/>
          </w:tcPr>
          <w:p w14:paraId="621053B9" w14:textId="77777777" w:rsidR="00651902" w:rsidRDefault="00651902">
            <w:r>
              <w:t>OK</w:t>
            </w:r>
          </w:p>
        </w:tc>
        <w:tc>
          <w:tcPr>
            <w:tcW w:w="51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hideMark/>
          </w:tcPr>
          <w:p w14:paraId="2768C211" w14:textId="4AE0C779" w:rsidR="00651902" w:rsidRDefault="003B2274">
            <w:r>
              <w:t>Aanvraagfuncties toegevoegd</w:t>
            </w:r>
          </w:p>
        </w:tc>
      </w:tr>
      <w:tr w:rsidR="00651902" w14:paraId="461F43F2" w14:textId="77777777" w:rsidTr="00651902"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CBBE99" w14:textId="77777777" w:rsidR="00651902" w:rsidRDefault="00651902">
            <w:r>
              <w:t>7</w:t>
            </w:r>
          </w:p>
        </w:tc>
        <w:tc>
          <w:tcPr>
            <w:tcW w:w="28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5BC388" w14:textId="77777777" w:rsidR="00651902" w:rsidRDefault="00651902">
            <w:r>
              <w:t>Modules</w:t>
            </w:r>
          </w:p>
        </w:tc>
        <w:tc>
          <w:tcPr>
            <w:tcW w:w="5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hideMark/>
          </w:tcPr>
          <w:p w14:paraId="1C690AFB" w14:textId="77777777" w:rsidR="00651902" w:rsidRDefault="00651902">
            <w:r>
              <w:t>OK</w:t>
            </w:r>
          </w:p>
        </w:tc>
        <w:tc>
          <w:tcPr>
            <w:tcW w:w="51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</w:tcPr>
          <w:p w14:paraId="04D6F91B" w14:textId="77777777" w:rsidR="00651902" w:rsidRDefault="00651902"/>
        </w:tc>
      </w:tr>
      <w:tr w:rsidR="00651902" w14:paraId="60BF9808" w14:textId="77777777" w:rsidTr="00651902"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7E6B2A" w14:textId="77777777" w:rsidR="00651902" w:rsidRDefault="00651902">
            <w:r>
              <w:t>8</w:t>
            </w:r>
          </w:p>
        </w:tc>
        <w:tc>
          <w:tcPr>
            <w:tcW w:w="28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E1F256" w14:textId="77777777" w:rsidR="00651902" w:rsidRDefault="00651902">
            <w:r>
              <w:t>Stages</w:t>
            </w:r>
          </w:p>
        </w:tc>
        <w:tc>
          <w:tcPr>
            <w:tcW w:w="5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hideMark/>
          </w:tcPr>
          <w:p w14:paraId="4B1AC367" w14:textId="77777777" w:rsidR="00651902" w:rsidRDefault="00651902">
            <w:r>
              <w:t>OK</w:t>
            </w:r>
          </w:p>
        </w:tc>
        <w:tc>
          <w:tcPr>
            <w:tcW w:w="51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</w:tcPr>
          <w:p w14:paraId="5CC7316A" w14:textId="77777777" w:rsidR="00651902" w:rsidRDefault="00651902"/>
        </w:tc>
      </w:tr>
      <w:tr w:rsidR="00651902" w14:paraId="7954B20F" w14:textId="77777777" w:rsidTr="00651902"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3853A8" w14:textId="77777777" w:rsidR="00651902" w:rsidRDefault="00651902">
            <w:r>
              <w:t>9</w:t>
            </w:r>
          </w:p>
        </w:tc>
        <w:tc>
          <w:tcPr>
            <w:tcW w:w="28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EE2B52" w14:textId="77777777" w:rsidR="00651902" w:rsidRDefault="00651902">
            <w:r>
              <w:t>Outputs</w:t>
            </w:r>
          </w:p>
        </w:tc>
        <w:tc>
          <w:tcPr>
            <w:tcW w:w="5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hideMark/>
          </w:tcPr>
          <w:p w14:paraId="4400DA15" w14:textId="77777777" w:rsidR="00651902" w:rsidRDefault="00651902">
            <w:r>
              <w:t>OK</w:t>
            </w:r>
          </w:p>
        </w:tc>
        <w:tc>
          <w:tcPr>
            <w:tcW w:w="51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</w:tcPr>
          <w:p w14:paraId="6FBB23AE" w14:textId="77777777" w:rsidR="00651902" w:rsidRDefault="00651902"/>
        </w:tc>
      </w:tr>
      <w:tr w:rsidR="00651902" w14:paraId="1A483F90" w14:textId="77777777" w:rsidTr="00651902"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3FE05C" w14:textId="77777777" w:rsidR="00651902" w:rsidRDefault="00651902">
            <w:r>
              <w:t>10</w:t>
            </w:r>
          </w:p>
        </w:tc>
        <w:tc>
          <w:tcPr>
            <w:tcW w:w="28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8F0D73" w14:textId="77777777" w:rsidR="00651902" w:rsidRDefault="00651902">
            <w:r>
              <w:t>Inputs</w:t>
            </w:r>
          </w:p>
        </w:tc>
        <w:tc>
          <w:tcPr>
            <w:tcW w:w="5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hideMark/>
          </w:tcPr>
          <w:p w14:paraId="6D03E16C" w14:textId="77777777" w:rsidR="00651902" w:rsidRDefault="00651902">
            <w:r>
              <w:t>OK</w:t>
            </w:r>
          </w:p>
        </w:tc>
        <w:tc>
          <w:tcPr>
            <w:tcW w:w="51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</w:tcPr>
          <w:p w14:paraId="48EBD49C" w14:textId="77777777" w:rsidR="00651902" w:rsidRDefault="00651902"/>
        </w:tc>
      </w:tr>
      <w:tr w:rsidR="00651902" w14:paraId="75C7B0F8" w14:textId="77777777" w:rsidTr="00651902"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BB3773" w14:textId="77777777" w:rsidR="00651902" w:rsidRDefault="00651902">
            <w:r>
              <w:t>11</w:t>
            </w:r>
          </w:p>
        </w:tc>
        <w:tc>
          <w:tcPr>
            <w:tcW w:w="28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4B2334" w14:textId="77777777" w:rsidR="00651902" w:rsidRDefault="00651902">
            <w:r>
              <w:t>Slow Traffic</w:t>
            </w:r>
          </w:p>
        </w:tc>
        <w:tc>
          <w:tcPr>
            <w:tcW w:w="5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hideMark/>
          </w:tcPr>
          <w:p w14:paraId="22922F00" w14:textId="77777777" w:rsidR="00651902" w:rsidRDefault="00651902">
            <w:r>
              <w:t>OK</w:t>
            </w:r>
          </w:p>
        </w:tc>
        <w:tc>
          <w:tcPr>
            <w:tcW w:w="51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</w:tcPr>
          <w:p w14:paraId="5D21D3D0" w14:textId="77777777" w:rsidR="00651902" w:rsidRDefault="00651902"/>
        </w:tc>
      </w:tr>
      <w:tr w:rsidR="00651902" w14:paraId="227E75DC" w14:textId="77777777" w:rsidTr="00651902"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DD1534" w14:textId="77777777" w:rsidR="00651902" w:rsidRDefault="00651902">
            <w:r>
              <w:t>12</w:t>
            </w:r>
          </w:p>
        </w:tc>
        <w:tc>
          <w:tcPr>
            <w:tcW w:w="28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833027" w14:textId="77777777" w:rsidR="00651902" w:rsidRDefault="00651902">
            <w:r>
              <w:t>Vehicle Coördinations</w:t>
            </w:r>
          </w:p>
        </w:tc>
        <w:tc>
          <w:tcPr>
            <w:tcW w:w="5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hideMark/>
          </w:tcPr>
          <w:p w14:paraId="57DB0DDA" w14:textId="77777777" w:rsidR="00651902" w:rsidRDefault="00651902">
            <w:r>
              <w:t>OK</w:t>
            </w:r>
          </w:p>
        </w:tc>
        <w:tc>
          <w:tcPr>
            <w:tcW w:w="51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</w:tcPr>
          <w:p w14:paraId="09AF3B31" w14:textId="77777777" w:rsidR="00651902" w:rsidRDefault="00651902"/>
        </w:tc>
      </w:tr>
      <w:tr w:rsidR="00651902" w14:paraId="21F2C121" w14:textId="77777777" w:rsidTr="00651902"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7C2F18" w14:textId="77777777" w:rsidR="00651902" w:rsidRDefault="00651902">
            <w:r>
              <w:t>13</w:t>
            </w:r>
          </w:p>
        </w:tc>
        <w:tc>
          <w:tcPr>
            <w:tcW w:w="28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279211" w14:textId="77777777" w:rsidR="00651902" w:rsidRDefault="00651902">
            <w:r>
              <w:t>Extra checks dashboard</w:t>
            </w:r>
          </w:p>
        </w:tc>
        <w:tc>
          <w:tcPr>
            <w:tcW w:w="5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hideMark/>
          </w:tcPr>
          <w:p w14:paraId="2C1B9B06" w14:textId="77777777" w:rsidR="00651902" w:rsidRDefault="00651902">
            <w:r>
              <w:t>OK</w:t>
            </w:r>
          </w:p>
        </w:tc>
        <w:tc>
          <w:tcPr>
            <w:tcW w:w="51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</w:tcPr>
          <w:p w14:paraId="3A1710F8" w14:textId="77777777" w:rsidR="00651902" w:rsidRDefault="00651902"/>
        </w:tc>
      </w:tr>
      <w:tr w:rsidR="00651902" w14:paraId="3A8BC767" w14:textId="77777777" w:rsidTr="00651902"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E7C9F4" w14:textId="77777777" w:rsidR="00651902" w:rsidRDefault="00651902">
            <w:r>
              <w:t>14</w:t>
            </w:r>
          </w:p>
        </w:tc>
        <w:tc>
          <w:tcPr>
            <w:tcW w:w="28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3B93F8" w14:textId="77777777" w:rsidR="00651902" w:rsidRDefault="00651902">
            <w:r>
              <w:t>SUMO</w:t>
            </w:r>
          </w:p>
        </w:tc>
        <w:tc>
          <w:tcPr>
            <w:tcW w:w="5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hideMark/>
          </w:tcPr>
          <w:p w14:paraId="5BA87486" w14:textId="77777777" w:rsidR="00651902" w:rsidRDefault="00651902">
            <w:r>
              <w:t>OK</w:t>
            </w:r>
          </w:p>
        </w:tc>
        <w:tc>
          <w:tcPr>
            <w:tcW w:w="51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hideMark/>
          </w:tcPr>
          <w:p w14:paraId="688B1404" w14:textId="77777777" w:rsidR="00651902" w:rsidRDefault="00651902">
            <w:r>
              <w:t>Snelheden aangepast</w:t>
            </w:r>
          </w:p>
        </w:tc>
      </w:tr>
      <w:tr w:rsidR="00651902" w14:paraId="192BEA7A" w14:textId="77777777" w:rsidTr="00651902">
        <w:trPr>
          <w:trHeight w:val="96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6D8E1D" w14:textId="77777777" w:rsidR="00651902" w:rsidRDefault="00651902">
            <w:r>
              <w:t>15</w:t>
            </w:r>
          </w:p>
        </w:tc>
        <w:tc>
          <w:tcPr>
            <w:tcW w:w="28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F1C441" w14:textId="77777777" w:rsidR="00651902" w:rsidRDefault="00651902">
            <w:r>
              <w:t>Factsheets/defaultdocument</w:t>
            </w:r>
          </w:p>
        </w:tc>
        <w:tc>
          <w:tcPr>
            <w:tcW w:w="5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hideMark/>
          </w:tcPr>
          <w:p w14:paraId="7E02C3A8" w14:textId="77777777" w:rsidR="00651902" w:rsidRDefault="00651902">
            <w:r>
              <w:t>OK</w:t>
            </w:r>
          </w:p>
        </w:tc>
        <w:tc>
          <w:tcPr>
            <w:tcW w:w="51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</w:tcPr>
          <w:p w14:paraId="4B190043" w14:textId="77777777" w:rsidR="00651902" w:rsidRDefault="00651902"/>
        </w:tc>
      </w:tr>
    </w:tbl>
    <w:p w14:paraId="6F816A39" w14:textId="77777777" w:rsidR="00651902" w:rsidRPr="00651902" w:rsidRDefault="00651902" w:rsidP="00651902"/>
    <w:sectPr w:rsidR="00651902" w:rsidRPr="00651902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6F31FC"/>
    <w:multiLevelType w:val="hybridMultilevel"/>
    <w:tmpl w:val="BDF4C6DA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AB60E82"/>
    <w:multiLevelType w:val="hybridMultilevel"/>
    <w:tmpl w:val="A6BC2684"/>
    <w:lvl w:ilvl="0" w:tplc="0413000F">
      <w:start w:val="1"/>
      <w:numFmt w:val="decimal"/>
      <w:lvlText w:val="%1."/>
      <w:lvlJc w:val="left"/>
      <w:pPr>
        <w:ind w:left="1080" w:hanging="360"/>
      </w:pPr>
    </w:lvl>
    <w:lvl w:ilvl="1" w:tplc="04130019">
      <w:start w:val="1"/>
      <w:numFmt w:val="lowerLetter"/>
      <w:lvlText w:val="%2."/>
      <w:lvlJc w:val="left"/>
      <w:pPr>
        <w:ind w:left="1800" w:hanging="360"/>
      </w:pPr>
    </w:lvl>
    <w:lvl w:ilvl="2" w:tplc="0413001B">
      <w:start w:val="1"/>
      <w:numFmt w:val="lowerRoman"/>
      <w:lvlText w:val="%3."/>
      <w:lvlJc w:val="right"/>
      <w:pPr>
        <w:ind w:left="2520" w:hanging="180"/>
      </w:pPr>
    </w:lvl>
    <w:lvl w:ilvl="3" w:tplc="0413000F">
      <w:start w:val="1"/>
      <w:numFmt w:val="decimal"/>
      <w:lvlText w:val="%4."/>
      <w:lvlJc w:val="left"/>
      <w:pPr>
        <w:ind w:left="3240" w:hanging="360"/>
      </w:pPr>
    </w:lvl>
    <w:lvl w:ilvl="4" w:tplc="04130019">
      <w:start w:val="1"/>
      <w:numFmt w:val="lowerLetter"/>
      <w:lvlText w:val="%5."/>
      <w:lvlJc w:val="left"/>
      <w:pPr>
        <w:ind w:left="3960" w:hanging="360"/>
      </w:pPr>
    </w:lvl>
    <w:lvl w:ilvl="5" w:tplc="0413001B">
      <w:start w:val="1"/>
      <w:numFmt w:val="lowerRoman"/>
      <w:lvlText w:val="%6."/>
      <w:lvlJc w:val="right"/>
      <w:pPr>
        <w:ind w:left="4680" w:hanging="180"/>
      </w:pPr>
    </w:lvl>
    <w:lvl w:ilvl="6" w:tplc="0413000F">
      <w:start w:val="1"/>
      <w:numFmt w:val="decimal"/>
      <w:lvlText w:val="%7."/>
      <w:lvlJc w:val="left"/>
      <w:pPr>
        <w:ind w:left="5400" w:hanging="360"/>
      </w:pPr>
    </w:lvl>
    <w:lvl w:ilvl="7" w:tplc="04130019">
      <w:start w:val="1"/>
      <w:numFmt w:val="lowerLetter"/>
      <w:lvlText w:val="%8."/>
      <w:lvlJc w:val="left"/>
      <w:pPr>
        <w:ind w:left="6120" w:hanging="360"/>
      </w:pPr>
    </w:lvl>
    <w:lvl w:ilvl="8" w:tplc="0413001B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14AA661F"/>
    <w:multiLevelType w:val="hybridMultilevel"/>
    <w:tmpl w:val="96CA5CC0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63D6395"/>
    <w:multiLevelType w:val="hybridMultilevel"/>
    <w:tmpl w:val="2EAE3E88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97A1A9D"/>
    <w:multiLevelType w:val="hybridMultilevel"/>
    <w:tmpl w:val="5E3EE5A4"/>
    <w:lvl w:ilvl="0" w:tplc="0413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1F0244A1"/>
    <w:multiLevelType w:val="multilevel"/>
    <w:tmpl w:val="30105A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1FAD7143"/>
    <w:multiLevelType w:val="hybridMultilevel"/>
    <w:tmpl w:val="B3F8CD54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5D520D9"/>
    <w:multiLevelType w:val="hybridMultilevel"/>
    <w:tmpl w:val="A3383802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6EC688D"/>
    <w:multiLevelType w:val="hybridMultilevel"/>
    <w:tmpl w:val="5144F56C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CCF3457"/>
    <w:multiLevelType w:val="hybridMultilevel"/>
    <w:tmpl w:val="729EA0CA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DB660E4"/>
    <w:multiLevelType w:val="hybridMultilevel"/>
    <w:tmpl w:val="A6BC2684"/>
    <w:lvl w:ilvl="0" w:tplc="0413000F">
      <w:start w:val="1"/>
      <w:numFmt w:val="decimal"/>
      <w:lvlText w:val="%1."/>
      <w:lvlJc w:val="left"/>
      <w:pPr>
        <w:ind w:left="1080" w:hanging="360"/>
      </w:pPr>
    </w:lvl>
    <w:lvl w:ilvl="1" w:tplc="04130019">
      <w:start w:val="1"/>
      <w:numFmt w:val="lowerLetter"/>
      <w:lvlText w:val="%2."/>
      <w:lvlJc w:val="left"/>
      <w:pPr>
        <w:ind w:left="1800" w:hanging="360"/>
      </w:pPr>
    </w:lvl>
    <w:lvl w:ilvl="2" w:tplc="0413001B">
      <w:start w:val="1"/>
      <w:numFmt w:val="lowerRoman"/>
      <w:lvlText w:val="%3."/>
      <w:lvlJc w:val="right"/>
      <w:pPr>
        <w:ind w:left="2520" w:hanging="180"/>
      </w:pPr>
    </w:lvl>
    <w:lvl w:ilvl="3" w:tplc="0413000F">
      <w:start w:val="1"/>
      <w:numFmt w:val="decimal"/>
      <w:lvlText w:val="%4."/>
      <w:lvlJc w:val="left"/>
      <w:pPr>
        <w:ind w:left="3240" w:hanging="360"/>
      </w:pPr>
    </w:lvl>
    <w:lvl w:ilvl="4" w:tplc="04130019">
      <w:start w:val="1"/>
      <w:numFmt w:val="lowerLetter"/>
      <w:lvlText w:val="%5."/>
      <w:lvlJc w:val="left"/>
      <w:pPr>
        <w:ind w:left="3960" w:hanging="360"/>
      </w:pPr>
    </w:lvl>
    <w:lvl w:ilvl="5" w:tplc="0413001B">
      <w:start w:val="1"/>
      <w:numFmt w:val="lowerRoman"/>
      <w:lvlText w:val="%6."/>
      <w:lvlJc w:val="right"/>
      <w:pPr>
        <w:ind w:left="4680" w:hanging="180"/>
      </w:pPr>
    </w:lvl>
    <w:lvl w:ilvl="6" w:tplc="0413000F">
      <w:start w:val="1"/>
      <w:numFmt w:val="decimal"/>
      <w:lvlText w:val="%7."/>
      <w:lvlJc w:val="left"/>
      <w:pPr>
        <w:ind w:left="5400" w:hanging="360"/>
      </w:pPr>
    </w:lvl>
    <w:lvl w:ilvl="7" w:tplc="04130019">
      <w:start w:val="1"/>
      <w:numFmt w:val="lowerLetter"/>
      <w:lvlText w:val="%8."/>
      <w:lvlJc w:val="left"/>
      <w:pPr>
        <w:ind w:left="6120" w:hanging="360"/>
      </w:pPr>
    </w:lvl>
    <w:lvl w:ilvl="8" w:tplc="0413001B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34822868"/>
    <w:multiLevelType w:val="hybridMultilevel"/>
    <w:tmpl w:val="AAA28FB2"/>
    <w:lvl w:ilvl="0" w:tplc="0413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3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3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3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3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3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3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3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37975A30"/>
    <w:multiLevelType w:val="hybridMultilevel"/>
    <w:tmpl w:val="5B402D16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3C40A3A"/>
    <w:multiLevelType w:val="hybridMultilevel"/>
    <w:tmpl w:val="CB143612"/>
    <w:lvl w:ilvl="0" w:tplc="888E2786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81C2F53"/>
    <w:multiLevelType w:val="multilevel"/>
    <w:tmpl w:val="86423A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" w15:restartNumberingAfterBreak="0">
    <w:nsid w:val="48FC1EC9"/>
    <w:multiLevelType w:val="hybridMultilevel"/>
    <w:tmpl w:val="919CBA12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02E46FD"/>
    <w:multiLevelType w:val="hybridMultilevel"/>
    <w:tmpl w:val="242ADF74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07434B8"/>
    <w:multiLevelType w:val="hybridMultilevel"/>
    <w:tmpl w:val="63A04A26"/>
    <w:lvl w:ilvl="0" w:tplc="0413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8" w15:restartNumberingAfterBreak="0">
    <w:nsid w:val="507B3A37"/>
    <w:multiLevelType w:val="hybridMultilevel"/>
    <w:tmpl w:val="136EB27A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1700CAD"/>
    <w:multiLevelType w:val="hybridMultilevel"/>
    <w:tmpl w:val="1F4AB9BA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64C5A3E"/>
    <w:multiLevelType w:val="hybridMultilevel"/>
    <w:tmpl w:val="8EE2D9E4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DF12FD7"/>
    <w:multiLevelType w:val="hybridMultilevel"/>
    <w:tmpl w:val="A6BC2684"/>
    <w:lvl w:ilvl="0" w:tplc="0413000F">
      <w:start w:val="1"/>
      <w:numFmt w:val="decimal"/>
      <w:lvlText w:val="%1."/>
      <w:lvlJc w:val="left"/>
      <w:pPr>
        <w:ind w:left="1080" w:hanging="360"/>
      </w:pPr>
    </w:lvl>
    <w:lvl w:ilvl="1" w:tplc="04130019">
      <w:start w:val="1"/>
      <w:numFmt w:val="lowerLetter"/>
      <w:lvlText w:val="%2."/>
      <w:lvlJc w:val="left"/>
      <w:pPr>
        <w:ind w:left="1800" w:hanging="360"/>
      </w:pPr>
    </w:lvl>
    <w:lvl w:ilvl="2" w:tplc="0413001B">
      <w:start w:val="1"/>
      <w:numFmt w:val="lowerRoman"/>
      <w:lvlText w:val="%3."/>
      <w:lvlJc w:val="right"/>
      <w:pPr>
        <w:ind w:left="2520" w:hanging="180"/>
      </w:pPr>
    </w:lvl>
    <w:lvl w:ilvl="3" w:tplc="0413000F">
      <w:start w:val="1"/>
      <w:numFmt w:val="decimal"/>
      <w:lvlText w:val="%4."/>
      <w:lvlJc w:val="left"/>
      <w:pPr>
        <w:ind w:left="3240" w:hanging="360"/>
      </w:pPr>
    </w:lvl>
    <w:lvl w:ilvl="4" w:tplc="04130019">
      <w:start w:val="1"/>
      <w:numFmt w:val="lowerLetter"/>
      <w:lvlText w:val="%5."/>
      <w:lvlJc w:val="left"/>
      <w:pPr>
        <w:ind w:left="3960" w:hanging="360"/>
      </w:pPr>
    </w:lvl>
    <w:lvl w:ilvl="5" w:tplc="0413001B">
      <w:start w:val="1"/>
      <w:numFmt w:val="lowerRoman"/>
      <w:lvlText w:val="%6."/>
      <w:lvlJc w:val="right"/>
      <w:pPr>
        <w:ind w:left="4680" w:hanging="180"/>
      </w:pPr>
    </w:lvl>
    <w:lvl w:ilvl="6" w:tplc="0413000F">
      <w:start w:val="1"/>
      <w:numFmt w:val="decimal"/>
      <w:lvlText w:val="%7."/>
      <w:lvlJc w:val="left"/>
      <w:pPr>
        <w:ind w:left="5400" w:hanging="360"/>
      </w:pPr>
    </w:lvl>
    <w:lvl w:ilvl="7" w:tplc="04130019">
      <w:start w:val="1"/>
      <w:numFmt w:val="lowerLetter"/>
      <w:lvlText w:val="%8."/>
      <w:lvlJc w:val="left"/>
      <w:pPr>
        <w:ind w:left="6120" w:hanging="360"/>
      </w:pPr>
    </w:lvl>
    <w:lvl w:ilvl="8" w:tplc="0413001B">
      <w:start w:val="1"/>
      <w:numFmt w:val="lowerRoman"/>
      <w:lvlText w:val="%9."/>
      <w:lvlJc w:val="right"/>
      <w:pPr>
        <w:ind w:left="6840" w:hanging="180"/>
      </w:pPr>
    </w:lvl>
  </w:abstractNum>
  <w:abstractNum w:abstractNumId="22" w15:restartNumberingAfterBreak="0">
    <w:nsid w:val="5FF20691"/>
    <w:multiLevelType w:val="hybridMultilevel"/>
    <w:tmpl w:val="4A7E226E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1E27418"/>
    <w:multiLevelType w:val="hybridMultilevel"/>
    <w:tmpl w:val="0C36F052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2297EEF"/>
    <w:multiLevelType w:val="hybridMultilevel"/>
    <w:tmpl w:val="A6BC2684"/>
    <w:lvl w:ilvl="0" w:tplc="0413000F">
      <w:start w:val="1"/>
      <w:numFmt w:val="decimal"/>
      <w:lvlText w:val="%1."/>
      <w:lvlJc w:val="left"/>
      <w:pPr>
        <w:ind w:left="1080" w:hanging="360"/>
      </w:pPr>
    </w:lvl>
    <w:lvl w:ilvl="1" w:tplc="04130019">
      <w:start w:val="1"/>
      <w:numFmt w:val="lowerLetter"/>
      <w:lvlText w:val="%2."/>
      <w:lvlJc w:val="left"/>
      <w:pPr>
        <w:ind w:left="1800" w:hanging="360"/>
      </w:pPr>
    </w:lvl>
    <w:lvl w:ilvl="2" w:tplc="0413001B">
      <w:start w:val="1"/>
      <w:numFmt w:val="lowerRoman"/>
      <w:lvlText w:val="%3."/>
      <w:lvlJc w:val="right"/>
      <w:pPr>
        <w:ind w:left="2520" w:hanging="180"/>
      </w:pPr>
    </w:lvl>
    <w:lvl w:ilvl="3" w:tplc="0413000F">
      <w:start w:val="1"/>
      <w:numFmt w:val="decimal"/>
      <w:lvlText w:val="%4."/>
      <w:lvlJc w:val="left"/>
      <w:pPr>
        <w:ind w:left="3240" w:hanging="360"/>
      </w:pPr>
    </w:lvl>
    <w:lvl w:ilvl="4" w:tplc="04130019">
      <w:start w:val="1"/>
      <w:numFmt w:val="lowerLetter"/>
      <w:lvlText w:val="%5."/>
      <w:lvlJc w:val="left"/>
      <w:pPr>
        <w:ind w:left="3960" w:hanging="360"/>
      </w:pPr>
    </w:lvl>
    <w:lvl w:ilvl="5" w:tplc="0413001B">
      <w:start w:val="1"/>
      <w:numFmt w:val="lowerRoman"/>
      <w:lvlText w:val="%6."/>
      <w:lvlJc w:val="right"/>
      <w:pPr>
        <w:ind w:left="4680" w:hanging="180"/>
      </w:pPr>
    </w:lvl>
    <w:lvl w:ilvl="6" w:tplc="0413000F">
      <w:start w:val="1"/>
      <w:numFmt w:val="decimal"/>
      <w:lvlText w:val="%7."/>
      <w:lvlJc w:val="left"/>
      <w:pPr>
        <w:ind w:left="5400" w:hanging="360"/>
      </w:pPr>
    </w:lvl>
    <w:lvl w:ilvl="7" w:tplc="04130019">
      <w:start w:val="1"/>
      <w:numFmt w:val="lowerLetter"/>
      <w:lvlText w:val="%8."/>
      <w:lvlJc w:val="left"/>
      <w:pPr>
        <w:ind w:left="6120" w:hanging="360"/>
      </w:pPr>
    </w:lvl>
    <w:lvl w:ilvl="8" w:tplc="0413001B">
      <w:start w:val="1"/>
      <w:numFmt w:val="lowerRoman"/>
      <w:lvlText w:val="%9."/>
      <w:lvlJc w:val="right"/>
      <w:pPr>
        <w:ind w:left="6840" w:hanging="180"/>
      </w:pPr>
    </w:lvl>
  </w:abstractNum>
  <w:abstractNum w:abstractNumId="25" w15:restartNumberingAfterBreak="0">
    <w:nsid w:val="66337DD0"/>
    <w:multiLevelType w:val="hybridMultilevel"/>
    <w:tmpl w:val="CCBAB2E2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7DC2D9C"/>
    <w:multiLevelType w:val="hybridMultilevel"/>
    <w:tmpl w:val="E0C2FD64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0A403CF"/>
    <w:multiLevelType w:val="hybridMultilevel"/>
    <w:tmpl w:val="B6B2664E"/>
    <w:lvl w:ilvl="0" w:tplc="83362F8E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A1C4E65"/>
    <w:multiLevelType w:val="hybridMultilevel"/>
    <w:tmpl w:val="97DEC62C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B151D43"/>
    <w:multiLevelType w:val="hybridMultilevel"/>
    <w:tmpl w:val="9FA28A5C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8"/>
  </w:num>
  <w:num w:numId="3">
    <w:abstractNumId w:val="7"/>
  </w:num>
  <w:num w:numId="4">
    <w:abstractNumId w:val="17"/>
  </w:num>
  <w:num w:numId="5">
    <w:abstractNumId w:val="22"/>
  </w:num>
  <w:num w:numId="6">
    <w:abstractNumId w:val="2"/>
  </w:num>
  <w:num w:numId="7">
    <w:abstractNumId w:val="9"/>
  </w:num>
  <w:num w:numId="8">
    <w:abstractNumId w:val="2"/>
  </w:num>
  <w:num w:numId="9">
    <w:abstractNumId w:val="9"/>
  </w:num>
  <w:num w:numId="10">
    <w:abstractNumId w:val="27"/>
  </w:num>
  <w:num w:numId="11">
    <w:abstractNumId w:val="13"/>
  </w:num>
  <w:num w:numId="12">
    <w:abstractNumId w:val="18"/>
  </w:num>
  <w:num w:numId="13">
    <w:abstractNumId w:val="12"/>
  </w:num>
  <w:num w:numId="14">
    <w:abstractNumId w:val="5"/>
  </w:num>
  <w:num w:numId="15">
    <w:abstractNumId w:val="6"/>
  </w:num>
  <w:num w:numId="16">
    <w:abstractNumId w:val="4"/>
  </w:num>
  <w:num w:numId="17">
    <w:abstractNumId w:val="25"/>
  </w:num>
  <w:num w:numId="18">
    <w:abstractNumId w:val="16"/>
  </w:num>
  <w:num w:numId="19">
    <w:abstractNumId w:val="3"/>
  </w:num>
  <w:num w:numId="20">
    <w:abstractNumId w:val="26"/>
  </w:num>
  <w:num w:numId="21">
    <w:abstractNumId w:val="19"/>
  </w:num>
  <w:num w:numId="2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1"/>
  </w:num>
  <w:num w:numId="24">
    <w:abstractNumId w:val="24"/>
  </w:num>
  <w:num w:numId="25">
    <w:abstractNumId w:val="10"/>
  </w:num>
  <w:num w:numId="26">
    <w:abstractNumId w:val="21"/>
  </w:num>
  <w:num w:numId="27">
    <w:abstractNumId w:val="14"/>
  </w:num>
  <w:num w:numId="28">
    <w:abstractNumId w:val="15"/>
  </w:num>
  <w:num w:numId="29">
    <w:abstractNumId w:val="19"/>
  </w:num>
  <w:num w:numId="30">
    <w:abstractNumId w:val="23"/>
  </w:num>
  <w:num w:numId="31">
    <w:abstractNumId w:val="11"/>
  </w:num>
  <w:num w:numId="32">
    <w:abstractNumId w:val="28"/>
  </w:num>
  <w:num w:numId="33">
    <w:abstractNumId w:val="20"/>
  </w:num>
  <w:num w:numId="34">
    <w:abstractNumId w:val="2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0670B"/>
    <w:rsid w:val="00001E96"/>
    <w:rsid w:val="0000271C"/>
    <w:rsid w:val="00010112"/>
    <w:rsid w:val="000137BD"/>
    <w:rsid w:val="00013BCD"/>
    <w:rsid w:val="00015E99"/>
    <w:rsid w:val="00016B05"/>
    <w:rsid w:val="00020501"/>
    <w:rsid w:val="0002210D"/>
    <w:rsid w:val="00026AAA"/>
    <w:rsid w:val="00027C84"/>
    <w:rsid w:val="00033110"/>
    <w:rsid w:val="000355A3"/>
    <w:rsid w:val="00046B82"/>
    <w:rsid w:val="00053596"/>
    <w:rsid w:val="000557E5"/>
    <w:rsid w:val="0006186D"/>
    <w:rsid w:val="0006720B"/>
    <w:rsid w:val="000677FF"/>
    <w:rsid w:val="00074368"/>
    <w:rsid w:val="000820FD"/>
    <w:rsid w:val="00082305"/>
    <w:rsid w:val="00085D10"/>
    <w:rsid w:val="00087C18"/>
    <w:rsid w:val="00090372"/>
    <w:rsid w:val="0009707B"/>
    <w:rsid w:val="000A75BC"/>
    <w:rsid w:val="000B0C27"/>
    <w:rsid w:val="000B1107"/>
    <w:rsid w:val="000B2930"/>
    <w:rsid w:val="000B4FA2"/>
    <w:rsid w:val="000C0E3D"/>
    <w:rsid w:val="000C149C"/>
    <w:rsid w:val="000C393C"/>
    <w:rsid w:val="000D05D8"/>
    <w:rsid w:val="000D3694"/>
    <w:rsid w:val="000D6E5E"/>
    <w:rsid w:val="000E0430"/>
    <w:rsid w:val="000E0677"/>
    <w:rsid w:val="000E3F6C"/>
    <w:rsid w:val="000E474E"/>
    <w:rsid w:val="000E7E34"/>
    <w:rsid w:val="000F150B"/>
    <w:rsid w:val="000F214A"/>
    <w:rsid w:val="000F2576"/>
    <w:rsid w:val="000F2620"/>
    <w:rsid w:val="000F60B1"/>
    <w:rsid w:val="00101AC3"/>
    <w:rsid w:val="00103A85"/>
    <w:rsid w:val="00106851"/>
    <w:rsid w:val="001110D7"/>
    <w:rsid w:val="00116042"/>
    <w:rsid w:val="00124673"/>
    <w:rsid w:val="001256CC"/>
    <w:rsid w:val="00131612"/>
    <w:rsid w:val="001318D0"/>
    <w:rsid w:val="0013318E"/>
    <w:rsid w:val="00133D2E"/>
    <w:rsid w:val="00140EC9"/>
    <w:rsid w:val="00141D8D"/>
    <w:rsid w:val="00153BE1"/>
    <w:rsid w:val="00154909"/>
    <w:rsid w:val="00157E83"/>
    <w:rsid w:val="00167299"/>
    <w:rsid w:val="00167C40"/>
    <w:rsid w:val="001748C7"/>
    <w:rsid w:val="00175CA8"/>
    <w:rsid w:val="00177ED7"/>
    <w:rsid w:val="00182D08"/>
    <w:rsid w:val="0018396A"/>
    <w:rsid w:val="00185196"/>
    <w:rsid w:val="00192855"/>
    <w:rsid w:val="001932EE"/>
    <w:rsid w:val="001976FD"/>
    <w:rsid w:val="001A1AAE"/>
    <w:rsid w:val="001A2571"/>
    <w:rsid w:val="001A3582"/>
    <w:rsid w:val="001A4E98"/>
    <w:rsid w:val="001A5932"/>
    <w:rsid w:val="001B32FD"/>
    <w:rsid w:val="001C0D50"/>
    <w:rsid w:val="001C2628"/>
    <w:rsid w:val="001C491A"/>
    <w:rsid w:val="001C59A6"/>
    <w:rsid w:val="001C5D93"/>
    <w:rsid w:val="001C6E82"/>
    <w:rsid w:val="001D0E32"/>
    <w:rsid w:val="001D103F"/>
    <w:rsid w:val="001D47AE"/>
    <w:rsid w:val="001D5E20"/>
    <w:rsid w:val="001E3D7E"/>
    <w:rsid w:val="001F2BBC"/>
    <w:rsid w:val="002120E0"/>
    <w:rsid w:val="00216423"/>
    <w:rsid w:val="002174B3"/>
    <w:rsid w:val="00220A8A"/>
    <w:rsid w:val="00227064"/>
    <w:rsid w:val="00233079"/>
    <w:rsid w:val="002404C0"/>
    <w:rsid w:val="00245F54"/>
    <w:rsid w:val="0024766A"/>
    <w:rsid w:val="00261BA3"/>
    <w:rsid w:val="002743D2"/>
    <w:rsid w:val="00276097"/>
    <w:rsid w:val="0028286F"/>
    <w:rsid w:val="00285DF7"/>
    <w:rsid w:val="00286815"/>
    <w:rsid w:val="002A0B05"/>
    <w:rsid w:val="002B0002"/>
    <w:rsid w:val="002B2012"/>
    <w:rsid w:val="002B28AF"/>
    <w:rsid w:val="002B3A6E"/>
    <w:rsid w:val="002B4EE3"/>
    <w:rsid w:val="002C1876"/>
    <w:rsid w:val="002C3CC1"/>
    <w:rsid w:val="002D2808"/>
    <w:rsid w:val="002D50B7"/>
    <w:rsid w:val="002D5AC5"/>
    <w:rsid w:val="002E225E"/>
    <w:rsid w:val="002E47FA"/>
    <w:rsid w:val="002F24DA"/>
    <w:rsid w:val="002F26E0"/>
    <w:rsid w:val="0030442C"/>
    <w:rsid w:val="00306482"/>
    <w:rsid w:val="00312689"/>
    <w:rsid w:val="00313976"/>
    <w:rsid w:val="00313B12"/>
    <w:rsid w:val="00320438"/>
    <w:rsid w:val="003241F5"/>
    <w:rsid w:val="00330E06"/>
    <w:rsid w:val="00331A15"/>
    <w:rsid w:val="00331E0D"/>
    <w:rsid w:val="00332029"/>
    <w:rsid w:val="00332D41"/>
    <w:rsid w:val="00340E55"/>
    <w:rsid w:val="00343510"/>
    <w:rsid w:val="00345F1F"/>
    <w:rsid w:val="0035019B"/>
    <w:rsid w:val="00350D97"/>
    <w:rsid w:val="00351A96"/>
    <w:rsid w:val="00352122"/>
    <w:rsid w:val="003537FF"/>
    <w:rsid w:val="00356EC8"/>
    <w:rsid w:val="0035770F"/>
    <w:rsid w:val="003642D2"/>
    <w:rsid w:val="00365B73"/>
    <w:rsid w:val="003670D3"/>
    <w:rsid w:val="00380821"/>
    <w:rsid w:val="00380874"/>
    <w:rsid w:val="003835F6"/>
    <w:rsid w:val="003850CA"/>
    <w:rsid w:val="00385BAF"/>
    <w:rsid w:val="00387C96"/>
    <w:rsid w:val="00394F3E"/>
    <w:rsid w:val="003A01B2"/>
    <w:rsid w:val="003A0903"/>
    <w:rsid w:val="003A354F"/>
    <w:rsid w:val="003A7C1B"/>
    <w:rsid w:val="003B0A8F"/>
    <w:rsid w:val="003B2274"/>
    <w:rsid w:val="003B2BE2"/>
    <w:rsid w:val="003B34AE"/>
    <w:rsid w:val="003C2961"/>
    <w:rsid w:val="003C37CC"/>
    <w:rsid w:val="003C5E88"/>
    <w:rsid w:val="003C7993"/>
    <w:rsid w:val="003E0599"/>
    <w:rsid w:val="003E2C63"/>
    <w:rsid w:val="003E52F1"/>
    <w:rsid w:val="003F0C34"/>
    <w:rsid w:val="003F6035"/>
    <w:rsid w:val="003F792B"/>
    <w:rsid w:val="00402DB5"/>
    <w:rsid w:val="004041E3"/>
    <w:rsid w:val="0040506A"/>
    <w:rsid w:val="0040670B"/>
    <w:rsid w:val="004067B3"/>
    <w:rsid w:val="00422B07"/>
    <w:rsid w:val="00424BAC"/>
    <w:rsid w:val="004253EA"/>
    <w:rsid w:val="004268F8"/>
    <w:rsid w:val="00426EBF"/>
    <w:rsid w:val="004418FF"/>
    <w:rsid w:val="0044638C"/>
    <w:rsid w:val="00447211"/>
    <w:rsid w:val="00450792"/>
    <w:rsid w:val="00450C66"/>
    <w:rsid w:val="00451C07"/>
    <w:rsid w:val="00464CB1"/>
    <w:rsid w:val="00473AEA"/>
    <w:rsid w:val="0047475A"/>
    <w:rsid w:val="00475079"/>
    <w:rsid w:val="00491CF3"/>
    <w:rsid w:val="004A1908"/>
    <w:rsid w:val="004A570D"/>
    <w:rsid w:val="004B09A2"/>
    <w:rsid w:val="004C1751"/>
    <w:rsid w:val="004C370A"/>
    <w:rsid w:val="004C3E03"/>
    <w:rsid w:val="004C51C4"/>
    <w:rsid w:val="004C5FB5"/>
    <w:rsid w:val="004C659F"/>
    <w:rsid w:val="004C6A5D"/>
    <w:rsid w:val="004C7481"/>
    <w:rsid w:val="004D1151"/>
    <w:rsid w:val="004D4B37"/>
    <w:rsid w:val="004E44A2"/>
    <w:rsid w:val="004E5316"/>
    <w:rsid w:val="004E5F78"/>
    <w:rsid w:val="004E7372"/>
    <w:rsid w:val="004E7AB8"/>
    <w:rsid w:val="004F193D"/>
    <w:rsid w:val="004F3903"/>
    <w:rsid w:val="0050291D"/>
    <w:rsid w:val="00511B51"/>
    <w:rsid w:val="00511D83"/>
    <w:rsid w:val="00520A79"/>
    <w:rsid w:val="00524528"/>
    <w:rsid w:val="005420DF"/>
    <w:rsid w:val="0054391B"/>
    <w:rsid w:val="00550BF0"/>
    <w:rsid w:val="00554146"/>
    <w:rsid w:val="005606B5"/>
    <w:rsid w:val="00564F1B"/>
    <w:rsid w:val="00574696"/>
    <w:rsid w:val="0058222C"/>
    <w:rsid w:val="00582309"/>
    <w:rsid w:val="00582AE9"/>
    <w:rsid w:val="0058489F"/>
    <w:rsid w:val="005876CA"/>
    <w:rsid w:val="005A4DEE"/>
    <w:rsid w:val="005A612F"/>
    <w:rsid w:val="005A7802"/>
    <w:rsid w:val="005B0434"/>
    <w:rsid w:val="005B04E4"/>
    <w:rsid w:val="005B64E1"/>
    <w:rsid w:val="005C063B"/>
    <w:rsid w:val="005D0987"/>
    <w:rsid w:val="005D1BF7"/>
    <w:rsid w:val="005D22C7"/>
    <w:rsid w:val="005D2DBF"/>
    <w:rsid w:val="005D494C"/>
    <w:rsid w:val="005D54DC"/>
    <w:rsid w:val="005E640B"/>
    <w:rsid w:val="005E6619"/>
    <w:rsid w:val="005E6E07"/>
    <w:rsid w:val="005F211D"/>
    <w:rsid w:val="005F6AB0"/>
    <w:rsid w:val="006007A1"/>
    <w:rsid w:val="006009EF"/>
    <w:rsid w:val="00600FAB"/>
    <w:rsid w:val="006027CD"/>
    <w:rsid w:val="00612AD0"/>
    <w:rsid w:val="00624EA0"/>
    <w:rsid w:val="00625C50"/>
    <w:rsid w:val="00627970"/>
    <w:rsid w:val="006325C6"/>
    <w:rsid w:val="0063799C"/>
    <w:rsid w:val="006400A1"/>
    <w:rsid w:val="0064323A"/>
    <w:rsid w:val="00651902"/>
    <w:rsid w:val="00656470"/>
    <w:rsid w:val="00661718"/>
    <w:rsid w:val="00661C70"/>
    <w:rsid w:val="0067094C"/>
    <w:rsid w:val="00671A66"/>
    <w:rsid w:val="0067501A"/>
    <w:rsid w:val="00682609"/>
    <w:rsid w:val="006834CE"/>
    <w:rsid w:val="006915F8"/>
    <w:rsid w:val="00692088"/>
    <w:rsid w:val="00693B02"/>
    <w:rsid w:val="00697225"/>
    <w:rsid w:val="006A00D3"/>
    <w:rsid w:val="006A2190"/>
    <w:rsid w:val="006A2C19"/>
    <w:rsid w:val="006A4D8A"/>
    <w:rsid w:val="006A7104"/>
    <w:rsid w:val="006B0D76"/>
    <w:rsid w:val="006B61C0"/>
    <w:rsid w:val="006B7577"/>
    <w:rsid w:val="006B7F9E"/>
    <w:rsid w:val="006C2B0D"/>
    <w:rsid w:val="006C50A9"/>
    <w:rsid w:val="006C6C96"/>
    <w:rsid w:val="006D4962"/>
    <w:rsid w:val="006D5C7E"/>
    <w:rsid w:val="006D687D"/>
    <w:rsid w:val="006D7CCB"/>
    <w:rsid w:val="006E1882"/>
    <w:rsid w:val="006E34D1"/>
    <w:rsid w:val="006E4764"/>
    <w:rsid w:val="006E5F59"/>
    <w:rsid w:val="006E75DF"/>
    <w:rsid w:val="006F1576"/>
    <w:rsid w:val="006F3D78"/>
    <w:rsid w:val="006F422F"/>
    <w:rsid w:val="006F6421"/>
    <w:rsid w:val="006F7B1A"/>
    <w:rsid w:val="00704944"/>
    <w:rsid w:val="007073D4"/>
    <w:rsid w:val="00710209"/>
    <w:rsid w:val="007123C2"/>
    <w:rsid w:val="00714C95"/>
    <w:rsid w:val="00715776"/>
    <w:rsid w:val="00721231"/>
    <w:rsid w:val="007443CA"/>
    <w:rsid w:val="00744403"/>
    <w:rsid w:val="0075365E"/>
    <w:rsid w:val="00754747"/>
    <w:rsid w:val="00762DB2"/>
    <w:rsid w:val="007635B8"/>
    <w:rsid w:val="00763F58"/>
    <w:rsid w:val="0076640B"/>
    <w:rsid w:val="00766E1D"/>
    <w:rsid w:val="00771FA6"/>
    <w:rsid w:val="00775E4B"/>
    <w:rsid w:val="007855AE"/>
    <w:rsid w:val="0079209D"/>
    <w:rsid w:val="00793542"/>
    <w:rsid w:val="007A28D7"/>
    <w:rsid w:val="007A439A"/>
    <w:rsid w:val="007A49B6"/>
    <w:rsid w:val="007A4A79"/>
    <w:rsid w:val="007A5FA9"/>
    <w:rsid w:val="007B7602"/>
    <w:rsid w:val="007C2484"/>
    <w:rsid w:val="007C3607"/>
    <w:rsid w:val="007C6DA9"/>
    <w:rsid w:val="007D6D99"/>
    <w:rsid w:val="007E3483"/>
    <w:rsid w:val="007E6B95"/>
    <w:rsid w:val="007E71AD"/>
    <w:rsid w:val="007F5149"/>
    <w:rsid w:val="007F52C4"/>
    <w:rsid w:val="0080032E"/>
    <w:rsid w:val="00801BC8"/>
    <w:rsid w:val="00810765"/>
    <w:rsid w:val="00813F78"/>
    <w:rsid w:val="00815DA2"/>
    <w:rsid w:val="008166C4"/>
    <w:rsid w:val="0082041E"/>
    <w:rsid w:val="00820657"/>
    <w:rsid w:val="00826B87"/>
    <w:rsid w:val="00827365"/>
    <w:rsid w:val="00846935"/>
    <w:rsid w:val="00850F3F"/>
    <w:rsid w:val="00853890"/>
    <w:rsid w:val="00856C60"/>
    <w:rsid w:val="0086420E"/>
    <w:rsid w:val="0088514C"/>
    <w:rsid w:val="008856C6"/>
    <w:rsid w:val="00896030"/>
    <w:rsid w:val="008A0822"/>
    <w:rsid w:val="008A39F1"/>
    <w:rsid w:val="008A4281"/>
    <w:rsid w:val="008A42D9"/>
    <w:rsid w:val="008A43E0"/>
    <w:rsid w:val="008A7893"/>
    <w:rsid w:val="008B0FD4"/>
    <w:rsid w:val="008B64B6"/>
    <w:rsid w:val="008B6541"/>
    <w:rsid w:val="008C02DA"/>
    <w:rsid w:val="008C0EE2"/>
    <w:rsid w:val="008C14A8"/>
    <w:rsid w:val="008C5DF1"/>
    <w:rsid w:val="008D23B0"/>
    <w:rsid w:val="008D2AEA"/>
    <w:rsid w:val="008D2D09"/>
    <w:rsid w:val="008D6086"/>
    <w:rsid w:val="008E0C3E"/>
    <w:rsid w:val="008E1EB2"/>
    <w:rsid w:val="008E784C"/>
    <w:rsid w:val="008F7AFF"/>
    <w:rsid w:val="00905258"/>
    <w:rsid w:val="00906D08"/>
    <w:rsid w:val="00917668"/>
    <w:rsid w:val="00920210"/>
    <w:rsid w:val="00927F71"/>
    <w:rsid w:val="00931C3C"/>
    <w:rsid w:val="009350B5"/>
    <w:rsid w:val="00935D80"/>
    <w:rsid w:val="00937270"/>
    <w:rsid w:val="0094045A"/>
    <w:rsid w:val="009441E7"/>
    <w:rsid w:val="00950B1A"/>
    <w:rsid w:val="00954FCA"/>
    <w:rsid w:val="00957190"/>
    <w:rsid w:val="0096301A"/>
    <w:rsid w:val="00967662"/>
    <w:rsid w:val="00971BB2"/>
    <w:rsid w:val="00981581"/>
    <w:rsid w:val="00981A6C"/>
    <w:rsid w:val="00984464"/>
    <w:rsid w:val="0098693C"/>
    <w:rsid w:val="00995D9C"/>
    <w:rsid w:val="009A3DEC"/>
    <w:rsid w:val="009A4049"/>
    <w:rsid w:val="009A460B"/>
    <w:rsid w:val="009B350D"/>
    <w:rsid w:val="009B7BAF"/>
    <w:rsid w:val="009C0096"/>
    <w:rsid w:val="009C052E"/>
    <w:rsid w:val="009C2093"/>
    <w:rsid w:val="009C729B"/>
    <w:rsid w:val="009C7B46"/>
    <w:rsid w:val="009D314D"/>
    <w:rsid w:val="009E7A7C"/>
    <w:rsid w:val="009F2428"/>
    <w:rsid w:val="00A058CB"/>
    <w:rsid w:val="00A1280C"/>
    <w:rsid w:val="00A132B6"/>
    <w:rsid w:val="00A13B06"/>
    <w:rsid w:val="00A1449A"/>
    <w:rsid w:val="00A218A0"/>
    <w:rsid w:val="00A24022"/>
    <w:rsid w:val="00A24462"/>
    <w:rsid w:val="00A24678"/>
    <w:rsid w:val="00A26409"/>
    <w:rsid w:val="00A26FBC"/>
    <w:rsid w:val="00A30D32"/>
    <w:rsid w:val="00A32018"/>
    <w:rsid w:val="00A42F76"/>
    <w:rsid w:val="00A47D13"/>
    <w:rsid w:val="00A52F0F"/>
    <w:rsid w:val="00A61843"/>
    <w:rsid w:val="00A63FA4"/>
    <w:rsid w:val="00A71412"/>
    <w:rsid w:val="00A75B83"/>
    <w:rsid w:val="00A837AC"/>
    <w:rsid w:val="00A8497C"/>
    <w:rsid w:val="00A877B4"/>
    <w:rsid w:val="00A87CAF"/>
    <w:rsid w:val="00A967DB"/>
    <w:rsid w:val="00A96E73"/>
    <w:rsid w:val="00AA4AB0"/>
    <w:rsid w:val="00AB31B5"/>
    <w:rsid w:val="00AB5B8A"/>
    <w:rsid w:val="00AC06D1"/>
    <w:rsid w:val="00AC12C2"/>
    <w:rsid w:val="00AC7241"/>
    <w:rsid w:val="00AC7918"/>
    <w:rsid w:val="00AD0014"/>
    <w:rsid w:val="00AE044C"/>
    <w:rsid w:val="00AE0B6A"/>
    <w:rsid w:val="00AE4197"/>
    <w:rsid w:val="00AE6CA0"/>
    <w:rsid w:val="00AF110B"/>
    <w:rsid w:val="00AF3317"/>
    <w:rsid w:val="00B00337"/>
    <w:rsid w:val="00B15FC3"/>
    <w:rsid w:val="00B1698E"/>
    <w:rsid w:val="00B20001"/>
    <w:rsid w:val="00B235C9"/>
    <w:rsid w:val="00B26D26"/>
    <w:rsid w:val="00B27B8D"/>
    <w:rsid w:val="00B348C7"/>
    <w:rsid w:val="00B42384"/>
    <w:rsid w:val="00B4282F"/>
    <w:rsid w:val="00B525ED"/>
    <w:rsid w:val="00B56E52"/>
    <w:rsid w:val="00B700E7"/>
    <w:rsid w:val="00B74A16"/>
    <w:rsid w:val="00B81FE4"/>
    <w:rsid w:val="00B94756"/>
    <w:rsid w:val="00B96D64"/>
    <w:rsid w:val="00BA17B8"/>
    <w:rsid w:val="00BB08AE"/>
    <w:rsid w:val="00BB1B91"/>
    <w:rsid w:val="00BC12ED"/>
    <w:rsid w:val="00BC4284"/>
    <w:rsid w:val="00BC478B"/>
    <w:rsid w:val="00BC5152"/>
    <w:rsid w:val="00BD3A24"/>
    <w:rsid w:val="00BD4A35"/>
    <w:rsid w:val="00BD4BA8"/>
    <w:rsid w:val="00BE01CD"/>
    <w:rsid w:val="00BE3877"/>
    <w:rsid w:val="00BF4858"/>
    <w:rsid w:val="00BF5013"/>
    <w:rsid w:val="00BF69F1"/>
    <w:rsid w:val="00C00479"/>
    <w:rsid w:val="00C0760F"/>
    <w:rsid w:val="00C07AAE"/>
    <w:rsid w:val="00C07ED8"/>
    <w:rsid w:val="00C1224C"/>
    <w:rsid w:val="00C1500E"/>
    <w:rsid w:val="00C27ED2"/>
    <w:rsid w:val="00C32E35"/>
    <w:rsid w:val="00C358B3"/>
    <w:rsid w:val="00C362FF"/>
    <w:rsid w:val="00C3646C"/>
    <w:rsid w:val="00C40B1E"/>
    <w:rsid w:val="00C462BE"/>
    <w:rsid w:val="00C47069"/>
    <w:rsid w:val="00C50927"/>
    <w:rsid w:val="00C536B7"/>
    <w:rsid w:val="00C54192"/>
    <w:rsid w:val="00C55CF1"/>
    <w:rsid w:val="00C569BC"/>
    <w:rsid w:val="00C636EC"/>
    <w:rsid w:val="00C70980"/>
    <w:rsid w:val="00C70DA4"/>
    <w:rsid w:val="00C72F4D"/>
    <w:rsid w:val="00C736C1"/>
    <w:rsid w:val="00C74631"/>
    <w:rsid w:val="00C75FC9"/>
    <w:rsid w:val="00C76359"/>
    <w:rsid w:val="00C84955"/>
    <w:rsid w:val="00C85F52"/>
    <w:rsid w:val="00C91755"/>
    <w:rsid w:val="00C92A13"/>
    <w:rsid w:val="00C95C33"/>
    <w:rsid w:val="00C973C3"/>
    <w:rsid w:val="00CA12D0"/>
    <w:rsid w:val="00CA2626"/>
    <w:rsid w:val="00CA2819"/>
    <w:rsid w:val="00CA3982"/>
    <w:rsid w:val="00CA779E"/>
    <w:rsid w:val="00CB145D"/>
    <w:rsid w:val="00CB1975"/>
    <w:rsid w:val="00CB2142"/>
    <w:rsid w:val="00CB2440"/>
    <w:rsid w:val="00CC7300"/>
    <w:rsid w:val="00CD03F8"/>
    <w:rsid w:val="00CD0F5B"/>
    <w:rsid w:val="00CD2673"/>
    <w:rsid w:val="00CD6CB3"/>
    <w:rsid w:val="00CE069C"/>
    <w:rsid w:val="00CE265A"/>
    <w:rsid w:val="00CE29F8"/>
    <w:rsid w:val="00CF3F24"/>
    <w:rsid w:val="00CF5F34"/>
    <w:rsid w:val="00CF7202"/>
    <w:rsid w:val="00D00660"/>
    <w:rsid w:val="00D0217F"/>
    <w:rsid w:val="00D037F0"/>
    <w:rsid w:val="00D06C7C"/>
    <w:rsid w:val="00D111EB"/>
    <w:rsid w:val="00D1698A"/>
    <w:rsid w:val="00D221C1"/>
    <w:rsid w:val="00D24456"/>
    <w:rsid w:val="00D25DC7"/>
    <w:rsid w:val="00D3088B"/>
    <w:rsid w:val="00D353CA"/>
    <w:rsid w:val="00D400A1"/>
    <w:rsid w:val="00D45A80"/>
    <w:rsid w:val="00D50CB1"/>
    <w:rsid w:val="00D50E06"/>
    <w:rsid w:val="00D5686E"/>
    <w:rsid w:val="00D569DC"/>
    <w:rsid w:val="00D57E10"/>
    <w:rsid w:val="00D61280"/>
    <w:rsid w:val="00D635BF"/>
    <w:rsid w:val="00D677A0"/>
    <w:rsid w:val="00D727C3"/>
    <w:rsid w:val="00D73261"/>
    <w:rsid w:val="00D83AD1"/>
    <w:rsid w:val="00D919E5"/>
    <w:rsid w:val="00D92BEE"/>
    <w:rsid w:val="00D93F01"/>
    <w:rsid w:val="00D945D2"/>
    <w:rsid w:val="00DA030D"/>
    <w:rsid w:val="00DA0907"/>
    <w:rsid w:val="00DB13F5"/>
    <w:rsid w:val="00DC2184"/>
    <w:rsid w:val="00DC301A"/>
    <w:rsid w:val="00DD14C7"/>
    <w:rsid w:val="00DD1569"/>
    <w:rsid w:val="00DD255B"/>
    <w:rsid w:val="00DD402E"/>
    <w:rsid w:val="00DD7C4A"/>
    <w:rsid w:val="00DE4447"/>
    <w:rsid w:val="00DE6A10"/>
    <w:rsid w:val="00DE7C4F"/>
    <w:rsid w:val="00DF37CA"/>
    <w:rsid w:val="00DF62D8"/>
    <w:rsid w:val="00E000D8"/>
    <w:rsid w:val="00E04F6F"/>
    <w:rsid w:val="00E13015"/>
    <w:rsid w:val="00E13D0F"/>
    <w:rsid w:val="00E2208D"/>
    <w:rsid w:val="00E2398C"/>
    <w:rsid w:val="00E23EBD"/>
    <w:rsid w:val="00E30907"/>
    <w:rsid w:val="00E40747"/>
    <w:rsid w:val="00E444D9"/>
    <w:rsid w:val="00E5234D"/>
    <w:rsid w:val="00E525C5"/>
    <w:rsid w:val="00E571DE"/>
    <w:rsid w:val="00E57D55"/>
    <w:rsid w:val="00E60C9C"/>
    <w:rsid w:val="00E66C61"/>
    <w:rsid w:val="00E67B0D"/>
    <w:rsid w:val="00E8115F"/>
    <w:rsid w:val="00E829C1"/>
    <w:rsid w:val="00E86FF4"/>
    <w:rsid w:val="00E92EAE"/>
    <w:rsid w:val="00EA0147"/>
    <w:rsid w:val="00EB5054"/>
    <w:rsid w:val="00EB5DF5"/>
    <w:rsid w:val="00EB70B7"/>
    <w:rsid w:val="00EC65D1"/>
    <w:rsid w:val="00EC6696"/>
    <w:rsid w:val="00ED1EB0"/>
    <w:rsid w:val="00ED26E3"/>
    <w:rsid w:val="00EE37DC"/>
    <w:rsid w:val="00EE6CF8"/>
    <w:rsid w:val="00EF0505"/>
    <w:rsid w:val="00EF79CE"/>
    <w:rsid w:val="00F0623B"/>
    <w:rsid w:val="00F226C6"/>
    <w:rsid w:val="00F22F8C"/>
    <w:rsid w:val="00F27194"/>
    <w:rsid w:val="00F32098"/>
    <w:rsid w:val="00F3310B"/>
    <w:rsid w:val="00F3312B"/>
    <w:rsid w:val="00F3551A"/>
    <w:rsid w:val="00F360AF"/>
    <w:rsid w:val="00F36CEA"/>
    <w:rsid w:val="00F37487"/>
    <w:rsid w:val="00F40D9C"/>
    <w:rsid w:val="00F45C52"/>
    <w:rsid w:val="00F54CEC"/>
    <w:rsid w:val="00F635FC"/>
    <w:rsid w:val="00F645F0"/>
    <w:rsid w:val="00F74922"/>
    <w:rsid w:val="00F82851"/>
    <w:rsid w:val="00F90C8A"/>
    <w:rsid w:val="00F97572"/>
    <w:rsid w:val="00FA0911"/>
    <w:rsid w:val="00FA6B97"/>
    <w:rsid w:val="00FC01E0"/>
    <w:rsid w:val="00FC28F3"/>
    <w:rsid w:val="00FC7554"/>
    <w:rsid w:val="00FD1FB0"/>
    <w:rsid w:val="00FD71E3"/>
    <w:rsid w:val="00FE35AE"/>
    <w:rsid w:val="00FE74B3"/>
    <w:rsid w:val="00FF0A96"/>
    <w:rsid w:val="00FF713A"/>
    <w:rsid w:val="07DE4082"/>
    <w:rsid w:val="79B55A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B4C6D64"/>
  <w15:chartTrackingRefBased/>
  <w15:docId w15:val="{3445DC3B-0A2A-4168-8D42-11B3D7B560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  <w:rsid w:val="00141D8D"/>
  </w:style>
  <w:style w:type="paragraph" w:styleId="Kop1">
    <w:name w:val="heading 1"/>
    <w:basedOn w:val="Standaard"/>
    <w:next w:val="Standaard"/>
    <w:link w:val="Kop1Char"/>
    <w:uiPriority w:val="9"/>
    <w:qFormat/>
    <w:rsid w:val="008E1EB2"/>
    <w:pPr>
      <w:keepNext/>
      <w:keepLines/>
      <w:spacing w:before="240" w:after="0" w:line="256" w:lineRule="auto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Titel">
    <w:name w:val="Title"/>
    <w:basedOn w:val="Standaard"/>
    <w:next w:val="Standaard"/>
    <w:link w:val="TitelChar"/>
    <w:uiPriority w:val="10"/>
    <w:qFormat/>
    <w:rsid w:val="0040670B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Char">
    <w:name w:val="Titel Char"/>
    <w:basedOn w:val="Standaardalinea-lettertype"/>
    <w:link w:val="Titel"/>
    <w:uiPriority w:val="10"/>
    <w:rsid w:val="0040670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table" w:styleId="Tabelraster">
    <w:name w:val="Table Grid"/>
    <w:basedOn w:val="Standaardtabel"/>
    <w:uiPriority w:val="39"/>
    <w:rsid w:val="00261BA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Onopgemaaktetabel4">
    <w:name w:val="Plain Table 4"/>
    <w:basedOn w:val="Standaardtabel"/>
    <w:uiPriority w:val="44"/>
    <w:rsid w:val="00261BA3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styleId="Lijstalinea">
    <w:name w:val="List Paragraph"/>
    <w:basedOn w:val="Standaard"/>
    <w:uiPriority w:val="34"/>
    <w:qFormat/>
    <w:rsid w:val="00261BA3"/>
    <w:pPr>
      <w:ind w:left="720"/>
      <w:contextualSpacing/>
    </w:pPr>
  </w:style>
  <w:style w:type="paragraph" w:styleId="Normaalweb">
    <w:name w:val="Normal (Web)"/>
    <w:basedOn w:val="Standaard"/>
    <w:uiPriority w:val="99"/>
    <w:semiHidden/>
    <w:unhideWhenUsed/>
    <w:rsid w:val="00B96D64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nl-NL"/>
    </w:rPr>
  </w:style>
  <w:style w:type="character" w:styleId="Verwijzingopmerking">
    <w:name w:val="annotation reference"/>
    <w:basedOn w:val="Standaardalinea-lettertype"/>
    <w:uiPriority w:val="99"/>
    <w:semiHidden/>
    <w:unhideWhenUsed/>
    <w:rsid w:val="00582309"/>
    <w:rPr>
      <w:sz w:val="16"/>
      <w:szCs w:val="16"/>
    </w:rPr>
  </w:style>
  <w:style w:type="paragraph" w:styleId="Tekstopmerking">
    <w:name w:val="annotation text"/>
    <w:basedOn w:val="Standaard"/>
    <w:link w:val="TekstopmerkingChar"/>
    <w:uiPriority w:val="99"/>
    <w:semiHidden/>
    <w:unhideWhenUsed/>
    <w:rsid w:val="00582309"/>
    <w:pPr>
      <w:spacing w:line="240" w:lineRule="auto"/>
    </w:pPr>
    <w:rPr>
      <w:sz w:val="20"/>
      <w:szCs w:val="20"/>
    </w:rPr>
  </w:style>
  <w:style w:type="character" w:customStyle="1" w:styleId="TekstopmerkingChar">
    <w:name w:val="Tekst opmerking Char"/>
    <w:basedOn w:val="Standaardalinea-lettertype"/>
    <w:link w:val="Tekstopmerking"/>
    <w:uiPriority w:val="99"/>
    <w:semiHidden/>
    <w:rsid w:val="00582309"/>
    <w:rPr>
      <w:sz w:val="20"/>
      <w:szCs w:val="20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58230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582309"/>
    <w:rPr>
      <w:rFonts w:ascii="Segoe UI" w:hAnsi="Segoe UI" w:cs="Segoe UI"/>
      <w:sz w:val="18"/>
      <w:szCs w:val="18"/>
    </w:rPr>
  </w:style>
  <w:style w:type="paragraph" w:styleId="Onderwerpvanopmerking">
    <w:name w:val="annotation subject"/>
    <w:basedOn w:val="Tekstopmerking"/>
    <w:next w:val="Tekstopmerking"/>
    <w:link w:val="OnderwerpvanopmerkingChar"/>
    <w:uiPriority w:val="99"/>
    <w:semiHidden/>
    <w:unhideWhenUsed/>
    <w:rsid w:val="00C55CF1"/>
    <w:rPr>
      <w:b/>
      <w:bCs/>
    </w:rPr>
  </w:style>
  <w:style w:type="character" w:customStyle="1" w:styleId="OnderwerpvanopmerkingChar">
    <w:name w:val="Onderwerp van opmerking Char"/>
    <w:basedOn w:val="TekstopmerkingChar"/>
    <w:link w:val="Onderwerpvanopmerking"/>
    <w:uiPriority w:val="99"/>
    <w:semiHidden/>
    <w:rsid w:val="00C55CF1"/>
    <w:rPr>
      <w:b/>
      <w:bCs/>
      <w:sz w:val="20"/>
      <w:szCs w:val="20"/>
    </w:rPr>
  </w:style>
  <w:style w:type="character" w:styleId="Hyperlink">
    <w:name w:val="Hyperlink"/>
    <w:basedOn w:val="Standaardalinea-lettertype"/>
    <w:uiPriority w:val="99"/>
    <w:unhideWhenUsed/>
    <w:rsid w:val="00C07AAE"/>
    <w:rPr>
      <w:color w:val="0563C1" w:themeColor="hyperlink"/>
      <w:u w:val="single"/>
    </w:rPr>
  </w:style>
  <w:style w:type="character" w:styleId="Onopgelostemelding">
    <w:name w:val="Unresolved Mention"/>
    <w:basedOn w:val="Standaardalinea-lettertype"/>
    <w:uiPriority w:val="99"/>
    <w:semiHidden/>
    <w:unhideWhenUsed/>
    <w:rsid w:val="00C07AAE"/>
    <w:rPr>
      <w:color w:val="605E5C"/>
      <w:shd w:val="clear" w:color="auto" w:fill="E1DFDD"/>
    </w:rPr>
  </w:style>
  <w:style w:type="paragraph" w:styleId="Inhopg1">
    <w:name w:val="toc 1"/>
    <w:basedOn w:val="Standaard"/>
    <w:next w:val="Standaard"/>
    <w:autoRedefine/>
    <w:uiPriority w:val="39"/>
    <w:unhideWhenUsed/>
    <w:rsid w:val="006F422F"/>
    <w:pPr>
      <w:spacing w:after="100" w:line="256" w:lineRule="auto"/>
    </w:pPr>
  </w:style>
  <w:style w:type="character" w:customStyle="1" w:styleId="Kop1Char">
    <w:name w:val="Kop 1 Char"/>
    <w:basedOn w:val="Standaardalinea-lettertype"/>
    <w:link w:val="Kop1"/>
    <w:uiPriority w:val="9"/>
    <w:rsid w:val="008E1EB2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Geenafstand">
    <w:name w:val="No Spacing"/>
    <w:uiPriority w:val="1"/>
    <w:qFormat/>
    <w:rsid w:val="008E1EB2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043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51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11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46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24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863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262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561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811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392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074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26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326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166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254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321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258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270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885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794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451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763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042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134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119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874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908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286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873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931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088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351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234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981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651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713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331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350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914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054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378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412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yperlink" Target="https://swecogroup.sharepoint.com/:f:/r/sites/Gr_SmartTrafficAlmelo/Gedeelde%20documenten/_Technisch%20Management/01.%20Brondocumenten/Streng%201/K30?csf=1&amp;e=xwj2qM" TargetMode="Externa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3.png"/><Relationship Id="rId5" Type="http://schemas.openxmlformats.org/officeDocument/2006/relationships/numbering" Target="numbering.xml"/><Relationship Id="rId10" Type="http://schemas.openxmlformats.org/officeDocument/2006/relationships/image" Target="media/image2.png"/><Relationship Id="rId4" Type="http://schemas.openxmlformats.org/officeDocument/2006/relationships/customXml" Target="../customXml/item4.xml"/><Relationship Id="rId9" Type="http://schemas.openxmlformats.org/officeDocument/2006/relationships/image" Target="media/image1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Kantoorth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Projectnummer xmlns="EE12124D-B317-4FE3-BAE1-99E8568315A9">21056</Projectnummer>
    <lcf76f155ced4ddcb4097134ff3c332f xmlns="ee12124d-b317-4fe3-bae1-99e8568315a9">
      <Terms xmlns="http://schemas.microsoft.com/office/infopath/2007/PartnerControls"/>
    </lcf76f155ced4ddcb4097134ff3c332f>
    <TaxCatchAll xmlns="8ef45f4a-8fff-44dd-8814-2a60766658c9" xsi:nil="true"/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98AD444EC07E04F95695A45350B69F5" ma:contentTypeVersion="" ma:contentTypeDescription="Een nieuw document maken." ma:contentTypeScope="" ma:versionID="88735c3b0655aab90855a7aced3657e2">
  <xsd:schema xmlns:xsd="http://www.w3.org/2001/XMLSchema" xmlns:xs="http://www.w3.org/2001/XMLSchema" xmlns:p="http://schemas.microsoft.com/office/2006/metadata/properties" xmlns:ns2="EE12124D-B317-4FE3-BAE1-99E8568315A9" xmlns:ns3="ee12124d-b317-4fe3-bae1-99e8568315a9" xmlns:ns4="282808e3-121e-4fb4-9c83-c82dc18edc59" xmlns:ns5="8ef45f4a-8fff-44dd-8814-2a60766658c9" targetNamespace="http://schemas.microsoft.com/office/2006/metadata/properties" ma:root="true" ma:fieldsID="b3422ed3b6653955a278f45bbb2739de" ns2:_="" ns3:_="" ns4:_="" ns5:_="">
    <xsd:import namespace="EE12124D-B317-4FE3-BAE1-99E8568315A9"/>
    <xsd:import namespace="ee12124d-b317-4fe3-bae1-99e8568315a9"/>
    <xsd:import namespace="282808e3-121e-4fb4-9c83-c82dc18edc59"/>
    <xsd:import namespace="8ef45f4a-8fff-44dd-8814-2a60766658c9"/>
    <xsd:element name="properties">
      <xsd:complexType>
        <xsd:sequence>
          <xsd:element name="documentManagement">
            <xsd:complexType>
              <xsd:all>
                <xsd:element ref="ns2:Projectnummer" minOccurs="0"/>
                <xsd:element ref="ns3:MediaServiceMetadata" minOccurs="0"/>
                <xsd:element ref="ns3:MediaServiceFastMetadata" minOccurs="0"/>
                <xsd:element ref="ns4:SharedWithUsers" minOccurs="0"/>
                <xsd:element ref="ns4:SharedWithDetails" minOccurs="0"/>
                <xsd:element ref="ns3:MediaServiceDateTaken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LengthInSeconds" minOccurs="0"/>
                <xsd:element ref="ns3:lcf76f155ced4ddcb4097134ff3c332f" minOccurs="0"/>
                <xsd:element ref="ns5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E12124D-B317-4FE3-BAE1-99E8568315A9" elementFormDefault="qualified">
    <xsd:import namespace="http://schemas.microsoft.com/office/2006/documentManagement/types"/>
    <xsd:import namespace="http://schemas.microsoft.com/office/infopath/2007/PartnerControls"/>
    <xsd:element name="Projectnummer" ma:index="8" nillable="true" ma:displayName="Projectnummer" ma:default="21056" ma:format="Dropdown" ma:internalName="Projectnummer">
      <xsd:simpleType>
        <xsd:restriction base="dms:Text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e12124d-b317-4fe3-bae1-99e8568315a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9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0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Afbeeldingtags" ma:readOnly="false" ma:fieldId="{5cf76f15-5ced-4ddc-b409-7134ff3c332f}" ma:taxonomyMulti="true" ma:sspId="97fa8e43-3795-4e17-8614-37d637ad4cd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82808e3-121e-4fb4-9c83-c82dc18edc59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Gedeeld met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Gedeeld met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ef45f4a-8fff-44dd-8814-2a60766658c9" elementFormDefault="qualified">
    <xsd:import namespace="http://schemas.microsoft.com/office/2006/documentManagement/types"/>
    <xsd:import namespace="http://schemas.microsoft.com/office/infopath/2007/PartnerControls"/>
    <xsd:element name="TaxCatchAll" ma:index="20" nillable="true" ma:displayName="Taxonomy Catch All Column" ma:hidden="true" ma:list="{f0535431-1b75-4f23-89f8-07124861990e}" ma:internalName="TaxCatchAll" ma:showField="CatchAllData" ma:web="8ef45f4a-8fff-44dd-8814-2a60766658c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oudstype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3ADAA416-963F-4B33-9263-3356A891C832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3FCF74CA-FBBE-4230-9BA2-3F348ED320D2}">
  <ds:schemaRefs>
    <ds:schemaRef ds:uri="http://schemas.microsoft.com/office/2006/documentManagement/types"/>
    <ds:schemaRef ds:uri="http://schemas.microsoft.com/office/2006/metadata/properties"/>
    <ds:schemaRef ds:uri="http://purl.org/dc/elements/1.1/"/>
    <ds:schemaRef ds:uri="464865ca-5987-416a-a31c-0242ac2a0dc2"/>
    <ds:schemaRef ds:uri="http://schemas.openxmlformats.org/package/2006/metadata/core-properties"/>
    <ds:schemaRef ds:uri="http://purl.org/dc/dcmitype/"/>
    <ds:schemaRef ds:uri="http://purl.org/dc/terms/"/>
    <ds:schemaRef ds:uri="http://schemas.microsoft.com/office/infopath/2007/PartnerControls"/>
    <ds:schemaRef ds:uri="775fdcfb-7cef-4771-8083-23303ead4c51"/>
    <ds:schemaRef ds:uri="http://www.w3.org/XML/1998/namespace"/>
    <ds:schemaRef ds:uri="EE12124D-B317-4FE3-BAE1-99E8568315A9"/>
    <ds:schemaRef ds:uri="ee12124d-b317-4fe3-bae1-99e8568315a9"/>
    <ds:schemaRef ds:uri="8ef45f4a-8fff-44dd-8814-2a60766658c9"/>
  </ds:schemaRefs>
</ds:datastoreItem>
</file>

<file path=customXml/itemProps3.xml><?xml version="1.0" encoding="utf-8"?>
<ds:datastoreItem xmlns:ds="http://schemas.openxmlformats.org/officeDocument/2006/customXml" ds:itemID="{A3F4D728-D56E-4D38-B8CB-D2A1EE19A1AD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F426F129-D455-457C-9E6A-BD26E920321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E12124D-B317-4FE3-BAE1-99E8568315A9"/>
    <ds:schemaRef ds:uri="ee12124d-b317-4fe3-bae1-99e8568315a9"/>
    <ds:schemaRef ds:uri="282808e3-121e-4fb4-9c83-c82dc18edc59"/>
    <ds:schemaRef ds:uri="8ef45f4a-8fff-44dd-8814-2a60766658c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1426</TotalTime>
  <Pages>4</Pages>
  <Words>450</Words>
  <Characters>2479</Characters>
  <Application>Microsoft Office Word</Application>
  <DocSecurity>0</DocSecurity>
  <Lines>20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2924</CharactersWithSpaces>
  <SharedDoc>false</SharedDoc>
  <HLinks>
    <vt:vector size="36" baseType="variant">
      <vt:variant>
        <vt:i4>1179654</vt:i4>
      </vt:variant>
      <vt:variant>
        <vt:i4>33</vt:i4>
      </vt:variant>
      <vt:variant>
        <vt:i4>0</vt:i4>
      </vt:variant>
      <vt:variant>
        <vt:i4>5</vt:i4>
      </vt:variant>
      <vt:variant>
        <vt:lpwstr>https://swecogroup.sharepoint.com/:f:/r/sites/Gr_SmartTrafficAlmelo/Gedeelde documenten/_Technisch Management/01. Brondocumenten/Streng 1/K30?csf=1&amp;e=xwj2qM</vt:lpwstr>
      </vt:variant>
      <vt:variant>
        <vt:lpwstr/>
      </vt:variant>
      <vt:variant>
        <vt:i4>1441843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_Toc27990689</vt:lpwstr>
      </vt:variant>
      <vt:variant>
        <vt:i4>1507379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_Toc27990688</vt:lpwstr>
      </vt:variant>
      <vt:variant>
        <vt:i4>1572915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_Toc27990687</vt:lpwstr>
      </vt:variant>
      <vt:variant>
        <vt:i4>1638451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_Toc27990686</vt:lpwstr>
      </vt:variant>
      <vt:variant>
        <vt:i4>1703987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_Toc27990685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Remijn, Sjoerd</dc:creator>
  <cp:keywords/>
  <dc:description/>
  <cp:lastModifiedBy>Ronny Berning</cp:lastModifiedBy>
  <cp:revision>585</cp:revision>
  <dcterms:created xsi:type="dcterms:W3CDTF">2019-05-09T00:41:00Z</dcterms:created>
  <dcterms:modified xsi:type="dcterms:W3CDTF">2022-03-30T16:23:00Z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0x010100E98AD444EC07E04F95695A45350B69F5</vt:lpwstr>
  </property>
  <property fmtid="{D5CDD505-2E9C-101B-9397-08002B2CF9AE}" pid="3" name="MediaServiceImageTags">
    <vt:lpwstr/>
  </property>
</Properties>
</file>